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C54" w:rsidRPr="00665BED" w:rsidRDefault="00665BED" w:rsidP="00665BED">
      <w:pPr>
        <w:ind w:firstLine="709"/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                                         </w:t>
      </w:r>
      <w:r w:rsidR="00461C54" w:rsidRPr="00665BED">
        <w:rPr>
          <w:b/>
          <w:bCs/>
          <w:lang w:eastAsia="en-US"/>
        </w:rPr>
        <w:t>Пояснительная записка.</w:t>
      </w:r>
    </w:p>
    <w:p w:rsidR="008318CF" w:rsidRPr="00665BED" w:rsidRDefault="008318CF" w:rsidP="00665BED">
      <w:pPr>
        <w:ind w:firstLine="709"/>
        <w:jc w:val="both"/>
      </w:pPr>
      <w:r w:rsidRPr="00665BED">
        <w:t xml:space="preserve">Рабочая программа для 4 класса по </w:t>
      </w:r>
      <w:r w:rsidRPr="00665BED">
        <w:rPr>
          <w:color w:val="000000"/>
        </w:rPr>
        <w:t xml:space="preserve">русскому  языку </w:t>
      </w:r>
      <w:r w:rsidRPr="00665BED">
        <w:t>составлена на основе Федерального государственныго образовательного стандарта начального общего образования второго поколения (Приказ Минобрнауки РФ 06 октября 2009 г. №373 «Об утверждении и введении в действие федерального государственного стандарта начального общего образования».)</w:t>
      </w:r>
    </w:p>
    <w:p w:rsidR="008318CF" w:rsidRPr="00665BED" w:rsidRDefault="008318CF" w:rsidP="00665BED">
      <w:pPr>
        <w:ind w:firstLine="709"/>
        <w:jc w:val="both"/>
      </w:pPr>
      <w:r w:rsidRPr="00665BED">
        <w:t xml:space="preserve"> «Примерной  программы  начального общего образования»;</w:t>
      </w:r>
    </w:p>
    <w:p w:rsidR="008318CF" w:rsidRPr="00665BED" w:rsidRDefault="008318CF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t>Программы курса «Русский язык» С. В. Иванова., А.О.Евдакимова. – М.: Вентана-Граф, 2011.</w:t>
      </w:r>
      <w:r w:rsidRPr="00665BED">
        <w:rPr>
          <w:b/>
          <w:bCs/>
          <w:lang w:eastAsia="en-US"/>
        </w:rPr>
        <w:t xml:space="preserve">                             Общая характеристика учебного предмета</w:t>
      </w:r>
      <w:r w:rsidRPr="00665BED">
        <w:rPr>
          <w:lang w:eastAsia="en-US"/>
        </w:rPr>
        <w:t>.</w:t>
      </w:r>
    </w:p>
    <w:p w:rsidR="008318CF" w:rsidRPr="00665BED" w:rsidRDefault="008318CF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lang w:eastAsia="en-US"/>
        </w:rPr>
        <w:t>Язык играет в жизни общества и каждого  человека уникальную роль:</w:t>
      </w:r>
    </w:p>
    <w:p w:rsidR="008318CF" w:rsidRPr="00665BED" w:rsidRDefault="008318CF" w:rsidP="00665BED">
      <w:pPr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</w:pPr>
      <w:r w:rsidRPr="00665BED">
        <w:t>он является основным средством общения между людьми;</w:t>
      </w:r>
    </w:p>
    <w:p w:rsidR="008318CF" w:rsidRPr="00665BED" w:rsidRDefault="008318CF" w:rsidP="00665BED">
      <w:pPr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</w:pPr>
      <w:r w:rsidRPr="00665BED">
        <w:t>с его помощью сохраняется информация, накопленная человечеством в</w:t>
      </w:r>
    </w:p>
    <w:p w:rsidR="008318CF" w:rsidRPr="00665BED" w:rsidRDefault="008318CF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lang w:eastAsia="en-US"/>
        </w:rPr>
        <w:t>различных областях науки и культуры;</w:t>
      </w:r>
    </w:p>
    <w:p w:rsidR="008318CF" w:rsidRPr="00665BED" w:rsidRDefault="008318CF" w:rsidP="00665BED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</w:pPr>
      <w:r w:rsidRPr="00665BED">
        <w:t>язык является основным средством познания окружающего мира;</w:t>
      </w:r>
    </w:p>
    <w:p w:rsidR="008318CF" w:rsidRPr="00665BED" w:rsidRDefault="008318CF" w:rsidP="00665BED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</w:pPr>
      <w:r w:rsidRPr="00665BED">
        <w:t>владение родным и государственным языком — это один из критериев</w:t>
      </w:r>
    </w:p>
    <w:p w:rsidR="008318CF" w:rsidRPr="00665BED" w:rsidRDefault="008318CF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lang w:eastAsia="en-US"/>
        </w:rPr>
        <w:t>самоидентификации человека как представителя национальности, народности, государства;</w:t>
      </w:r>
    </w:p>
    <w:p w:rsidR="008318CF" w:rsidRPr="00665BED" w:rsidRDefault="008318CF" w:rsidP="00665BED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</w:pPr>
      <w:r w:rsidRPr="00665BED">
        <w:t>использование языка в различных ситуациях общения свидетельствует</w:t>
      </w:r>
    </w:p>
    <w:p w:rsidR="008318CF" w:rsidRPr="00665BED" w:rsidRDefault="008318CF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lang w:eastAsia="en-US"/>
        </w:rPr>
        <w:t>о культурном уровне человека.</w:t>
      </w:r>
    </w:p>
    <w:p w:rsidR="008318CF" w:rsidRPr="00665BED" w:rsidRDefault="008318CF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lang w:eastAsia="en-US"/>
        </w:rPr>
        <w:t xml:space="preserve">          Русский язык является государственным языком Российской Федерации, родным языком русского народа, средством межнационального общения. То, что знает гражданин Российской Федерации о русском языке, как умеет им пользоваться, в какой степени проявляет интерес к истории и развитию русского языка, его функционированию в современном мире — во многом</w:t>
      </w:r>
    </w:p>
    <w:p w:rsidR="008318CF" w:rsidRPr="00665BED" w:rsidRDefault="008318CF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lang w:eastAsia="en-US"/>
        </w:rPr>
        <w:t>определяет его интеллектуальный уровень и социальный статус как члена общества.</w:t>
      </w:r>
    </w:p>
    <w:p w:rsidR="008318CF" w:rsidRPr="00665BED" w:rsidRDefault="008318CF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lang w:eastAsia="en-US"/>
        </w:rPr>
        <w:t>Учебный предмет «Русский язык» реализует основную цель обучения: сформировать у учащихся начальной школы познавательную мотивацию к изучению русского языка, которая выражается в осознанном стремлении научиться использовать языковые средства для успешного решения коммуникативных задач и познакомиться с основами научного описания</w:t>
      </w:r>
    </w:p>
    <w:p w:rsidR="008318CF" w:rsidRPr="00665BED" w:rsidRDefault="008318CF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lang w:eastAsia="en-US"/>
        </w:rPr>
        <w:t>родного языка.</w:t>
      </w:r>
    </w:p>
    <w:p w:rsidR="008318CF" w:rsidRPr="00665BED" w:rsidRDefault="008318CF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lang w:eastAsia="en-US"/>
        </w:rPr>
        <w:t xml:space="preserve">          Формирование познавательной мотивации осуществляется в процессе достижения предметных целей изучения русского языка — социокультурной и научно-исследовательской.</w:t>
      </w:r>
    </w:p>
    <w:p w:rsidR="008318CF" w:rsidRPr="00665BED" w:rsidRDefault="008318CF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  <w:sectPr w:rsidR="008318CF" w:rsidRPr="00665BED" w:rsidSect="00665BED">
          <w:footerReference w:type="default" r:id="rId8"/>
          <w:type w:val="continuous"/>
          <w:pgSz w:w="11906" w:h="16838"/>
          <w:pgMar w:top="851" w:right="1134" w:bottom="1701" w:left="1134" w:header="709" w:footer="709" w:gutter="0"/>
          <w:cols w:space="708"/>
          <w:docGrid w:linePitch="360"/>
        </w:sectPr>
      </w:pPr>
      <w:r w:rsidRPr="00665BED">
        <w:rPr>
          <w:lang w:eastAsia="en-US"/>
        </w:rPr>
        <w:t xml:space="preserve">          Социокультурная  цель изучения русского языка достигается решением задач развития устной и письменной речи учащихся и формирования у них основ грамотного, безошибочного письма. Грамотное письмо и правильная речь являются обязательным элементом общей культуры человека. Формируя навыки безошибочного письма, развивая письменную и устную речь учащихся, мы стремимся к тому, чтобы ученик стал культурным человеком. Для реализации этой цели необходимо учитывать следующее:</w:t>
      </w:r>
    </w:p>
    <w:p w:rsidR="008318CF" w:rsidRPr="00665BED" w:rsidRDefault="008318CF" w:rsidP="00665BED">
      <w:pPr>
        <w:pStyle w:val="a3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</w:pPr>
      <w:r w:rsidRPr="00665BED">
        <w:lastRenderedPageBreak/>
        <w:t>грамотное, безошибочное письмо должно формироваться с учетом индивидуальных особенностей ученика: развитой зрительной или моторной памяти, логического мышления или репродуктивного воспроизведения полученных знаний;</w:t>
      </w:r>
    </w:p>
    <w:p w:rsidR="008318CF" w:rsidRPr="00665BED" w:rsidRDefault="008318CF" w:rsidP="00665BED">
      <w:pPr>
        <w:pStyle w:val="a3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</w:pPr>
      <w:r w:rsidRPr="00665BED">
        <w:t xml:space="preserve"> навык грамотного письма формируется только при регулярном выполнении заданий и упражнений, предусмотренных методическим аппаратом средств обучения;</w:t>
      </w:r>
    </w:p>
    <w:p w:rsidR="008318CF" w:rsidRPr="00665BED" w:rsidRDefault="008318CF" w:rsidP="00665BED">
      <w:pPr>
        <w:pStyle w:val="a3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</w:pPr>
      <w:r w:rsidRPr="00665BED">
        <w:t>разнообразные виды деятельности при обучении грамотному письму должны опираться не только на контроль со стороны учителя, но и на самоконтроль ученика;</w:t>
      </w:r>
    </w:p>
    <w:p w:rsidR="008318CF" w:rsidRPr="00665BED" w:rsidRDefault="008318CF" w:rsidP="00665BED">
      <w:pPr>
        <w:pStyle w:val="a3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</w:pPr>
      <w:r w:rsidRPr="00665BED">
        <w:t>научить правильной речи — это научить правильному отбору языковых средств исходя из условий речевой ситуации.</w:t>
      </w:r>
    </w:p>
    <w:p w:rsidR="008318CF" w:rsidRPr="00665BED" w:rsidRDefault="008318CF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lang w:eastAsia="en-US"/>
        </w:rPr>
        <w:t xml:space="preserve">          Научно-исследовательская цель реализуется в процессе ознакомления учащихся с основными положениями науки о языке. Знакомя учащихся с тем, как устроен язык, на </w:t>
      </w:r>
      <w:r w:rsidRPr="00665BED">
        <w:rPr>
          <w:lang w:eastAsia="en-US"/>
        </w:rPr>
        <w:lastRenderedPageBreak/>
        <w:t>котором они говорят, мы формируем у них научное представление о системе и структуре родного языка, развиваем логическое и абстрактное мышление младших школьников, представляем родной (русский) язык как часть окружающего мира. Основные задачи организации учебной деятельности для реализации этой цели — нахождение, вычленение и характеристика языковой единицы изучаемого уровня — звук, часть слова (морфема), слово, предложение, а также их классификация и сравнение. При этом важнейшим условием успешного решения поставленных задач является следование закономерностям науки о языке, что обеспечивает не только сохранение лингвистической логики, но и поступательное развитие языкового мышления ученика. Успешная реализация заявленных целей возможна только при условии осознанной деятельности учащихся на уроке: ученики должны понимать, зачем они знакомятся с основными положениями науки о языке, учатся писать без ошибок и правильно составлять собственные тексты. Такое осознание возможно только в том случае, если на каждом уроке, при выполнении любого задания или упражнения у учащихся сформулированы следующие целевые установки:</w:t>
      </w:r>
    </w:p>
    <w:p w:rsidR="008318CF" w:rsidRPr="00665BED" w:rsidRDefault="008318CF" w:rsidP="00665BED">
      <w:pPr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</w:pPr>
      <w:r w:rsidRPr="00665BED">
        <w:t>«Я хочу научиться писать без ошибок, правильно говорить и составлять письменные тексты, так как хочу быть культурным человеком»;</w:t>
      </w:r>
    </w:p>
    <w:p w:rsidR="008318CF" w:rsidRPr="00665BED" w:rsidRDefault="008318CF" w:rsidP="00665BED">
      <w:pPr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</w:pPr>
      <w:r w:rsidRPr="00665BED">
        <w:t>«Я хочу узнать, как устроен язык, на котором я говорю, потому что этот язык — часть окружающего меня мира, а научное знание об устройстве мира характеризует меня как современного, образованного человека. Кроме того, русский язык — это государственный язык страны, в которой я живу, родной язык русского народа».</w:t>
      </w:r>
    </w:p>
    <w:p w:rsidR="008318CF" w:rsidRPr="00665BED" w:rsidRDefault="008318CF" w:rsidP="00665BED">
      <w:pPr>
        <w:ind w:firstLine="709"/>
        <w:jc w:val="both"/>
        <w:rPr>
          <w:b/>
          <w:bCs/>
          <w:color w:val="000000"/>
          <w:shd w:val="clear" w:color="auto" w:fill="FFFFFF"/>
        </w:rPr>
      </w:pPr>
    </w:p>
    <w:p w:rsidR="00461C54" w:rsidRPr="00665BED" w:rsidRDefault="00461C54" w:rsidP="00665BED">
      <w:pPr>
        <w:ind w:firstLine="709"/>
        <w:jc w:val="both"/>
      </w:pPr>
      <w:r w:rsidRPr="00665BED">
        <w:rPr>
          <w:b/>
          <w:bCs/>
        </w:rPr>
        <w:t>Цель данного учебного курса:</w:t>
      </w:r>
      <w:r w:rsidRPr="00665BED">
        <w:t xml:space="preserve"> ознакомление учащихся с основными  положениями науки о языке, формирование умений и навыков грамотного, безошибочного письма, развитие устной и письменной речи  учащихся.</w:t>
      </w:r>
    </w:p>
    <w:p w:rsidR="00461C54" w:rsidRPr="00665BED" w:rsidRDefault="00461C54" w:rsidP="00665BED">
      <w:pPr>
        <w:pStyle w:val="1"/>
        <w:shd w:val="clear" w:color="auto" w:fill="FFFFFF"/>
        <w:autoSpaceDE w:val="0"/>
        <w:autoSpaceDN w:val="0"/>
        <w:adjustRightInd w:val="0"/>
        <w:ind w:left="0" w:firstLine="709"/>
        <w:jc w:val="both"/>
      </w:pPr>
      <w:r w:rsidRPr="00665BED">
        <w:rPr>
          <w:b/>
          <w:bCs/>
        </w:rPr>
        <w:t>Задачи учебного курса</w:t>
      </w:r>
      <w:r w:rsidRPr="00665BED">
        <w:t xml:space="preserve">: </w:t>
      </w:r>
    </w:p>
    <w:p w:rsidR="00461C54" w:rsidRPr="00665BED" w:rsidRDefault="00461C54" w:rsidP="00665BED">
      <w:pPr>
        <w:numPr>
          <w:ilvl w:val="0"/>
          <w:numId w:val="1"/>
        </w:numPr>
        <w:ind w:left="0" w:firstLine="709"/>
        <w:jc w:val="both"/>
      </w:pPr>
      <w:r w:rsidRPr="00665BED">
        <w:t>речевое развитие: овладение культурой родного языка; формирование основ устного общения;</w:t>
      </w:r>
    </w:p>
    <w:p w:rsidR="00461C54" w:rsidRPr="00665BED" w:rsidRDefault="00461C54" w:rsidP="00665BED">
      <w:pPr>
        <w:numPr>
          <w:ilvl w:val="0"/>
          <w:numId w:val="1"/>
        </w:numPr>
        <w:ind w:left="0" w:firstLine="709"/>
        <w:jc w:val="both"/>
      </w:pPr>
      <w:r w:rsidRPr="00665BED">
        <w:t>нахождение, вычленение и характеристика языковой  единицы изучаемого уровня (звук, часть слова (морфема), слово, предложение), а также их классификация и сравнение;</w:t>
      </w:r>
    </w:p>
    <w:p w:rsidR="00461C54" w:rsidRPr="00665BED" w:rsidRDefault="00461C54" w:rsidP="00665BED">
      <w:pPr>
        <w:numPr>
          <w:ilvl w:val="0"/>
          <w:numId w:val="1"/>
        </w:numPr>
        <w:ind w:left="0" w:firstLine="709"/>
        <w:jc w:val="both"/>
      </w:pPr>
      <w:r w:rsidRPr="00665BED">
        <w:t>языковое  развитие: ознакомление учащихся с различными явлениями языка из области фонетики, лексики, морфемики, морфологии, синтаксиса и пунктуации, орфографии;</w:t>
      </w:r>
    </w:p>
    <w:p w:rsidR="00461C54" w:rsidRPr="00665BED" w:rsidRDefault="00461C54" w:rsidP="00665BED">
      <w:pPr>
        <w:numPr>
          <w:ilvl w:val="0"/>
          <w:numId w:val="1"/>
        </w:numPr>
        <w:ind w:left="0" w:firstLine="709"/>
        <w:jc w:val="both"/>
      </w:pPr>
      <w:r w:rsidRPr="00665BED">
        <w:t>развитие языковой эрудиции школьника, его интереса к языку и речевому творчеству.</w:t>
      </w:r>
    </w:p>
    <w:p w:rsidR="00461C54" w:rsidRPr="00665BED" w:rsidRDefault="00461C54" w:rsidP="00665BED">
      <w:pPr>
        <w:ind w:firstLine="709"/>
        <w:jc w:val="both"/>
      </w:pPr>
      <w:r w:rsidRPr="00665BED">
        <w:t xml:space="preserve">           На  изучение русского языка отводится 170 часов в год 5 часов в неделю.</w:t>
      </w:r>
    </w:p>
    <w:p w:rsidR="00461C54" w:rsidRPr="00665BED" w:rsidRDefault="00461C54" w:rsidP="00665BED">
      <w:pPr>
        <w:pStyle w:val="1"/>
        <w:autoSpaceDE w:val="0"/>
        <w:autoSpaceDN w:val="0"/>
        <w:adjustRightInd w:val="0"/>
        <w:ind w:left="0" w:firstLine="709"/>
        <w:jc w:val="both"/>
      </w:pPr>
      <w:r w:rsidRPr="00665BED">
        <w:t>Содержание программы направлено на освоение обучающимися базовых знаний и формирование базовых компетентностей, что соответствует требованиям основной образовательной программы начального общего образования. Рабочая программа включает все темы, предусмотренные для изучения федеральным государственным образовательным стандартом начального общего образования по русскому языку и авторской программой учебного курса.</w:t>
      </w:r>
    </w:p>
    <w:p w:rsidR="00461C54" w:rsidRPr="00665BED" w:rsidRDefault="00461C54" w:rsidP="00665BED">
      <w:pPr>
        <w:ind w:firstLine="709"/>
        <w:jc w:val="both"/>
      </w:pPr>
      <w:r w:rsidRPr="00665BED">
        <w:tab/>
        <w:t>Организационные формы, применяемые на уроках, различны: индивидуальное, коллективное и групповое выполнение заданий.</w:t>
      </w:r>
    </w:p>
    <w:p w:rsidR="00461C54" w:rsidRPr="00665BED" w:rsidRDefault="00461C54" w:rsidP="00665BED">
      <w:pPr>
        <w:ind w:firstLine="709"/>
        <w:jc w:val="both"/>
      </w:pPr>
      <w:r w:rsidRPr="00665BED">
        <w:tab/>
        <w:t>Контрольно-измерительные материалы соответствуют  структуре рабочей программы и адекватны требованиям   уровня подготовки обучающихся.</w:t>
      </w:r>
    </w:p>
    <w:p w:rsidR="00461C54" w:rsidRPr="00665BED" w:rsidRDefault="00461C54" w:rsidP="00665BED">
      <w:pPr>
        <w:ind w:firstLine="709"/>
        <w:jc w:val="both"/>
      </w:pPr>
      <w:r w:rsidRPr="00665BED">
        <w:tab/>
        <w:t>Методы контроля: самоконтроль, взаимоконтроль, оперативный ( тесты, вопросы, схемы, рисунки, таблицы), итоговый.</w:t>
      </w:r>
    </w:p>
    <w:p w:rsidR="00461C54" w:rsidRPr="00665BED" w:rsidRDefault="00665BED" w:rsidP="00665BED">
      <w:pPr>
        <w:autoSpaceDE w:val="0"/>
        <w:autoSpaceDN w:val="0"/>
        <w:adjustRightInd w:val="0"/>
        <w:ind w:firstLine="709"/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                            </w:t>
      </w:r>
      <w:r w:rsidR="00461C54" w:rsidRPr="00665BED">
        <w:rPr>
          <w:b/>
          <w:bCs/>
          <w:lang w:eastAsia="en-US"/>
        </w:rPr>
        <w:t>Место предмета в учебном плане.</w:t>
      </w:r>
    </w:p>
    <w:p w:rsidR="00461C54" w:rsidRPr="00665BED" w:rsidRDefault="00461C54" w:rsidP="00665BED">
      <w:pPr>
        <w:pStyle w:val="ac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BED">
        <w:rPr>
          <w:rFonts w:ascii="Times New Roman" w:hAnsi="Times New Roman" w:cs="Times New Roman"/>
          <w:sz w:val="24"/>
          <w:szCs w:val="24"/>
        </w:rPr>
        <w:t xml:space="preserve">В учебном плане филиала Муниципального автономного  общеобразовательного учреждения Гагаринская средняя общеобразовательная школа – Синицынская основная </w:t>
      </w:r>
      <w:r w:rsidRPr="00665BED">
        <w:rPr>
          <w:rFonts w:ascii="Times New Roman" w:hAnsi="Times New Roman" w:cs="Times New Roman"/>
          <w:sz w:val="24"/>
          <w:szCs w:val="24"/>
        </w:rPr>
        <w:lastRenderedPageBreak/>
        <w:t>общеобразовательная школа на изучение предмета «Русский язык» отводится 5 часов в неделю. Всего – 170 часов в год. Предусмотрено проведение 12 контрольных работ.</w:t>
      </w:r>
    </w:p>
    <w:p w:rsidR="00461C54" w:rsidRPr="00665BED" w:rsidRDefault="00461C54" w:rsidP="00665BED">
      <w:pPr>
        <w:ind w:firstLine="709"/>
        <w:jc w:val="both"/>
        <w:rPr>
          <w:bCs/>
        </w:rPr>
      </w:pPr>
      <w:r w:rsidRPr="00665BED">
        <w:rPr>
          <w:bCs/>
        </w:rPr>
        <w:t xml:space="preserve">     Блок «Как устроен наш язык»</w:t>
      </w:r>
    </w:p>
    <w:p w:rsidR="00461C54" w:rsidRPr="00665BED" w:rsidRDefault="00461C54" w:rsidP="00665BED">
      <w:pPr>
        <w:numPr>
          <w:ilvl w:val="0"/>
          <w:numId w:val="7"/>
        </w:numPr>
        <w:ind w:left="0" w:firstLine="709"/>
        <w:jc w:val="both"/>
      </w:pPr>
      <w:r w:rsidRPr="00665BED">
        <w:t xml:space="preserve">Фонетика и словообразование  </w:t>
      </w:r>
    </w:p>
    <w:p w:rsidR="00461C54" w:rsidRPr="00665BED" w:rsidRDefault="00461C54" w:rsidP="00665BED">
      <w:pPr>
        <w:numPr>
          <w:ilvl w:val="0"/>
          <w:numId w:val="7"/>
        </w:numPr>
        <w:ind w:left="0" w:firstLine="709"/>
        <w:jc w:val="both"/>
      </w:pPr>
      <w:r w:rsidRPr="00665BED">
        <w:t xml:space="preserve">Синтаксис </w:t>
      </w:r>
    </w:p>
    <w:p w:rsidR="00461C54" w:rsidRPr="00665BED" w:rsidRDefault="00461C54" w:rsidP="00665BED">
      <w:pPr>
        <w:numPr>
          <w:ilvl w:val="0"/>
          <w:numId w:val="7"/>
        </w:numPr>
        <w:ind w:left="0" w:firstLine="709"/>
        <w:jc w:val="both"/>
      </w:pPr>
      <w:r w:rsidRPr="00665BED">
        <w:t xml:space="preserve">Морфология  </w:t>
      </w:r>
    </w:p>
    <w:p w:rsidR="00461C54" w:rsidRPr="00665BED" w:rsidRDefault="00461C54" w:rsidP="00665BED">
      <w:pPr>
        <w:ind w:firstLine="709"/>
        <w:jc w:val="both"/>
        <w:rPr>
          <w:bCs/>
        </w:rPr>
      </w:pPr>
      <w:r w:rsidRPr="00665BED">
        <w:rPr>
          <w:bCs/>
        </w:rPr>
        <w:t>Блок «Правописание»</w:t>
      </w:r>
    </w:p>
    <w:p w:rsidR="00461C54" w:rsidRPr="00665BED" w:rsidRDefault="00461C54" w:rsidP="00665BED">
      <w:pPr>
        <w:ind w:firstLine="709"/>
        <w:jc w:val="both"/>
        <w:rPr>
          <w:bCs/>
        </w:rPr>
      </w:pPr>
      <w:r w:rsidRPr="00665BED">
        <w:rPr>
          <w:bCs/>
        </w:rPr>
        <w:t>Блок «Развитие речи»</w:t>
      </w:r>
    </w:p>
    <w:p w:rsidR="00461C54" w:rsidRPr="00665BED" w:rsidRDefault="00665BED" w:rsidP="00665BED">
      <w:pPr>
        <w:ind w:firstLine="709"/>
        <w:jc w:val="both"/>
      </w:pPr>
      <w:r>
        <w:rPr>
          <w:b/>
          <w:bCs/>
          <w:lang w:eastAsia="en-US"/>
        </w:rPr>
        <w:t xml:space="preserve">   </w:t>
      </w:r>
      <w:r w:rsidR="00461C54" w:rsidRPr="00665BED">
        <w:rPr>
          <w:b/>
          <w:bCs/>
          <w:lang w:eastAsia="en-US"/>
        </w:rPr>
        <w:t>Описание ценностных ориентиров содержания учебного предмета, курса.</w:t>
      </w:r>
    </w:p>
    <w:p w:rsidR="00461C54" w:rsidRPr="00665BED" w:rsidRDefault="00461C54" w:rsidP="00665BED">
      <w:pPr>
        <w:ind w:firstLine="709"/>
        <w:jc w:val="both"/>
      </w:pPr>
      <w:r w:rsidRPr="00665BED">
        <w:rPr>
          <w:lang w:eastAsia="en-US"/>
        </w:rPr>
        <w:t xml:space="preserve"> Ведущее место предмета «Русский язык» в системе общего образования обусловлено тем, что русский язык является государственным языком Российской Федерации, родным языком русского народа, средством межнационального общения. Изучение русского языка способствует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lang w:eastAsia="en-US"/>
        </w:rPr>
        <w:t>формированию у учащихся представлений о языке как основном средстве человеческого общения, явлении национальной культуры и основе национального самосознания.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lang w:eastAsia="en-US"/>
        </w:rPr>
        <w:t xml:space="preserve">          В процессе изучения русского языка у учащихся начальной школы формируется позитивное эмоционально-ценностное отношение к русскому языку, стремление к его грамотному использованию, понимание того, что правильная устная и письменная речь являются показателем общей культуры человека. На уроках русского языка ученики получают начальное представление о нормах русского литературного языка и правилах речевого этикета, учатся ориентироваться в целях, задачах, условиях общения, выборе адекватных языковых средств для успешного решения коммуникативной задачи. Русский язык является для учащихся основой всего процесса обучения,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lang w:eastAsia="en-US"/>
        </w:rPr>
        <w:t>средством развития их мышления, воображения, интеллектуальных и творческих способностей, основным каналом социализации личности.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lang w:eastAsia="en-US"/>
        </w:rPr>
        <w:t xml:space="preserve">          Успехи в изучении русского языка во многом определяют результаты обучения по другим школьным предметам.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  <w:rPr>
          <w:bCs/>
          <w:lang w:eastAsia="en-US"/>
        </w:rPr>
      </w:pPr>
      <w:r w:rsidRPr="00665BED">
        <w:rPr>
          <w:bCs/>
          <w:lang w:eastAsia="en-US"/>
        </w:rPr>
        <w:t>Результаты изучения учебного предмета «Русский язык»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b/>
          <w:bCs/>
          <w:lang w:eastAsia="en-US"/>
        </w:rPr>
        <w:t>Личностными результатами</w:t>
      </w:r>
      <w:r w:rsidRPr="00665BED">
        <w:rPr>
          <w:lang w:eastAsia="en-US"/>
        </w:rPr>
        <w:t xml:space="preserve"> изучения русского языка в начальной школе являются: </w:t>
      </w:r>
    </w:p>
    <w:p w:rsidR="00461C54" w:rsidRPr="00665BED" w:rsidRDefault="00461C54" w:rsidP="00665BED">
      <w:pPr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</w:pPr>
      <w:r w:rsidRPr="00665BED">
        <w:t xml:space="preserve">осознание языка как основного средства человеческого общения; </w:t>
      </w:r>
    </w:p>
    <w:p w:rsidR="00461C54" w:rsidRPr="00665BED" w:rsidRDefault="00461C54" w:rsidP="00665BED">
      <w:pPr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</w:pPr>
      <w:r w:rsidRPr="00665BED">
        <w:t>восприятие русского языка как явления национальной культуры;</w:t>
      </w:r>
    </w:p>
    <w:p w:rsidR="00461C54" w:rsidRPr="00665BED" w:rsidRDefault="00461C54" w:rsidP="00665BED">
      <w:pPr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</w:pPr>
      <w:r w:rsidRPr="00665BED">
        <w:t>понимание того, что правильная устная и письменная речь есть показатели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lang w:eastAsia="en-US"/>
        </w:rPr>
        <w:t xml:space="preserve">индивидуальной культуры человека; </w:t>
      </w:r>
    </w:p>
    <w:p w:rsidR="00461C54" w:rsidRPr="00665BED" w:rsidRDefault="00461C54" w:rsidP="00665BED">
      <w:pPr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</w:pPr>
      <w:r w:rsidRPr="00665BED">
        <w:t>способность к самооценке на основе наблюдения за собственной речью.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b/>
          <w:bCs/>
          <w:lang w:eastAsia="en-US"/>
        </w:rPr>
        <w:t>Метапредметнымирезультатами</w:t>
      </w:r>
      <w:r w:rsidRPr="00665BED">
        <w:rPr>
          <w:lang w:eastAsia="en-US"/>
        </w:rPr>
        <w:t xml:space="preserve"> изучения русского языка в начальной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lang w:eastAsia="en-US"/>
        </w:rPr>
        <w:t>школе являются:</w:t>
      </w:r>
    </w:p>
    <w:p w:rsidR="00461C54" w:rsidRPr="00665BED" w:rsidRDefault="00461C54" w:rsidP="00665BED">
      <w:pPr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</w:pPr>
      <w:r w:rsidRPr="00665BED">
        <w:t>умение использовать язык с целью поиска необходимой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lang w:eastAsia="en-US"/>
        </w:rPr>
        <w:t>информации в различных источниках для решения учебных задач;</w:t>
      </w:r>
    </w:p>
    <w:p w:rsidR="00461C54" w:rsidRPr="00665BED" w:rsidRDefault="00461C54" w:rsidP="00665BED">
      <w:pPr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</w:pPr>
      <w:r w:rsidRPr="00665BED">
        <w:t>способность ориентироваться в целях, задачах, средствах и условиях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lang w:eastAsia="en-US"/>
        </w:rPr>
        <w:t xml:space="preserve">общения; </w:t>
      </w:r>
    </w:p>
    <w:p w:rsidR="00461C54" w:rsidRPr="00665BED" w:rsidRDefault="00461C54" w:rsidP="00665BED">
      <w:pPr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</w:pPr>
      <w:r w:rsidRPr="00665BED">
        <w:t>умение выбирать адекватные языковые средства для успешного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lang w:eastAsia="en-US"/>
        </w:rPr>
        <w:t xml:space="preserve">решения коммуникативных задач (диалог, устные монологические высказывания, письменные тексты) с учетом особенностей разных видов речи и ситуаций общения; </w:t>
      </w:r>
    </w:p>
    <w:p w:rsidR="00461C54" w:rsidRPr="00665BED" w:rsidRDefault="00461C54" w:rsidP="00665BED">
      <w:pPr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  <w:sectPr w:rsidR="00461C54" w:rsidRPr="00665BED" w:rsidSect="00665BED">
          <w:type w:val="continuous"/>
          <w:pgSz w:w="11906" w:h="16838"/>
          <w:pgMar w:top="851" w:right="1134" w:bottom="1701" w:left="1134" w:header="709" w:footer="709" w:gutter="0"/>
          <w:cols w:space="708"/>
          <w:docGrid w:linePitch="360"/>
        </w:sectPr>
      </w:pPr>
      <w:r w:rsidRPr="00665BED">
        <w:t>понимание необходимости ориентироваться на позицию партнера, учитывать различные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lang w:eastAsia="en-US"/>
        </w:rPr>
        <w:lastRenderedPageBreak/>
        <w:t>мнения и координировать различные позиции в сотрудничестве с целью успешного участия в диалоге;</w:t>
      </w:r>
    </w:p>
    <w:p w:rsidR="00461C54" w:rsidRPr="00665BED" w:rsidRDefault="00461C54" w:rsidP="00665BED">
      <w:pPr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</w:pPr>
      <w:r w:rsidRPr="00665BED">
        <w:t>стремление к более точному выражению собственного мнения и позиции;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lang w:eastAsia="en-US"/>
        </w:rPr>
        <w:t>умение задавать вопросы.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b/>
          <w:bCs/>
          <w:lang w:eastAsia="en-US"/>
        </w:rPr>
        <w:t>Предметными результатами</w:t>
      </w:r>
      <w:r w:rsidRPr="00665BED">
        <w:rPr>
          <w:lang w:eastAsia="en-US"/>
        </w:rPr>
        <w:t xml:space="preserve"> изучения русского языка в начальной школе являются: </w:t>
      </w:r>
    </w:p>
    <w:p w:rsidR="00461C54" w:rsidRPr="00665BED" w:rsidRDefault="00461C54" w:rsidP="00665BED">
      <w:pPr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  <w:sectPr w:rsidR="00461C54" w:rsidRPr="00665BED" w:rsidSect="00665BED">
          <w:type w:val="continuous"/>
          <w:pgSz w:w="11906" w:h="16838"/>
          <w:pgMar w:top="851" w:right="1134" w:bottom="1701" w:left="1134" w:header="709" w:footer="709" w:gutter="0"/>
          <w:cols w:space="708"/>
          <w:docGrid w:linePitch="360"/>
        </w:sectPr>
      </w:pPr>
      <w:r w:rsidRPr="00665BED">
        <w:lastRenderedPageBreak/>
        <w:t>овладение начальными представлениями о нормах русского литературного языка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lang w:eastAsia="en-US"/>
        </w:rPr>
        <w:lastRenderedPageBreak/>
        <w:t xml:space="preserve">(орфоэпических, лексических, грамматических) и правилах речевого этикета; </w:t>
      </w:r>
    </w:p>
    <w:p w:rsidR="00461C54" w:rsidRPr="00665BED" w:rsidRDefault="00461C54" w:rsidP="00665BED">
      <w:pPr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  <w:sectPr w:rsidR="00461C54" w:rsidRPr="00665BED" w:rsidSect="00665BED">
          <w:type w:val="continuous"/>
          <w:pgSz w:w="11906" w:h="16838"/>
          <w:pgMar w:top="851" w:right="1134" w:bottom="1701" w:left="1134" w:header="709" w:footer="709" w:gutter="0"/>
          <w:cols w:space="708"/>
          <w:docGrid w:linePitch="360"/>
        </w:sectPr>
      </w:pPr>
      <w:r w:rsidRPr="00665BED">
        <w:t>умение применять орфографические правила и правила постановки знаков препинания (в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lang w:eastAsia="en-US"/>
        </w:rPr>
        <w:lastRenderedPageBreak/>
        <w:t xml:space="preserve">объеме изученного) при записи собственных и предложенных текстов; </w:t>
      </w:r>
    </w:p>
    <w:p w:rsidR="00461C54" w:rsidRPr="00665BED" w:rsidRDefault="00461C54" w:rsidP="00665BED">
      <w:pPr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</w:pPr>
      <w:r w:rsidRPr="00665BED">
        <w:t xml:space="preserve">умение проверять написанное; </w:t>
      </w:r>
    </w:p>
    <w:p w:rsidR="00461C54" w:rsidRPr="00665BED" w:rsidRDefault="00461C54" w:rsidP="00665BED">
      <w:pPr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  <w:sectPr w:rsidR="00461C54" w:rsidRPr="00665BED" w:rsidSect="00665BED">
          <w:type w:val="continuous"/>
          <w:pgSz w:w="11906" w:h="16838"/>
          <w:pgMar w:top="851" w:right="1134" w:bottom="1701" w:left="1134" w:header="709" w:footer="709" w:gutter="0"/>
          <w:cols w:space="708"/>
          <w:docGrid w:linePitch="360"/>
        </w:sectPr>
      </w:pPr>
      <w:r w:rsidRPr="00665BED">
        <w:t>умение (в объеме изученного) находить, сравнивать, классифицировать, характеризовать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  <w:sectPr w:rsidR="00461C54" w:rsidRPr="00665BED" w:rsidSect="00665BED">
          <w:type w:val="continuous"/>
          <w:pgSz w:w="11906" w:h="16838"/>
          <w:pgMar w:top="851" w:right="1134" w:bottom="1701" w:left="1134" w:header="709" w:footer="709" w:gutter="0"/>
          <w:cols w:space="708"/>
          <w:docGrid w:linePitch="360"/>
        </w:sectPr>
      </w:pPr>
      <w:r w:rsidRPr="00665BED">
        <w:rPr>
          <w:lang w:eastAsia="en-US"/>
        </w:rPr>
        <w:lastRenderedPageBreak/>
        <w:t>такие языковые единицы, как звук, буква, часть слова, часть речи, член предложения,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lang w:eastAsia="en-US"/>
        </w:rPr>
        <w:lastRenderedPageBreak/>
        <w:t>простое предложение; способность контролировать свои действия, проверять написанное.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</w:p>
    <w:p w:rsidR="00461C54" w:rsidRPr="00665BED" w:rsidRDefault="00665BED" w:rsidP="00665BED">
      <w:pPr>
        <w:autoSpaceDE w:val="0"/>
        <w:autoSpaceDN w:val="0"/>
        <w:adjustRightInd w:val="0"/>
        <w:ind w:firstLine="709"/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                                    </w:t>
      </w:r>
      <w:r w:rsidR="00461C54" w:rsidRPr="00665BED">
        <w:rPr>
          <w:b/>
          <w:bCs/>
          <w:lang w:eastAsia="en-US"/>
        </w:rPr>
        <w:t>Содержание учебного предмета: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lang w:eastAsia="en-US"/>
        </w:rPr>
        <w:t xml:space="preserve"> (5 ч в неделю; 170 часов)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bCs/>
          <w:lang w:eastAsia="en-US"/>
        </w:rPr>
        <w:t>I.«Как устроен наш язык»</w:t>
      </w:r>
      <w:r w:rsidRPr="00665BED">
        <w:rPr>
          <w:lang w:eastAsia="en-US"/>
        </w:rPr>
        <w:t xml:space="preserve"> (основы лингвистических знаний) (57 ч)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lang w:eastAsia="en-US"/>
        </w:rPr>
        <w:t>1.1. Фонетика и графика. Повторение изученного материала  на основе фонетического разбора слова. (1 ч)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lang w:eastAsia="en-US"/>
        </w:rPr>
        <w:t>1.2. Морфология. Повторение основных признаков имени существительного и имени прилагательного на основе морфологического разбора. (6 ч)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lang w:eastAsia="en-US"/>
        </w:rPr>
        <w:t xml:space="preserve">          Глагол: общее значение, глагольные вопросы. Начальная форма глагола. Глаголы совершенного и несовершенного видов. Изменение глаголов по временам: настоящее, прошедшее и будущее время глаголов. Наклонение глаголов. Личные формы глагола. Изменение глаголов по лицам и числам в настоящем и будущем времени (спряжение). Способы определения I и II спряжения глаголов. Изменение глаголов по родам в прошедшем времени. Словообразование глаголов. Глагол в предложении. (23 ч)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lang w:eastAsia="en-US"/>
        </w:rPr>
        <w:t xml:space="preserve">          Наречие: значение и употребление в речи. Морфологический разбор наречий. (5ч)            Имя числительное: общее значение. (3ч)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lang w:eastAsia="en-US"/>
        </w:rPr>
        <w:t>1.3. Синтаксис. Синтаксический анализ простого предложения.(4 ч)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lang w:eastAsia="en-US"/>
        </w:rPr>
        <w:t>Словосочетание: различение слова, словосочетания и предложения. Установление при помощи смысловых (синтаксических) вопросов связи между словами в словосочетании. Связи слов в словосочетании. (7 ч)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lang w:eastAsia="en-US"/>
        </w:rPr>
        <w:t>Различение простых и сложных предложений. (8 ч)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bCs/>
          <w:lang w:eastAsia="en-US"/>
        </w:rPr>
        <w:t>II.«Правописание»</w:t>
      </w:r>
      <w:r w:rsidRPr="00665BED">
        <w:rPr>
          <w:lang w:eastAsia="en-US"/>
        </w:rPr>
        <w:t xml:space="preserve"> (формирование навыков грамотного письма) (59 ч)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lang w:eastAsia="en-US"/>
        </w:rPr>
        <w:t>Повторение правил правописания, изученных во 1, 2, 3-ем классах. Формирование орфографической зоркости, речевого слуха, навыков письма: осознание места возможного возникновения орфографической ошибки, использование разных способов решения орфографической задачи в зависимости от места орфограммы в слове.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lang w:eastAsia="en-US"/>
        </w:rPr>
        <w:t xml:space="preserve">          Ознакомление с правилами правописания и их применение:</w:t>
      </w:r>
    </w:p>
    <w:p w:rsidR="00461C54" w:rsidRPr="00665BED" w:rsidRDefault="00461C54" w:rsidP="00665BED">
      <w:pPr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</w:pPr>
      <w:r w:rsidRPr="00665BED">
        <w:t>непроверяемые гласные и согласные в корне слова (словарные слова);</w:t>
      </w:r>
    </w:p>
    <w:p w:rsidR="00461C54" w:rsidRPr="00665BED" w:rsidRDefault="00461C54" w:rsidP="00665BED">
      <w:pPr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</w:pPr>
      <w:r w:rsidRPr="00665BED">
        <w:t>не с глаголами;</w:t>
      </w:r>
    </w:p>
    <w:p w:rsidR="00461C54" w:rsidRPr="00665BED" w:rsidRDefault="00461C54" w:rsidP="00665BED">
      <w:pPr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</w:pPr>
      <w:r w:rsidRPr="00665BED">
        <w:t>мягкий знак после шипящих на конце глаголов;</w:t>
      </w:r>
    </w:p>
    <w:p w:rsidR="00461C54" w:rsidRPr="00665BED" w:rsidRDefault="00461C54" w:rsidP="00665BED">
      <w:pPr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</w:pPr>
      <w:r w:rsidRPr="00665BED">
        <w:t>мягкий знак в глаголах в сочетании –ться;</w:t>
      </w:r>
    </w:p>
    <w:p w:rsidR="00461C54" w:rsidRPr="00665BED" w:rsidRDefault="00461C54" w:rsidP="00665BED">
      <w:pPr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</w:pPr>
      <w:r w:rsidRPr="00665BED">
        <w:t>безударные личные окончания глаголов;</w:t>
      </w:r>
    </w:p>
    <w:p w:rsidR="00461C54" w:rsidRPr="00665BED" w:rsidRDefault="00461C54" w:rsidP="00665BED">
      <w:pPr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</w:pPr>
      <w:r w:rsidRPr="00665BED">
        <w:t>суффиксы глаголов –ива/-ыва, -ова/-ева;</w:t>
      </w:r>
    </w:p>
    <w:p w:rsidR="00461C54" w:rsidRPr="00665BED" w:rsidRDefault="00461C54" w:rsidP="00665BED">
      <w:pPr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</w:pPr>
      <w:r w:rsidRPr="00665BED">
        <w:t>гласные в окончаниях глаголов прошедшего времени;</w:t>
      </w:r>
    </w:p>
    <w:p w:rsidR="00461C54" w:rsidRPr="00665BED" w:rsidRDefault="00461C54" w:rsidP="00665BED">
      <w:pPr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</w:pPr>
      <w:r w:rsidRPr="00665BED">
        <w:t>буквы а, она конце наречий;</w:t>
      </w:r>
    </w:p>
    <w:p w:rsidR="00461C54" w:rsidRPr="00665BED" w:rsidRDefault="00461C54" w:rsidP="00665BED">
      <w:pPr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</w:pPr>
      <w:r w:rsidRPr="00665BED">
        <w:t>мягкий знак на конце наречий;</w:t>
      </w:r>
    </w:p>
    <w:p w:rsidR="00461C54" w:rsidRPr="00665BED" w:rsidRDefault="00461C54" w:rsidP="00665BED">
      <w:pPr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</w:pPr>
      <w:r w:rsidRPr="00665BED">
        <w:t>слитное и раздельное написание числительных;</w:t>
      </w:r>
    </w:p>
    <w:p w:rsidR="00461C54" w:rsidRPr="00665BED" w:rsidRDefault="00461C54" w:rsidP="00665BED">
      <w:pPr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</w:pPr>
      <w:r w:rsidRPr="00665BED">
        <w:t>мягкий знак в именах числительных;</w:t>
      </w:r>
    </w:p>
    <w:p w:rsidR="00461C54" w:rsidRPr="00665BED" w:rsidRDefault="00461C54" w:rsidP="00665BED">
      <w:pPr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</w:pPr>
      <w:r w:rsidRPr="00665BED">
        <w:lastRenderedPageBreak/>
        <w:t>запятая между частями сложного предложения (простейшие случаи).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  <w:rPr>
          <w:bCs/>
          <w:lang w:eastAsia="en-US"/>
        </w:rPr>
      </w:pPr>
      <w:r w:rsidRPr="00665BED">
        <w:rPr>
          <w:bCs/>
          <w:lang w:eastAsia="en-US"/>
        </w:rPr>
        <w:t>III. «Развитие речи» (32ч)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lang w:eastAsia="en-US"/>
        </w:rPr>
        <w:t>3.1. Устная речь. Адекватное использование речевых средств для эффективного решения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lang w:eastAsia="en-US"/>
        </w:rPr>
        <w:t>разнообразных коммуникативных задач. Соблюдение норм речевого этикета и орфоэпических норм в ситуациях учебного и бытового общения. Формулировка и аргументирование собственного мнения и позиции в диалоге и дискуссии. Умение договариваться, приходить к общему решению,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lang w:eastAsia="en-US"/>
        </w:rPr>
        <w:t>осуществлять взаимный контроль, оказывать необходимую взаимопомощь в сотрудничестве при проведении парной и групповой работы. Соблюдение норм речевого взаимодействия при интерактивном общении (sms-сообщения, электронная почта, Интернет и другие виды и способы связи).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lang w:eastAsia="en-US"/>
        </w:rPr>
        <w:t>3.2. Письменная речь. Знакомство с основными видами сочинений и изложений: изложения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lang w:eastAsia="en-US"/>
        </w:rPr>
        <w:t>подробные, сжатые, выборочные, изложения с элементами сочинения; сочинения-повествования, сочинения-рассуждения, сочинения-описания (без заучивания учащимися определений). Пересказ текста (изложение) от другого лица. Продолжение работы над правильностью, точностью, богатством и выразительностью письменной речи в процессе написания изложений и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lang w:eastAsia="en-US"/>
        </w:rPr>
        <w:t>сочинений. Озаглавливание текстов, написание собственных текстов по заданным заглавиям; корректирование текстов с нарушенным порядком предложений и абзацев; составление плана текста, написание текста по заданному плану. Определение типов текстов (повествование, описание, рассуждение) и создание собственных текстов заданного типа. Корректирование текстов, в которых допущены нарушения норм письменной речи.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  <w:rPr>
          <w:bCs/>
          <w:lang w:eastAsia="en-US"/>
        </w:rPr>
      </w:pPr>
      <w:r w:rsidRPr="00665BED">
        <w:rPr>
          <w:bCs/>
          <w:lang w:eastAsia="en-US"/>
        </w:rPr>
        <w:t>IV. Резервные уроки (22 ч</w:t>
      </w:r>
      <w:r w:rsidR="00D75EDB">
        <w:rPr>
          <w:bCs/>
          <w:lang w:eastAsia="en-US"/>
        </w:rPr>
        <w:t>)</w:t>
      </w:r>
    </w:p>
    <w:p w:rsidR="00461C54" w:rsidRPr="00665BED" w:rsidRDefault="00461C54" w:rsidP="00D75EDB">
      <w:pPr>
        <w:autoSpaceDE w:val="0"/>
        <w:autoSpaceDN w:val="0"/>
        <w:adjustRightInd w:val="0"/>
        <w:ind w:firstLine="709"/>
        <w:jc w:val="center"/>
        <w:rPr>
          <w:b/>
          <w:bCs/>
          <w:lang w:eastAsia="en-US"/>
        </w:rPr>
      </w:pPr>
      <w:r w:rsidRPr="00665BED">
        <w:rPr>
          <w:b/>
          <w:bCs/>
          <w:lang w:eastAsia="en-US"/>
        </w:rPr>
        <w:t>Тематическое планирование с определением основных видов деятельности учащихся</w:t>
      </w:r>
    </w:p>
    <w:p w:rsidR="00461C54" w:rsidRPr="00665BED" w:rsidRDefault="00461C54" w:rsidP="00D75EDB">
      <w:pPr>
        <w:autoSpaceDE w:val="0"/>
        <w:autoSpaceDN w:val="0"/>
        <w:adjustRightInd w:val="0"/>
        <w:ind w:firstLine="709"/>
        <w:jc w:val="center"/>
      </w:pPr>
    </w:p>
    <w:tbl>
      <w:tblPr>
        <w:tblW w:w="1017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6"/>
        <w:gridCol w:w="135"/>
        <w:gridCol w:w="2387"/>
        <w:gridCol w:w="874"/>
        <w:gridCol w:w="6237"/>
      </w:tblGrid>
      <w:tr w:rsidR="00461C54" w:rsidRPr="00665BED">
        <w:tc>
          <w:tcPr>
            <w:tcW w:w="540" w:type="dxa"/>
            <w:gridSpan w:val="2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№</w:t>
            </w:r>
          </w:p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п/п</w:t>
            </w:r>
          </w:p>
        </w:tc>
        <w:tc>
          <w:tcPr>
            <w:tcW w:w="2522" w:type="dxa"/>
            <w:gridSpan w:val="2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Название раздела</w:t>
            </w:r>
          </w:p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(темы)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Часы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Виды деятельности учащихся</w:t>
            </w:r>
          </w:p>
        </w:tc>
      </w:tr>
      <w:tr w:rsidR="00461C54" w:rsidRPr="00665BED">
        <w:tc>
          <w:tcPr>
            <w:tcW w:w="540" w:type="dxa"/>
            <w:gridSpan w:val="2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1.</w:t>
            </w:r>
          </w:p>
        </w:tc>
        <w:tc>
          <w:tcPr>
            <w:tcW w:w="2522" w:type="dxa"/>
            <w:gridSpan w:val="2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t>Повторение фонетики и словообразования.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Повторение. Пишем письма 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Анализировать и характеризовать звуки речи, различать гласные и согласные звуки, гласные ударные и безударные, согласные твердые и мягкие, звонкие и глухие, парные и непарные; 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делить слова на слоги, выделять ударный звук.</w:t>
            </w:r>
          </w:p>
          <w:p w:rsidR="00461C54" w:rsidRPr="00665BED" w:rsidRDefault="00461C54" w:rsidP="00665BED">
            <w:pPr>
              <w:ind w:firstLine="709"/>
              <w:jc w:val="both"/>
            </w:pPr>
          </w:p>
        </w:tc>
      </w:tr>
      <w:tr w:rsidR="00461C54" w:rsidRPr="00665BED">
        <w:tc>
          <w:tcPr>
            <w:tcW w:w="540" w:type="dxa"/>
            <w:gridSpan w:val="2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2</w:t>
            </w:r>
          </w:p>
        </w:tc>
        <w:tc>
          <w:tcPr>
            <w:tcW w:w="2522" w:type="dxa"/>
            <w:gridSpan w:val="2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>Повторяем фонетику и словообразование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>Анализировать и характеризовать звуки речи, различать гласные и согласные звуки, гласные ударные и безударные, согласные твердые и мягкие, звонкие и глухие, парные и непарные; делить слова на слоги, выделять ударный звук;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 определять степень успешности своей работы;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устанавливать причинно-следственные связи;</w:t>
            </w:r>
          </w:p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осознание ответственности за произнесенное и написанное слово.</w:t>
            </w:r>
          </w:p>
        </w:tc>
      </w:tr>
      <w:tr w:rsidR="00461C54" w:rsidRPr="00665BED">
        <w:tc>
          <w:tcPr>
            <w:tcW w:w="540" w:type="dxa"/>
            <w:gridSpan w:val="2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3</w:t>
            </w:r>
          </w:p>
        </w:tc>
        <w:tc>
          <w:tcPr>
            <w:tcW w:w="2522" w:type="dxa"/>
            <w:gridSpan w:val="2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>Вспоминаем изученные орфограммы.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 Произносить и обозначать на письме ударные и безударные гласные в корне слова; 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разными способами проверять правописание слов, соблюдать изученные нормы орфографии.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осуществлять анализ и синтез;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lastRenderedPageBreak/>
              <w:t xml:space="preserve"> строить рассуждения </w:t>
            </w:r>
          </w:p>
          <w:p w:rsidR="00461C54" w:rsidRPr="00665BED" w:rsidRDefault="00461C54" w:rsidP="00665BED">
            <w:pPr>
              <w:tabs>
                <w:tab w:val="left" w:pos="207"/>
              </w:tabs>
              <w:ind w:firstLine="709"/>
              <w:jc w:val="both"/>
            </w:pPr>
            <w:r w:rsidRPr="00665BED">
              <w:t xml:space="preserve"> работать по плану, сверяя свои действия с целью.</w:t>
            </w:r>
          </w:p>
        </w:tc>
      </w:tr>
      <w:tr w:rsidR="00461C54" w:rsidRPr="00665BED">
        <w:tc>
          <w:tcPr>
            <w:tcW w:w="540" w:type="dxa"/>
            <w:gridSpan w:val="2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lastRenderedPageBreak/>
              <w:t>4</w:t>
            </w:r>
          </w:p>
        </w:tc>
        <w:tc>
          <w:tcPr>
            <w:tcW w:w="2522" w:type="dxa"/>
            <w:gridSpan w:val="2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>Вспоминаем изученные орфограммы.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>Произносить и обозначать на письме парные согласные в корне слова;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  соотносить звуки и буквы в словах с двойными и непроизносимыми согласными.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осуществлять анализ и синтез;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 строить рассуждения;</w:t>
            </w:r>
          </w:p>
          <w:p w:rsidR="00461C54" w:rsidRPr="00665BED" w:rsidRDefault="00461C54" w:rsidP="00665BED">
            <w:pPr>
              <w:tabs>
                <w:tab w:val="left" w:pos="207"/>
              </w:tabs>
              <w:ind w:firstLine="709"/>
              <w:jc w:val="both"/>
            </w:pPr>
            <w:r w:rsidRPr="00665BED">
              <w:t>работать по плану, сверяя свои действия с целью.</w:t>
            </w:r>
          </w:p>
        </w:tc>
      </w:tr>
      <w:tr w:rsidR="00461C54" w:rsidRPr="00665BED">
        <w:tc>
          <w:tcPr>
            <w:tcW w:w="540" w:type="dxa"/>
            <w:gridSpan w:val="2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5</w:t>
            </w:r>
          </w:p>
        </w:tc>
        <w:tc>
          <w:tcPr>
            <w:tcW w:w="2522" w:type="dxa"/>
            <w:gridSpan w:val="2"/>
          </w:tcPr>
          <w:p w:rsidR="00461C54" w:rsidRPr="00D75EDB" w:rsidRDefault="00461C54" w:rsidP="00665BED">
            <w:pPr>
              <w:ind w:firstLine="709"/>
              <w:jc w:val="both"/>
              <w:rPr>
                <w:bCs/>
              </w:rPr>
            </w:pPr>
            <w:r w:rsidRPr="00D75EDB">
              <w:rPr>
                <w:bCs/>
              </w:rPr>
              <w:t xml:space="preserve">Диагностическое исследование </w:t>
            </w:r>
            <w:r w:rsidRPr="00D75EDB">
              <w:rPr>
                <w:bCs/>
              </w:rPr>
              <w:br/>
              <w:t>№ 1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>Использовать приобретенные знания и умения в практической деятельности,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определять степень успешности своей работы;</w:t>
            </w:r>
          </w:p>
          <w:p w:rsidR="00461C54" w:rsidRPr="00665BED" w:rsidRDefault="00461C54" w:rsidP="00665BED">
            <w:pPr>
              <w:tabs>
                <w:tab w:val="left" w:pos="207"/>
              </w:tabs>
              <w:ind w:firstLine="709"/>
              <w:jc w:val="both"/>
            </w:pPr>
            <w:r w:rsidRPr="00665BED">
              <w:t xml:space="preserve"> работать по плану, корректировать свою деятельность </w:t>
            </w:r>
          </w:p>
        </w:tc>
      </w:tr>
      <w:tr w:rsidR="00461C54" w:rsidRPr="00665BED">
        <w:tc>
          <w:tcPr>
            <w:tcW w:w="540" w:type="dxa"/>
            <w:gridSpan w:val="2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6</w:t>
            </w:r>
          </w:p>
        </w:tc>
        <w:tc>
          <w:tcPr>
            <w:tcW w:w="2522" w:type="dxa"/>
            <w:gridSpan w:val="2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Повторение. Пишем письма 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Создавать текст письма.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 Работа по плану, сверяя свои действия с целью;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высказывать и обосновывать свою точку зрения.</w:t>
            </w:r>
          </w:p>
        </w:tc>
      </w:tr>
      <w:tr w:rsidR="00461C54" w:rsidRPr="00665BED">
        <w:tc>
          <w:tcPr>
            <w:tcW w:w="540" w:type="dxa"/>
            <w:gridSpan w:val="2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7</w:t>
            </w:r>
          </w:p>
        </w:tc>
        <w:tc>
          <w:tcPr>
            <w:tcW w:w="2522" w:type="dxa"/>
            <w:gridSpan w:val="2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>Повторяем признаки имени существительного.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t>Различать имена существительные мужского, женского, среднего рода; различать имена существительные 1, 2, 3 склонения.</w:t>
            </w:r>
          </w:p>
          <w:p w:rsidR="00461C54" w:rsidRPr="00665BED" w:rsidRDefault="00461C54" w:rsidP="00665BED">
            <w:pPr>
              <w:ind w:firstLine="709"/>
              <w:jc w:val="both"/>
              <w:rPr>
                <w:lang w:eastAsia="en-US"/>
              </w:rPr>
            </w:pPr>
            <w:r w:rsidRPr="00665BED">
              <w:rPr>
                <w:lang w:eastAsia="en-US"/>
              </w:rPr>
              <w:t xml:space="preserve"> Извлекать информацию, представленную в разных формах;</w:t>
            </w:r>
          </w:p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rPr>
                <w:lang w:eastAsia="en-US"/>
              </w:rPr>
              <w:t xml:space="preserve"> стремиться к совершенствованию собственной речи.</w:t>
            </w:r>
          </w:p>
        </w:tc>
      </w:tr>
      <w:tr w:rsidR="00461C54" w:rsidRPr="00665BED">
        <w:tc>
          <w:tcPr>
            <w:tcW w:w="534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8</w:t>
            </w:r>
          </w:p>
        </w:tc>
        <w:tc>
          <w:tcPr>
            <w:tcW w:w="2528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>Повторяем правописание окончаний имён существительных 1-го склонения.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 Применять изученные правила правописания окончаний имён существительных 1-го склонения.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 Работать по плану, корректировать свою деятельность;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 адекватно использовать речевые средства для решения коммуникативных задач.</w:t>
            </w:r>
          </w:p>
          <w:p w:rsidR="00461C54" w:rsidRPr="00665BED" w:rsidRDefault="00461C54" w:rsidP="00665BED">
            <w:pPr>
              <w:tabs>
                <w:tab w:val="left" w:pos="207"/>
              </w:tabs>
              <w:ind w:firstLine="709"/>
              <w:jc w:val="both"/>
            </w:pPr>
          </w:p>
        </w:tc>
      </w:tr>
      <w:tr w:rsidR="00461C54" w:rsidRPr="00665BED">
        <w:tc>
          <w:tcPr>
            <w:tcW w:w="534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9</w:t>
            </w:r>
          </w:p>
        </w:tc>
        <w:tc>
          <w:tcPr>
            <w:tcW w:w="2528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>Повторяем правописание окончаний имён существительных 2-го склонения.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 Применять изученные правила правописания окончаний имён существительных 2-го склонения,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 работать по плану, корректировать свою деятельность;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 адекватно использовать речевые средства для решения коммуникативных задач;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 извлекать информацию, представленную в разных формах.</w:t>
            </w:r>
          </w:p>
          <w:p w:rsidR="00461C54" w:rsidRPr="00665BED" w:rsidRDefault="00461C54" w:rsidP="00665BED">
            <w:pPr>
              <w:ind w:firstLine="709"/>
              <w:jc w:val="both"/>
            </w:pPr>
          </w:p>
        </w:tc>
      </w:tr>
      <w:tr w:rsidR="00461C54" w:rsidRPr="00665BED">
        <w:tc>
          <w:tcPr>
            <w:tcW w:w="534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10</w:t>
            </w:r>
          </w:p>
        </w:tc>
        <w:tc>
          <w:tcPr>
            <w:tcW w:w="2528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>Повторяем правописание окончаний имён существительных 3-го склонения.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 Применять изученные правила правописания окончаний имён существительных 3-го склонения,</w:t>
            </w:r>
          </w:p>
          <w:p w:rsidR="00461C54" w:rsidRPr="00665BED" w:rsidRDefault="00461C54" w:rsidP="00665BED">
            <w:pPr>
              <w:ind w:firstLine="709"/>
              <w:jc w:val="both"/>
              <w:rPr>
                <w:lang w:eastAsia="en-US"/>
              </w:rPr>
            </w:pPr>
            <w:r w:rsidRPr="00665BED">
              <w:rPr>
                <w:lang w:eastAsia="en-US"/>
              </w:rPr>
              <w:t xml:space="preserve"> работать по плану, корректировать свою деятельность;</w:t>
            </w:r>
          </w:p>
          <w:p w:rsidR="00461C54" w:rsidRPr="00665BED" w:rsidRDefault="00461C54" w:rsidP="00665BED">
            <w:pPr>
              <w:ind w:firstLine="709"/>
              <w:jc w:val="both"/>
              <w:rPr>
                <w:lang w:eastAsia="en-US"/>
              </w:rPr>
            </w:pPr>
            <w:r w:rsidRPr="00665BED">
              <w:rPr>
                <w:lang w:eastAsia="en-US"/>
              </w:rPr>
              <w:t xml:space="preserve"> адекватно использовать речевые средства для решения коммуникативных задач;</w:t>
            </w:r>
          </w:p>
          <w:p w:rsidR="00461C54" w:rsidRPr="00665BED" w:rsidRDefault="00461C54" w:rsidP="00665BED">
            <w:pPr>
              <w:ind w:firstLine="709"/>
              <w:jc w:val="both"/>
              <w:rPr>
                <w:lang w:eastAsia="en-US"/>
              </w:rPr>
            </w:pPr>
            <w:r w:rsidRPr="00665BED">
              <w:rPr>
                <w:lang w:eastAsia="en-US"/>
              </w:rPr>
              <w:t xml:space="preserve"> извлекать информацию, представленную в разных формах.</w:t>
            </w:r>
          </w:p>
          <w:p w:rsidR="00461C54" w:rsidRPr="00665BED" w:rsidRDefault="00461C54" w:rsidP="00665BED">
            <w:pPr>
              <w:ind w:firstLine="709"/>
              <w:jc w:val="both"/>
            </w:pPr>
          </w:p>
        </w:tc>
      </w:tr>
      <w:tr w:rsidR="00461C54" w:rsidRPr="00665BED">
        <w:tc>
          <w:tcPr>
            <w:tcW w:w="534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</w:t>
            </w:r>
            <w:r w:rsidRPr="00665BED">
              <w:rPr>
                <w:b/>
                <w:bCs/>
              </w:rPr>
              <w:lastRenderedPageBreak/>
              <w:t>1</w:t>
            </w:r>
          </w:p>
        </w:tc>
        <w:tc>
          <w:tcPr>
            <w:tcW w:w="2528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lastRenderedPageBreak/>
              <w:t xml:space="preserve">Работаем над </w:t>
            </w:r>
            <w:r w:rsidRPr="00665BED">
              <w:lastRenderedPageBreak/>
              <w:t>выразительностью письменной речи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lastRenderedPageBreak/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t>Создавать текст письма.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lastRenderedPageBreak/>
              <w:t>Знать признаки текста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 Адекватно использовать речевые средства для решения коммуникативных задач;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 интерес к письму, к созданию собственных текстов.</w:t>
            </w:r>
          </w:p>
          <w:p w:rsidR="00461C54" w:rsidRPr="00665BED" w:rsidRDefault="00461C54" w:rsidP="00665BED">
            <w:pPr>
              <w:ind w:firstLine="709"/>
              <w:jc w:val="both"/>
            </w:pPr>
          </w:p>
        </w:tc>
      </w:tr>
      <w:tr w:rsidR="00461C54" w:rsidRPr="00665BED">
        <w:tc>
          <w:tcPr>
            <w:tcW w:w="534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lastRenderedPageBreak/>
              <w:t>12</w:t>
            </w:r>
          </w:p>
        </w:tc>
        <w:tc>
          <w:tcPr>
            <w:tcW w:w="2528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Письмо 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>Создавать текст письма.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Знать признаки текста,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 адекватно использовать речевые средства для решения коммуникативных задач;</w:t>
            </w:r>
          </w:p>
          <w:p w:rsidR="00461C54" w:rsidRPr="00665BED" w:rsidRDefault="00461C54" w:rsidP="00665BED">
            <w:pPr>
              <w:ind w:firstLine="709"/>
              <w:jc w:val="both"/>
            </w:pPr>
          </w:p>
        </w:tc>
      </w:tr>
      <w:tr w:rsidR="00461C54" w:rsidRPr="00665BED">
        <w:tc>
          <w:tcPr>
            <w:tcW w:w="534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13</w:t>
            </w:r>
          </w:p>
        </w:tc>
        <w:tc>
          <w:tcPr>
            <w:tcW w:w="2528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t>Правописание безударных падежных окончаний имён существительных.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 Применять изученные правила правописания окончаний имен существительных 1, 2, 3 склонения,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 работать по плану, корректировать свою деятельность;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 извлекать информацию, представленную в разных формах.</w:t>
            </w:r>
          </w:p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</w:tr>
      <w:tr w:rsidR="00461C54" w:rsidRPr="00665BED">
        <w:tc>
          <w:tcPr>
            <w:tcW w:w="534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14</w:t>
            </w:r>
          </w:p>
        </w:tc>
        <w:tc>
          <w:tcPr>
            <w:tcW w:w="2528" w:type="dxa"/>
            <w:gridSpan w:val="3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rPr>
                <w:bCs/>
              </w:rPr>
              <w:t>Контрольная работа (Диктант № 1 )по теме «Повторение изученных орфограмм в 3 классе ».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t>Писать под диктовку в соответствии с изученными нормами правописания,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 самостоятельно формулировать тему и цели урока;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  строить рассуждения;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 уметь корректировать свою точку зрения.</w:t>
            </w:r>
          </w:p>
          <w:p w:rsidR="00461C54" w:rsidRPr="00665BED" w:rsidRDefault="00461C54" w:rsidP="00665BED">
            <w:pPr>
              <w:ind w:firstLine="709"/>
              <w:jc w:val="both"/>
            </w:pPr>
          </w:p>
        </w:tc>
      </w:tr>
      <w:tr w:rsidR="00461C54" w:rsidRPr="00665BED">
        <w:tc>
          <w:tcPr>
            <w:tcW w:w="534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15</w:t>
            </w:r>
          </w:p>
        </w:tc>
        <w:tc>
          <w:tcPr>
            <w:tcW w:w="2528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>Анализ контрольного диктанта и работа над ошибками.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проверять данную орфограмму.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определять степень успешности своей работы.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интерес к письму, к созданию собственных текстов;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- стремиться </w:t>
            </w:r>
          </w:p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 xml:space="preserve">к совершенствованию собственной речи </w:t>
            </w:r>
          </w:p>
        </w:tc>
      </w:tr>
      <w:tr w:rsidR="00461C54" w:rsidRPr="00665BED">
        <w:tc>
          <w:tcPr>
            <w:tcW w:w="534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16.</w:t>
            </w:r>
          </w:p>
        </w:tc>
        <w:tc>
          <w:tcPr>
            <w:tcW w:w="2528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>Морфологический разбор имени существительного.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Осуществлять</w:t>
            </w:r>
            <w:r w:rsidRPr="00665BED">
              <w:t>порядок выполнения морфологического разбора имени существительного,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осуществлять анализ и синтез;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определять степень успешности своей работы.</w:t>
            </w:r>
          </w:p>
        </w:tc>
      </w:tr>
      <w:tr w:rsidR="00461C54" w:rsidRPr="00665BED">
        <w:tc>
          <w:tcPr>
            <w:tcW w:w="534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17</w:t>
            </w:r>
          </w:p>
        </w:tc>
        <w:tc>
          <w:tcPr>
            <w:tcW w:w="2528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>Морфологический разбор имени существительного.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>выполнять морфологический разбор имени существительного.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извлекать информацию, представленную в разных формах;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высказывать и обосновывать свою точку зрения;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 - осуществлять анализ и синтез;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определять степень успешности своей работы.</w:t>
            </w:r>
          </w:p>
        </w:tc>
      </w:tr>
      <w:tr w:rsidR="00461C54" w:rsidRPr="00665BED">
        <w:tc>
          <w:tcPr>
            <w:tcW w:w="534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 xml:space="preserve"> 18</w:t>
            </w:r>
          </w:p>
        </w:tc>
        <w:tc>
          <w:tcPr>
            <w:tcW w:w="2528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t>Правописание безударных падежных окончаний имён существительных.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 xml:space="preserve"> применять изученные правила правописания окончаний имен существительных 1, 2, 3 склонения.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работать по плану, корректировать свои действия;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строить рассуждения;</w:t>
            </w:r>
          </w:p>
          <w:p w:rsidR="00461C54" w:rsidRPr="00665BED" w:rsidRDefault="00461C54" w:rsidP="00665BED">
            <w:pPr>
              <w:ind w:firstLine="709"/>
              <w:jc w:val="both"/>
            </w:pPr>
          </w:p>
        </w:tc>
      </w:tr>
      <w:tr w:rsidR="00461C54" w:rsidRPr="00665BED">
        <w:tc>
          <w:tcPr>
            <w:tcW w:w="534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19</w:t>
            </w:r>
          </w:p>
        </w:tc>
        <w:tc>
          <w:tcPr>
            <w:tcW w:w="2528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Текст. </w:t>
            </w:r>
            <w:r w:rsidRPr="00D75EDB">
              <w:rPr>
                <w:bCs/>
              </w:rPr>
              <w:t>Контрольное списывание</w:t>
            </w:r>
            <w:r w:rsidRPr="00665BED">
              <w:rPr>
                <w:b/>
                <w:bCs/>
              </w:rPr>
              <w:t xml:space="preserve"> 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-</w:t>
            </w:r>
            <w:r w:rsidRPr="00665BED">
              <w:t xml:space="preserve"> без ошибок списывать несложный текст объемом 70–90 слов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самостоятельно формулировать тему и цели урока;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 - строить рассуждения;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lastRenderedPageBreak/>
              <w:t>- уметь корректировать свою точку зрения.</w:t>
            </w:r>
          </w:p>
        </w:tc>
      </w:tr>
      <w:tr w:rsidR="00461C54" w:rsidRPr="00665BED">
        <w:tc>
          <w:tcPr>
            <w:tcW w:w="534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lastRenderedPageBreak/>
              <w:t>20</w:t>
            </w:r>
          </w:p>
        </w:tc>
        <w:tc>
          <w:tcPr>
            <w:tcW w:w="2528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Работа над ошибками. Текст 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-</w:t>
            </w:r>
            <w:r w:rsidRPr="00665BED">
              <w:t>выделять в тексте тему, основную мысль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определять степень успешности своей работы.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- стремиться 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к совершенствованию собственной речи </w:t>
            </w:r>
          </w:p>
        </w:tc>
      </w:tr>
      <w:tr w:rsidR="00461C54" w:rsidRPr="00665BED">
        <w:tc>
          <w:tcPr>
            <w:tcW w:w="534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21</w:t>
            </w:r>
          </w:p>
        </w:tc>
        <w:tc>
          <w:tcPr>
            <w:tcW w:w="2528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t>Повторяем признаки имени прилагательного.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>определять род, число и падеж имен прилагательных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строить рассуждения;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составлять план решения учебной проблемы .</w:t>
            </w:r>
          </w:p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</w:tr>
      <w:tr w:rsidR="00461C54" w:rsidRPr="00665BED">
        <w:tc>
          <w:tcPr>
            <w:tcW w:w="534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22</w:t>
            </w:r>
          </w:p>
        </w:tc>
        <w:tc>
          <w:tcPr>
            <w:tcW w:w="2528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t>Орфограммы в окончаниях имён прилагательных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применять изученные правила правописания окончаний имен прилагательных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осуществлять анализ и синтез;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высказывать и обосновывать свою точку зрения;</w:t>
            </w:r>
          </w:p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- вырабатывать критерии оценки, определять степень успешности своей работы и работы других в соответствии с этими критериями.</w:t>
            </w:r>
          </w:p>
        </w:tc>
      </w:tr>
      <w:tr w:rsidR="00461C54" w:rsidRPr="00665BED">
        <w:tc>
          <w:tcPr>
            <w:tcW w:w="534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23</w:t>
            </w:r>
          </w:p>
        </w:tc>
        <w:tc>
          <w:tcPr>
            <w:tcW w:w="2528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>Морфологический разбор имени прилагательного.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 </w:t>
            </w:r>
            <w:r w:rsidRPr="00665BED">
              <w:t>порядок выполнения морфологического разбора имени прилагательного.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строить рассуждения;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составлять план решения учебной проблемы;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высказывать и обосновывать свою точку зрения.</w:t>
            </w:r>
          </w:p>
        </w:tc>
      </w:tr>
      <w:tr w:rsidR="00461C54" w:rsidRPr="00665BED">
        <w:tc>
          <w:tcPr>
            <w:tcW w:w="534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24</w:t>
            </w:r>
          </w:p>
        </w:tc>
        <w:tc>
          <w:tcPr>
            <w:tcW w:w="2528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>Текст. Заголовок. Основная мысль текста.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>различать текст, тип текста, выделять основную мысль текста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составлять план решения учебной проблемы;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строить рассуждения.</w:t>
            </w:r>
          </w:p>
          <w:p w:rsidR="00461C54" w:rsidRPr="00665BED" w:rsidRDefault="00461C54" w:rsidP="00665BED">
            <w:pPr>
              <w:ind w:firstLine="709"/>
              <w:jc w:val="both"/>
            </w:pPr>
          </w:p>
          <w:p w:rsidR="00461C54" w:rsidRPr="00665BED" w:rsidRDefault="00461C54" w:rsidP="00665BED">
            <w:pPr>
              <w:ind w:firstLine="709"/>
              <w:jc w:val="both"/>
            </w:pPr>
          </w:p>
        </w:tc>
      </w:tr>
      <w:tr w:rsidR="00461C54" w:rsidRPr="00665BED">
        <w:tc>
          <w:tcPr>
            <w:tcW w:w="534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25</w:t>
            </w:r>
          </w:p>
        </w:tc>
        <w:tc>
          <w:tcPr>
            <w:tcW w:w="2528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>Буквы о - ё после шипящих и ц.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 xml:space="preserve"> классифицировать слова с буквами о – ё после шипящих и ц.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работать по плану, корректировать свои действия;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строить рассуждения;</w:t>
            </w:r>
          </w:p>
          <w:p w:rsidR="00461C54" w:rsidRPr="00665BED" w:rsidRDefault="00461C54" w:rsidP="00665BED">
            <w:pPr>
              <w:ind w:firstLine="709"/>
              <w:jc w:val="both"/>
            </w:pPr>
          </w:p>
        </w:tc>
      </w:tr>
      <w:tr w:rsidR="00461C54" w:rsidRPr="00665BED">
        <w:tc>
          <w:tcPr>
            <w:tcW w:w="534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26</w:t>
            </w:r>
          </w:p>
        </w:tc>
        <w:tc>
          <w:tcPr>
            <w:tcW w:w="2528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>Повторяем орфограмму «Мягкий знак в конце слов после шипящих».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 применять</w:t>
            </w:r>
            <w:r w:rsidRPr="00665BED">
              <w:t xml:space="preserve"> правило правописания мягкого знака после шипящих на конце имен существительных.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-строить рассуждения;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адекватно использовать речевые средства для решения коммуникативных задач.</w:t>
            </w:r>
          </w:p>
        </w:tc>
      </w:tr>
      <w:tr w:rsidR="00461C54" w:rsidRPr="00665BED">
        <w:tc>
          <w:tcPr>
            <w:tcW w:w="534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27</w:t>
            </w:r>
          </w:p>
        </w:tc>
        <w:tc>
          <w:tcPr>
            <w:tcW w:w="2528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>Повторяем местоимение.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 xml:space="preserve"> различать местоимение как часть речи.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устанавливать причинно-следственные связи;</w:t>
            </w:r>
          </w:p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 xml:space="preserve">- оформлять свои мысли в устной и письменной форме с учетом речевой ситуации </w:t>
            </w:r>
          </w:p>
        </w:tc>
      </w:tr>
      <w:tr w:rsidR="00461C54" w:rsidRPr="00665BED">
        <w:tc>
          <w:tcPr>
            <w:tcW w:w="534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28</w:t>
            </w:r>
          </w:p>
        </w:tc>
        <w:tc>
          <w:tcPr>
            <w:tcW w:w="2528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>Орфограммы приставок.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 xml:space="preserve"> применять правила правописания приставок.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строить рассуждения;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адекватно использовать речевые средства для решения коммуникативных задач.</w:t>
            </w:r>
          </w:p>
        </w:tc>
      </w:tr>
      <w:tr w:rsidR="00461C54" w:rsidRPr="00665BED">
        <w:tc>
          <w:tcPr>
            <w:tcW w:w="534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29</w:t>
            </w:r>
          </w:p>
        </w:tc>
        <w:tc>
          <w:tcPr>
            <w:tcW w:w="2528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>Разделительный твердый и разделительный мягкий знак.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  применять</w:t>
            </w:r>
            <w:r w:rsidRPr="00665BED">
              <w:t xml:space="preserve"> правила правописания разделительного мягкого и твердого знаков.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устанавливать причинно-следственные связи;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оформлять свои мысли в устной и письменной форме с учетом речевой ситуации.</w:t>
            </w:r>
          </w:p>
        </w:tc>
      </w:tr>
      <w:tr w:rsidR="00461C54" w:rsidRPr="00665BED">
        <w:tc>
          <w:tcPr>
            <w:tcW w:w="534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lastRenderedPageBreak/>
              <w:t>30</w:t>
            </w:r>
          </w:p>
        </w:tc>
        <w:tc>
          <w:tcPr>
            <w:tcW w:w="2528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D75EDB">
              <w:rPr>
                <w:bCs/>
              </w:rPr>
              <w:t>Обучающее изложение</w:t>
            </w:r>
            <w:r w:rsidRPr="00665BED">
              <w:rPr>
                <w:b/>
                <w:bCs/>
              </w:rPr>
              <w:t>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анализировать, пересказывать текст.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адекватно использовать речевые средства для решения коммуникативных задач;</w:t>
            </w:r>
          </w:p>
          <w:p w:rsidR="00461C54" w:rsidRPr="00665BED" w:rsidRDefault="00461C54" w:rsidP="00665BED">
            <w:pPr>
              <w:ind w:firstLine="709"/>
              <w:jc w:val="both"/>
            </w:pPr>
          </w:p>
        </w:tc>
      </w:tr>
      <w:tr w:rsidR="00461C54" w:rsidRPr="00665BED">
        <w:tc>
          <w:tcPr>
            <w:tcW w:w="534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31</w:t>
            </w:r>
          </w:p>
        </w:tc>
        <w:tc>
          <w:tcPr>
            <w:tcW w:w="2528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Анализ изложения и работа над ошибками. 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адекватно использовать речевые средства для решения коммуникативных задач;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интерес к письму, к созданию собственных текстов.</w:t>
            </w:r>
          </w:p>
        </w:tc>
      </w:tr>
      <w:tr w:rsidR="00461C54" w:rsidRPr="00665BED">
        <w:tc>
          <w:tcPr>
            <w:tcW w:w="534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32</w:t>
            </w:r>
          </w:p>
        </w:tc>
        <w:tc>
          <w:tcPr>
            <w:tcW w:w="2528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>Разбор по членам предложения.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различать и выделять главные и второстепенные члены простого предложения.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осуществлять анализ и синтез;</w:t>
            </w:r>
          </w:p>
          <w:p w:rsidR="00461C54" w:rsidRPr="00665BED" w:rsidRDefault="00461C54" w:rsidP="00665BED">
            <w:pPr>
              <w:tabs>
                <w:tab w:val="left" w:pos="207"/>
              </w:tabs>
              <w:ind w:firstLine="709"/>
              <w:jc w:val="both"/>
            </w:pPr>
            <w:r w:rsidRPr="00665BED">
              <w:t>- стремиться к совершенствованию собственной речи.</w:t>
            </w:r>
          </w:p>
        </w:tc>
      </w:tr>
      <w:tr w:rsidR="00461C54" w:rsidRPr="00665BED">
        <w:tc>
          <w:tcPr>
            <w:tcW w:w="534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33</w:t>
            </w:r>
          </w:p>
        </w:tc>
        <w:tc>
          <w:tcPr>
            <w:tcW w:w="2528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>Синтаксический разбор предложения.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характеризовать предложения по цели высказывания, по интонации, по наличию второстепенных членов.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осуществлять анализ и синтез;</w:t>
            </w:r>
          </w:p>
          <w:p w:rsidR="00461C54" w:rsidRPr="00665BED" w:rsidRDefault="00461C54" w:rsidP="00665BED">
            <w:pPr>
              <w:tabs>
                <w:tab w:val="left" w:pos="207"/>
              </w:tabs>
              <w:ind w:firstLine="709"/>
              <w:jc w:val="both"/>
            </w:pPr>
            <w:r w:rsidRPr="00665BED">
              <w:t>- стремиться к совершенствованию собственной речи.</w:t>
            </w:r>
          </w:p>
        </w:tc>
      </w:tr>
      <w:tr w:rsidR="00461C54" w:rsidRPr="00665BED">
        <w:tc>
          <w:tcPr>
            <w:tcW w:w="534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34</w:t>
            </w:r>
          </w:p>
        </w:tc>
        <w:tc>
          <w:tcPr>
            <w:tcW w:w="2528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>Синтаксический разбор предложения.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 xml:space="preserve"> характеризовать предложения по цели высказывания, по интонации, по наличию второстепенных членов.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осуществлять анализ и синтез;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стремиться к совершенствованию собственной речи.</w:t>
            </w:r>
          </w:p>
        </w:tc>
      </w:tr>
      <w:tr w:rsidR="00461C54" w:rsidRPr="00665BED">
        <w:tc>
          <w:tcPr>
            <w:tcW w:w="534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35</w:t>
            </w:r>
          </w:p>
        </w:tc>
        <w:tc>
          <w:tcPr>
            <w:tcW w:w="2528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>Знаки препинания при однородных членах предложения.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 xml:space="preserve"> применять правила постановки запятой между однородными членами предложения.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осуществлять анализ и синтез;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стремиться к совершенствованию собственной речи.</w:t>
            </w:r>
          </w:p>
        </w:tc>
      </w:tr>
      <w:tr w:rsidR="00461C54" w:rsidRPr="00665BED">
        <w:tc>
          <w:tcPr>
            <w:tcW w:w="534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36</w:t>
            </w:r>
          </w:p>
        </w:tc>
        <w:tc>
          <w:tcPr>
            <w:tcW w:w="2528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>Знаки препинания при однородных членах предложения.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применять правила постановки запятой между однородными членами предложения.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осуществлять анализ и синтез;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стремиться к совершенствованию собственной речи.</w:t>
            </w:r>
          </w:p>
        </w:tc>
      </w:tr>
      <w:tr w:rsidR="00461C54" w:rsidRPr="00665BED">
        <w:tc>
          <w:tcPr>
            <w:tcW w:w="534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37</w:t>
            </w:r>
          </w:p>
        </w:tc>
        <w:tc>
          <w:tcPr>
            <w:tcW w:w="2528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t>Синтаксический разбор предложения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характеризовать предложения по цели высказывания, по интонации и структуре.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осуществлять анализ и синтез;</w:t>
            </w:r>
          </w:p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 xml:space="preserve">- стремиться к совершенствованию собственной речи </w:t>
            </w:r>
          </w:p>
        </w:tc>
      </w:tr>
      <w:tr w:rsidR="00461C54" w:rsidRPr="00665BED">
        <w:tc>
          <w:tcPr>
            <w:tcW w:w="534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38.</w:t>
            </w:r>
          </w:p>
        </w:tc>
        <w:tc>
          <w:tcPr>
            <w:tcW w:w="2528" w:type="dxa"/>
            <w:gridSpan w:val="3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rPr>
                <w:bCs/>
              </w:rPr>
              <w:t xml:space="preserve">Контрольная работа (Диктант № 2)   за </w:t>
            </w:r>
            <w:r w:rsidRPr="00D75EDB">
              <w:rPr>
                <w:bCs/>
                <w:lang w:val="en-US"/>
              </w:rPr>
              <w:t>I</w:t>
            </w:r>
            <w:r w:rsidRPr="00D75EDB">
              <w:rPr>
                <w:bCs/>
              </w:rPr>
              <w:t xml:space="preserve"> четверть по теме «Повторение изученных орфограмм».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 </w:t>
            </w:r>
            <w:r w:rsidRPr="00665BED">
              <w:t>писать под диктовку в соответствии с изученными нормами правописания.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определять степень успешности своей работы;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работать по плану, корректировать свою деятельность.</w:t>
            </w:r>
          </w:p>
        </w:tc>
      </w:tr>
      <w:tr w:rsidR="00461C54" w:rsidRPr="00665BED">
        <w:tc>
          <w:tcPr>
            <w:tcW w:w="534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39</w:t>
            </w:r>
          </w:p>
        </w:tc>
        <w:tc>
          <w:tcPr>
            <w:tcW w:w="2528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>Анализ контрольного диктанта и работа над ошибками.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проверять данную орфограмму.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осуществлять анализ и синтез;</w:t>
            </w:r>
          </w:p>
          <w:p w:rsidR="00461C54" w:rsidRPr="00665BED" w:rsidRDefault="00461C54" w:rsidP="00665BED">
            <w:pPr>
              <w:tabs>
                <w:tab w:val="left" w:pos="207"/>
              </w:tabs>
              <w:ind w:firstLine="709"/>
              <w:jc w:val="both"/>
            </w:pPr>
            <w:r w:rsidRPr="00665BED">
              <w:t>- стремиться к совершенствованию собственной речи.</w:t>
            </w:r>
          </w:p>
        </w:tc>
      </w:tr>
      <w:tr w:rsidR="00461C54" w:rsidRPr="00665BED">
        <w:tc>
          <w:tcPr>
            <w:tcW w:w="534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4</w:t>
            </w:r>
            <w:r w:rsidRPr="00665BED">
              <w:rPr>
                <w:b/>
                <w:bCs/>
              </w:rPr>
              <w:lastRenderedPageBreak/>
              <w:t>0</w:t>
            </w:r>
          </w:p>
        </w:tc>
        <w:tc>
          <w:tcPr>
            <w:tcW w:w="2528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lastRenderedPageBreak/>
              <w:t xml:space="preserve">Деление текста </w:t>
            </w:r>
            <w:r w:rsidRPr="00665BED">
              <w:lastRenderedPageBreak/>
              <w:t>на абзацы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lastRenderedPageBreak/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выделять основную мысль текста, подбирать к </w:t>
            </w:r>
            <w:r w:rsidRPr="00665BED">
              <w:lastRenderedPageBreak/>
              <w:t>нему заголовок.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осуществлять анализ и синтез;</w:t>
            </w:r>
          </w:p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- стремиться к совершенствованию собственной речи</w:t>
            </w:r>
          </w:p>
        </w:tc>
      </w:tr>
      <w:tr w:rsidR="00461C54" w:rsidRPr="00665BED">
        <w:tc>
          <w:tcPr>
            <w:tcW w:w="534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lastRenderedPageBreak/>
              <w:t>41</w:t>
            </w:r>
          </w:p>
        </w:tc>
        <w:tc>
          <w:tcPr>
            <w:tcW w:w="2528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>Глагол.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характеризовать глагол как часть речи.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мотивация;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устанавливать причинно-следственные связи;</w:t>
            </w:r>
          </w:p>
          <w:p w:rsidR="00461C54" w:rsidRPr="00665BED" w:rsidRDefault="00461C54" w:rsidP="00665BED">
            <w:pPr>
              <w:tabs>
                <w:tab w:val="left" w:pos="207"/>
              </w:tabs>
              <w:ind w:firstLine="709"/>
              <w:jc w:val="both"/>
            </w:pPr>
            <w:r w:rsidRPr="00665BED">
              <w:t>- оформлять свои мысли в устной и письменной форме с учетом речевой ситуации.</w:t>
            </w:r>
          </w:p>
        </w:tc>
      </w:tr>
      <w:tr w:rsidR="00461C54" w:rsidRPr="00665BED">
        <w:tc>
          <w:tcPr>
            <w:tcW w:w="534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42</w:t>
            </w:r>
          </w:p>
        </w:tc>
        <w:tc>
          <w:tcPr>
            <w:tcW w:w="2528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>Глагол как часть речи.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 xml:space="preserve"> характеризовать глагол как часть речи.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мотивация;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устанавливать причинно-следственные связи;</w:t>
            </w:r>
          </w:p>
          <w:p w:rsidR="00461C54" w:rsidRPr="00665BED" w:rsidRDefault="00461C54" w:rsidP="00665BED">
            <w:pPr>
              <w:tabs>
                <w:tab w:val="left" w:pos="207"/>
              </w:tabs>
              <w:ind w:firstLine="709"/>
              <w:jc w:val="both"/>
            </w:pPr>
            <w:r w:rsidRPr="00665BED">
              <w:t>- оформлять свои мысли в устной и письменной форме с учетом речевой ситуации.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43</w:t>
            </w:r>
          </w:p>
        </w:tc>
        <w:tc>
          <w:tcPr>
            <w:tcW w:w="238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>Правописание приставок в глаголах.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 xml:space="preserve"> применять правила правописания приставок в глаголах.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работать по плану, корректировать свою деятельность;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извлекать информацию, представленную разными видами текста;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-высказывать и обосновывать свою точку зрения.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44</w:t>
            </w:r>
          </w:p>
        </w:tc>
        <w:tc>
          <w:tcPr>
            <w:tcW w:w="238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>Правописание не с глаголами.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 применять</w:t>
            </w:r>
            <w:r w:rsidRPr="00665BED">
              <w:t xml:space="preserve"> правила правописания не с глаголами.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работать по плану, корректировать свою деятельность;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извлекать информацию, представленную разными видами текста;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-высказывать и обосновывать свою точку зрения.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45</w:t>
            </w:r>
          </w:p>
        </w:tc>
        <w:tc>
          <w:tcPr>
            <w:tcW w:w="238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>Правописание не с глаголами.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правила правописания не с глаголами.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работать по плану, корректировать свою деятельность;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извлекать информацию, представленную разными видами текста;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-высказывать и обосновывать свою точку зрения.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46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rPr>
                <w:bCs/>
              </w:rPr>
              <w:t>Обучающее изложение</w:t>
            </w:r>
            <w:r w:rsidRPr="00D75EDB">
              <w:t xml:space="preserve"> по теме Заголовок. План текста.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подбирать заголовок к тексту, составлять его план и письменно пересказывать.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стремиться к совершенствованию собственной речи.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47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 xml:space="preserve">Работа над ошибками. 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подбирать заголовок к тексту, составлять его план и письменно пересказывать.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стремиться к совершенствованию собственной речи.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48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Вид глагола.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работать по плану, корректировать свою деятельность;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извлекать информацию, представленную разными видами текста;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-высказывать и обосновывать свою точку зрения.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49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Начальная форма глагола.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работать по плану, корректировать свою деятельность;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- извлекать информацию, представленную разными </w:t>
            </w:r>
            <w:r w:rsidRPr="00665BED">
              <w:lastRenderedPageBreak/>
              <w:t>видами текста;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-высказывать и обосновывать свою точку зрения.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lastRenderedPageBreak/>
              <w:t>50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Личные формы глагола.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составлять план решения учебной проблемы;</w:t>
            </w:r>
          </w:p>
          <w:p w:rsidR="00461C54" w:rsidRPr="00665BED" w:rsidRDefault="00461C54" w:rsidP="00665BED">
            <w:pPr>
              <w:tabs>
                <w:tab w:val="left" w:pos="207"/>
              </w:tabs>
              <w:ind w:firstLine="709"/>
              <w:jc w:val="both"/>
            </w:pPr>
            <w:r w:rsidRPr="00665BED">
              <w:t>- адекватно использовать речевые средства для решения коммуникативных задач.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51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Лицо и число глаголов.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определять лицо и число глаголов.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устанавливать причинно-следственные связи;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оформлять свои мысли в устной и письменной форме с учетом речевой ситуации;</w:t>
            </w:r>
          </w:p>
          <w:p w:rsidR="00461C54" w:rsidRPr="00665BED" w:rsidRDefault="00461C54" w:rsidP="00665BED">
            <w:pPr>
              <w:tabs>
                <w:tab w:val="left" w:pos="207"/>
              </w:tabs>
              <w:ind w:firstLine="709"/>
              <w:jc w:val="both"/>
            </w:pPr>
            <w:r w:rsidRPr="00665BED">
              <w:t xml:space="preserve"> - работать по плану, корректировать свою деятельность.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52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Мягкий знак после шипящих в глаголах.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правила правописания мягкого знака после шипящих в глаголах.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осуществлять анализ и синтез;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стремиться к совершенствованию собственной речи.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53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Мягкий знак после шипящих в глаголах.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правила правописания мягкого знака после шипящих в глаголах.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осуществлять анализ и синтез;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стремиться к совершенствованию собственной речи.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54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 xml:space="preserve">Текст – описание 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t>-создавать текст-описание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адекватно использовать речевые средства для решения коммуникативных задач;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определять степень успешности своей работы;</w:t>
            </w:r>
          </w:p>
          <w:p w:rsidR="00461C54" w:rsidRPr="00665BED" w:rsidRDefault="00461C54" w:rsidP="00665BED">
            <w:pPr>
              <w:tabs>
                <w:tab w:val="left" w:pos="207"/>
              </w:tabs>
              <w:ind w:firstLine="709"/>
              <w:jc w:val="both"/>
            </w:pPr>
            <w:r w:rsidRPr="00665BED">
              <w:t>- перерабатывать и преобразовывать информацию из одной формы в другую.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55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D75EDB">
              <w:t xml:space="preserve">Правописание </w:t>
            </w:r>
          </w:p>
          <w:p w:rsidR="00461C54" w:rsidRPr="00D75EDB" w:rsidRDefault="00461C54" w:rsidP="00665BED">
            <w:pPr>
              <w:ind w:firstLine="709"/>
              <w:jc w:val="both"/>
            </w:pPr>
            <w:r w:rsidRPr="00D75EDB">
              <w:t>-ться и -тся в глаголах.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 применять</w:t>
            </w:r>
            <w:r w:rsidRPr="00665BED">
              <w:t xml:space="preserve"> правила правописания </w:t>
            </w:r>
            <w:r w:rsidRPr="00665BED">
              <w:br/>
              <w:t xml:space="preserve">-ться и </w:t>
            </w:r>
            <w:r w:rsidRPr="00665BED">
              <w:br/>
              <w:t>-тся в глаголах.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осуществлять анализ и синтез;</w:t>
            </w:r>
          </w:p>
          <w:p w:rsidR="00461C54" w:rsidRPr="00665BED" w:rsidRDefault="00461C54" w:rsidP="00665BED">
            <w:pPr>
              <w:tabs>
                <w:tab w:val="left" w:pos="207"/>
              </w:tabs>
              <w:ind w:firstLine="709"/>
              <w:jc w:val="both"/>
            </w:pPr>
            <w:r w:rsidRPr="00665BED">
              <w:t>- стремиться к совершенствованию собственной речи.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56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D75EDB">
              <w:t xml:space="preserve">Правописание </w:t>
            </w:r>
          </w:p>
          <w:p w:rsidR="00461C54" w:rsidRPr="00D75EDB" w:rsidRDefault="00461C54" w:rsidP="00665BED">
            <w:pPr>
              <w:ind w:firstLine="709"/>
              <w:jc w:val="both"/>
            </w:pPr>
            <w:r w:rsidRPr="00D75EDB">
              <w:t>-ться и -тся в глаголах.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-применять</w:t>
            </w:r>
            <w:r w:rsidRPr="00665BED">
              <w:t xml:space="preserve"> правила правописания </w:t>
            </w:r>
            <w:r w:rsidRPr="00665BED">
              <w:br/>
              <w:t xml:space="preserve">-ться и </w:t>
            </w:r>
            <w:r w:rsidRPr="00665BED">
              <w:br/>
              <w:t>-тся в глаголах.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осуществлять анализ и синтез;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стремиться к совершенствованию собственной речи.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57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D75EDB">
              <w:t xml:space="preserve">Текст 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>составлять план, озаглавливать и письменно пересказывать текст.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Знать признаки текста 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58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D75EDB">
              <w:rPr>
                <w:bCs/>
              </w:rPr>
              <w:t xml:space="preserve">Контрольная работа (Диктант№ 3)  Тема: ь после шипящих в глаголах, -тся и </w:t>
            </w:r>
          </w:p>
          <w:p w:rsidR="00461C54" w:rsidRPr="00D75EDB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D75EDB">
              <w:rPr>
                <w:bCs/>
              </w:rPr>
              <w:t>-ться в глаголах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-</w:t>
            </w:r>
            <w:r w:rsidRPr="00665BED">
              <w:t>писать под диктовку текст объёмом 75-80 слов в соответствии с изученными правилами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определять степень успешности своей работы;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работать по плану, корректировать свою деятельность.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lastRenderedPageBreak/>
              <w:t>59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D75EDB">
              <w:t xml:space="preserve">Работа над ошибками 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устанавливать причинно-следственные связи;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оформлять свои мысли в устной и письменной форме с учетом речевой ситуации;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 - работать по плану, корректировать свою деятельность.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60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Спряжение глаголов.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- Овладеть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практическим способом определения спряжения глаголов.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осуществлять анализ и синтез;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стремиться к совершенствованию собственной речи.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61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Спряжение глаголов.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Овладеть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практическим способом определения спряжения глаголов.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осуществлять анализ и синтез;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стремиться к совершенствованию собственной речи.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62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  <w:rPr>
                <w:bCs/>
              </w:rPr>
            </w:pPr>
            <w:r w:rsidRPr="00D75EDB">
              <w:t>Спряжение глаголов.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Овладеть: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 xml:space="preserve"> практическим способом определения спряжения глаголов.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осуществлять анализ и синтез;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стремиться к совершенствованию собственной речи.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63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Правописание глаголов.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 xml:space="preserve"> правила правописания глаголов начальной формы, не с глаголами.</w:t>
            </w:r>
          </w:p>
          <w:p w:rsidR="00461C54" w:rsidRPr="00665BED" w:rsidRDefault="00461C54" w:rsidP="00665BED">
            <w:pPr>
              <w:ind w:firstLine="709"/>
              <w:jc w:val="both"/>
              <w:rPr>
                <w:lang w:eastAsia="en-US"/>
              </w:rPr>
            </w:pPr>
            <w:r w:rsidRPr="00665BED">
              <w:rPr>
                <w:lang w:eastAsia="en-US"/>
              </w:rPr>
              <w:t>- устанавливать причинно-следственные связи;</w:t>
            </w:r>
          </w:p>
          <w:p w:rsidR="00461C54" w:rsidRPr="00665BED" w:rsidRDefault="00461C54" w:rsidP="00665BED">
            <w:pPr>
              <w:ind w:firstLine="709"/>
              <w:jc w:val="both"/>
              <w:rPr>
                <w:lang w:eastAsia="en-US"/>
              </w:rPr>
            </w:pPr>
            <w:r w:rsidRPr="00665BED">
              <w:rPr>
                <w:lang w:eastAsia="en-US"/>
              </w:rPr>
              <w:t>- оформлять свои мысли в устной и письменной форме с учетом речевой ситуации;</w:t>
            </w:r>
          </w:p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rPr>
                <w:lang w:eastAsia="en-US"/>
              </w:rPr>
              <w:t xml:space="preserve"> - работать по плану, корректировать свою деятельность.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64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  <w:rPr>
                <w:bCs/>
              </w:rPr>
            </w:pPr>
            <w:r w:rsidRPr="00D75EDB">
              <w:rPr>
                <w:bCs/>
              </w:rPr>
              <w:t xml:space="preserve">Контрольная работа № 4 (Диктант)  по теме «Правописание глаголов».   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использовать приобретённые знания и умения в практической деятельности.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определять степень успешности своей работы;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работать по плану, корректировать свою деятельность.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65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Анализ контрольной работы и работа над ошибками.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использовать приобретенные знания и умения в практической деятельности.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определять степень успешности своей работы.</w:t>
            </w:r>
          </w:p>
          <w:p w:rsidR="00461C54" w:rsidRPr="00665BED" w:rsidRDefault="00461C54" w:rsidP="00665BED">
            <w:pPr>
              <w:tabs>
                <w:tab w:val="left" w:pos="207"/>
              </w:tabs>
              <w:ind w:firstLine="709"/>
              <w:jc w:val="both"/>
            </w:pP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66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Приём противопоставления в тексте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-</w:t>
            </w:r>
            <w:r w:rsidRPr="00665BED">
              <w:t>создавать небольшой текст по заданной тематике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слушать и слышать других, быть готовым корректировать свою точку зрения;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устанавливать причинно-следственные связи.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67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  <w:rPr>
                <w:bCs/>
              </w:rPr>
            </w:pPr>
            <w:r w:rsidRPr="00D75EDB">
              <w:t>Правописание безударных окончаний глаголов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правила правописания безударных личных окончаний глаголов                       (1 и 2 спряжения).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составлять план решения учебной проблемы;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адекватно использовать речевые средства для решения коммуникативных задач;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- строить рассуждения 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68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bookmarkStart w:id="0" w:name="OLE_LINK1"/>
            <w:r w:rsidRPr="00D75EDB">
              <w:t xml:space="preserve">Правописание безударных </w:t>
            </w:r>
            <w:r w:rsidRPr="00D75EDB">
              <w:lastRenderedPageBreak/>
              <w:t>окончаний глаголов.</w:t>
            </w:r>
            <w:bookmarkEnd w:id="0"/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lastRenderedPageBreak/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правила правописания безударных личных окончаний глаголов                       (1 и 2 спряжения).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lastRenderedPageBreak/>
              <w:t>- составлять план решения учебной проблемы;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адекватно использовать речевые средства для решения коммуникативных задач;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- строить рассуждения 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lastRenderedPageBreak/>
              <w:t>69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Правописание безударных окончаний глаголов.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 xml:space="preserve"> правила правописания безударных личных окончаний глаголов                       (1 и 2 спряжения).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составлять план решения учебной проблемы;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адекватно использовать речевые средства для решения коммуникативных задач;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- строить рассуждения 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70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 xml:space="preserve">Правописание безударных окончаний глаголов. 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Применять: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правила правописания безударных личных окончаний глаголов                       (1 и 2 спряжения).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составлять план решения учебной проблемы;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адекватно использовать речевые средства для решения коммуникативных задач;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- строить рассуждения 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71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rPr>
                <w:bCs/>
              </w:rPr>
              <w:t>Контрольное списывание</w:t>
            </w:r>
            <w:r w:rsidRPr="00D75EDB">
              <w:t xml:space="preserve"> текста по теме «Правописание глаголов» 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-</w:t>
            </w:r>
            <w:r w:rsidRPr="00665BED">
              <w:t>без ошибок списывать несложный текст объёмом 70–90 слов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определять степень успешности своей работы;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работать по плану, корректировать свою деятельность.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72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D75EDB">
              <w:rPr>
                <w:bCs/>
              </w:rPr>
              <w:t>Диагностическое обследование</w:t>
            </w:r>
          </w:p>
          <w:p w:rsidR="00461C54" w:rsidRPr="00D75EDB" w:rsidRDefault="00461C54" w:rsidP="00665BED">
            <w:pPr>
              <w:ind w:firstLine="709"/>
              <w:jc w:val="both"/>
            </w:pPr>
            <w:r w:rsidRPr="00D75EDB">
              <w:rPr>
                <w:bCs/>
              </w:rPr>
              <w:t>№ 2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 xml:space="preserve">использовать приобретенные знания и умения в практической деятельности 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определять степень успешности своей работы;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работать по плану, корректировать свою деятельность.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73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D75EDB">
              <w:t xml:space="preserve">Работа над ошибками. Повторение 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определять степень успешности своей работы.</w:t>
            </w:r>
          </w:p>
          <w:p w:rsidR="00461C54" w:rsidRPr="00665BED" w:rsidRDefault="00461C54" w:rsidP="00665BED">
            <w:pPr>
              <w:tabs>
                <w:tab w:val="left" w:pos="207"/>
              </w:tabs>
              <w:ind w:firstLine="709"/>
              <w:jc w:val="both"/>
            </w:pP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74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 xml:space="preserve">Текст. Роль слов в тексте  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-</w:t>
            </w:r>
            <w:r w:rsidRPr="00665BED">
              <w:t>находить языковые средства, делающие текст выразительным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адекватно использовать речевые средства для решения коммуникативных задач;</w:t>
            </w:r>
          </w:p>
          <w:p w:rsidR="00461C54" w:rsidRPr="00665BED" w:rsidRDefault="00461C54" w:rsidP="00665BED">
            <w:pPr>
              <w:ind w:firstLine="709"/>
              <w:jc w:val="both"/>
            </w:pP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75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  <w:rPr>
                <w:bCs/>
              </w:rPr>
            </w:pPr>
            <w:r w:rsidRPr="00D75EDB">
              <w:rPr>
                <w:bCs/>
              </w:rPr>
              <w:t xml:space="preserve">Контрольная работа № 5 Диктант     за </w:t>
            </w:r>
            <w:r w:rsidRPr="00D75EDB">
              <w:rPr>
                <w:bCs/>
                <w:lang w:val="en-US"/>
              </w:rPr>
              <w:t>I</w:t>
            </w:r>
            <w:r w:rsidRPr="00D75EDB">
              <w:rPr>
                <w:bCs/>
              </w:rPr>
              <w:t xml:space="preserve"> полугодие.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 xml:space="preserve"> использовать приобретённые знания и умения в практической деятельности.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устанавливать причинно-следственные связи;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оформлять свои мысли в устной и письменной форме с учетом речевой ситуации;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 - работать по плану, корректировать свою деятельность.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76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Анализ диктанта и работа над ошибками.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проверять данную орфограмму.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определять степень успешности своей работы.</w:t>
            </w:r>
          </w:p>
          <w:p w:rsidR="00461C54" w:rsidRPr="00665BED" w:rsidRDefault="00461C54" w:rsidP="00665BED">
            <w:pPr>
              <w:ind w:firstLine="709"/>
              <w:jc w:val="both"/>
            </w:pP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77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Правописание глаголов.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 xml:space="preserve"> применять правила правописания безударных личных окончаний глаголов.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составлять план решения учебной проблемы;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адекватно использовать речевые средства для решения коммуникативных задач;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- строить рассуждения 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lastRenderedPageBreak/>
              <w:t>78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Правописание глаголов.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 xml:space="preserve"> применять правила правописания безударных личных окончаний глаголов.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составлять план решения учебной проблемы;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адекватно использовать речевые средства для решения коммуникативных задач;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- строить рассуждения 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79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Правописание глаголов.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применять правила правописания безударных личных окончаний глаголов.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составлять план решения учебной проблемы;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адекватно использовать речевые средства для решения коммуникативных задач;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- строить рассуждения 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80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  <w:rPr>
                <w:bCs/>
              </w:rPr>
            </w:pPr>
            <w:r w:rsidRPr="00D75EDB">
              <w:t>Настоящее время глагола.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 xml:space="preserve"> изменять глаголы по временам.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устанавливать причинно-следственные связи;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оформлять свои мысли в устной и письменной форме с учетом речевой ситуации.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81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  <w:rPr>
                <w:bCs/>
              </w:rPr>
            </w:pPr>
            <w:r w:rsidRPr="00D75EDB">
              <w:t>Правописание суффиксов глаголов.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правила правописания суффиксов глаголов.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устанавливать причинно-следственные связи;</w:t>
            </w:r>
          </w:p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- оформлять свои мысли в устной и письменной форме с учетом речевой ситуации.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82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Прошедшее время глагола.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изменять глаголы по временам.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определять степень успешности своей работы.</w:t>
            </w:r>
          </w:p>
          <w:p w:rsidR="00461C54" w:rsidRPr="00665BED" w:rsidRDefault="00461C54" w:rsidP="00665BED">
            <w:pPr>
              <w:ind w:firstLine="709"/>
              <w:jc w:val="both"/>
            </w:pP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83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Прошедшее время глагола.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изменять глаголы по временам.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определять степень успешности своей работы.</w:t>
            </w:r>
          </w:p>
          <w:p w:rsidR="00461C54" w:rsidRPr="00665BED" w:rsidRDefault="00461C54" w:rsidP="00665BED">
            <w:pPr>
              <w:ind w:firstLine="709"/>
              <w:jc w:val="both"/>
            </w:pP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84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rPr>
                <w:bCs/>
              </w:rPr>
              <w:t>Обучающее изложение с элементами сочинения</w:t>
            </w:r>
            <w:r w:rsidRPr="00D75EDB">
              <w:t xml:space="preserve"> по теме «Правописание  глаголов»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письменно пересказывать текст (обучающее изложение).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адекватно использовать речевые средства для решения коммуникативных задач;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определять степень успешности своей работы;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перерабатывать и преобразовывать информацию из одной формы в другую.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85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Работа над ошибками изложения.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 xml:space="preserve"> использовать приобретённые знания и умения в практической деятельности.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определять степень успешности своей работы.</w:t>
            </w:r>
          </w:p>
          <w:p w:rsidR="00461C54" w:rsidRPr="00665BED" w:rsidRDefault="00461C54" w:rsidP="00665BED">
            <w:pPr>
              <w:ind w:firstLine="709"/>
              <w:jc w:val="both"/>
            </w:pP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86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  <w:rPr>
                <w:bCs/>
              </w:rPr>
            </w:pPr>
            <w:r w:rsidRPr="00D75EDB">
              <w:t>Правописание суффиксов глаголов.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 правила правописания суффиксов глаголов.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составлять план решения учебной проблемы;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адекватно использовать речевые средства для решения коммуникативных задач;</w:t>
            </w:r>
          </w:p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 xml:space="preserve">- строить рассуждения 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87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  <w:rPr>
                <w:bCs/>
              </w:rPr>
            </w:pPr>
            <w:r w:rsidRPr="00D75EDB">
              <w:t>Будущее время глагола.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 xml:space="preserve"> глаголы различать будущего времени.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составлять план решения учебной проблемы;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адекватно использовать речевые средства для решения коммуникативных задач;</w:t>
            </w:r>
          </w:p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- строить рассуждения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88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Правописание Суффиксов глаголов.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правила правописания суффиксов глаголов.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составлять план решения учебной проблемы;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адекватно использовать речевые средства для решения коммуникативных задач;</w:t>
            </w:r>
          </w:p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lastRenderedPageBreak/>
              <w:t>- строить рассуждения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lastRenderedPageBreak/>
              <w:t>89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Изменение глаголов по временам.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 xml:space="preserve"> различать время глагола, изменять глаголы по временам.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извлекать информацию, представленную в разных формах;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самостоятельно формулировать тему и цели урока;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устанавливать причинно-следственные связи.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90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rPr>
                <w:bCs/>
              </w:rPr>
              <w:t xml:space="preserve">Обучающее изложение </w:t>
            </w:r>
            <w:r w:rsidRPr="00D75EDB">
              <w:t xml:space="preserve">с элементами сочинения по теме Правописание суффиксов глаголов  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-</w:t>
            </w:r>
            <w:r w:rsidRPr="00665BED">
              <w:t>письменно пересказывать текст с элементами сочинения (обучающее изложение)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составлять план решения учебной проблемы;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адекватно использовать речевые средства для решения коммуникативных задач;</w:t>
            </w:r>
          </w:p>
          <w:p w:rsidR="00461C54" w:rsidRPr="00665BED" w:rsidRDefault="00461C54" w:rsidP="00665BED">
            <w:pPr>
              <w:tabs>
                <w:tab w:val="left" w:pos="207"/>
              </w:tabs>
              <w:ind w:firstLine="709"/>
              <w:jc w:val="both"/>
            </w:pPr>
            <w:r w:rsidRPr="00665BED">
              <w:t xml:space="preserve">- строить рассуждения 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91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Наклонение глагола. Изъявительное наклонение.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понятия наклонение глагола, изъявительное наклонение.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извлекать информацию, представленную в разных формах;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интерес к изучению языка;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самостоятельно формулировать тему и цели урока;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устанавливать причинно-следственные связи.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92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 xml:space="preserve">Условное наклонение глагола 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>наклонение глагола, условное наклонение.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устанавливать причинно-следственные связи;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оформлять свои мысли в устной и письменной форме с учетом речевой ситуации.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93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  <w:rPr>
                <w:bCs/>
              </w:rPr>
            </w:pPr>
            <w:r w:rsidRPr="00D75EDB">
              <w:t>Правописание окончаний глаголов в прошедшем времени.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 xml:space="preserve"> применять правила правописания 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окончаний глаголов в прошедшем времени.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составлять план решения учебной проблемы;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адекватно использовать речевые средства для решения коммуникативных задач;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- строить рассуждения 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94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  <w:rPr>
                <w:bCs/>
              </w:rPr>
            </w:pPr>
            <w:r w:rsidRPr="00D75EDB">
              <w:t>Правописание окончаний глаголов в прошедшем времени.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применять правила правописания 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окончаний глаголов в прошедшем времени.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составлять план решения учебной проблемы;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адекватно использовать речевые средства для решения коммуникативных задач;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строить рассуждения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95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 xml:space="preserve">Текст 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Уметь создавать текст.</w:t>
            </w:r>
          </w:p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</w:rPr>
            </w:pPr>
            <w:r w:rsidRPr="00665BED">
              <w:t>Знать признаки текста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устанавливать причинно-следственные связи;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оформлять свои мысли в устной и письменной форме с учетом речевой ситуации.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96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Повелительное наклонение глагола.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 </w:t>
            </w:r>
            <w:r w:rsidRPr="00665BED">
              <w:t>различать наклонение глагола.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устанавливать причинно-следственные связи;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оформлять свои мысли в устной и письменной форме с учетом речевой ситуации.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97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Повелительное наклонение глагола.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различать наклонение глагола.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устанавливать причинно-следственные связи;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оформлять свои мысли в устной и письменной форме с учетом речевой ситуации.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lastRenderedPageBreak/>
              <w:t>98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Словообразование глаголов.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 xml:space="preserve"> различать способы образования глаголов.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извлекать информацию, представленную в разных формах;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самостоятельно формулировать тему и цели урока;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устанавливать причинно-следственные связи.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99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rPr>
                <w:bCs/>
              </w:rPr>
              <w:t>Обучающее сочинение</w:t>
            </w:r>
            <w:r w:rsidRPr="00D75EDB">
              <w:t xml:space="preserve"> по теме «Текст. Учимся писать сочинения» 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 xml:space="preserve">-создавать текст 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адекватно использовать речевые средства для решения коммуникативных задач;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определять степень успешности своей работы;</w:t>
            </w:r>
          </w:p>
          <w:p w:rsidR="00461C54" w:rsidRPr="00665BED" w:rsidRDefault="00461C54" w:rsidP="00665BED">
            <w:pPr>
              <w:tabs>
                <w:tab w:val="left" w:pos="207"/>
              </w:tabs>
              <w:ind w:firstLine="709"/>
              <w:jc w:val="both"/>
            </w:pPr>
            <w:r w:rsidRPr="00665BED">
              <w:t>- перерабатывать и преобразовывать информацию из одной формы в другую.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100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Глагол в предложении.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 xml:space="preserve"> определять значение глагола в предложении.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составлять план решения учебной проблемы;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адекватно использовать речевые средства для решения коммуникативных задач;</w:t>
            </w:r>
          </w:p>
          <w:p w:rsidR="00461C54" w:rsidRPr="00665BED" w:rsidRDefault="00461C54" w:rsidP="00665BED">
            <w:pPr>
              <w:tabs>
                <w:tab w:val="left" w:pos="207"/>
              </w:tabs>
              <w:ind w:firstLine="709"/>
              <w:jc w:val="both"/>
            </w:pPr>
            <w:r w:rsidRPr="00665BED">
              <w:t xml:space="preserve">- строить рассуждения 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101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Глагол в предложении.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 xml:space="preserve"> определять значение глагола в предложении.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составлять план решения учебной проблемы;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адекватно использовать речевые средства для решения коммуникативных задач;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- строить рассуждения 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102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  <w:rPr>
                <w:bCs/>
              </w:rPr>
            </w:pPr>
            <w:r w:rsidRPr="00D75EDB">
              <w:t>Правописание глаголов.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 xml:space="preserve"> применять правила правописания глаголов.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устанавливать причинно-следственные связи;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оформлять свои мысли в устной и письменной форме с учетом речевой ситуации.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103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  <w:rPr>
                <w:bCs/>
              </w:rPr>
            </w:pPr>
            <w:r w:rsidRPr="00D75EDB">
              <w:t>Правописание глаголов.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 xml:space="preserve"> применять правила правописания глаголов.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устанавливать причинно-следственные связи;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оформлять свои мысли в устной и письменной форме с учетом речевой ситуации.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104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  <w:rPr>
                <w:bCs/>
              </w:rPr>
            </w:pPr>
            <w:r w:rsidRPr="00D75EDB">
              <w:t>Работа над правильностью и точностью письменной речи.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признаки текста.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Практически овладеть диалогической речью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устанавливать причинно-следственные связи;</w:t>
            </w:r>
          </w:p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- оформлять свои мысли в устной и письменной форме с учетом речевой ситуации.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105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  <w:rPr>
                <w:bCs/>
              </w:rPr>
            </w:pPr>
            <w:r w:rsidRPr="00D75EDB">
              <w:t>Морфологический разбор глагола.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Характеризовать</w:t>
            </w:r>
            <w:r w:rsidRPr="00665BED">
              <w:t xml:space="preserve"> глагол как часть речи (значение и морфологические признаки).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устанавливать причинно-следственные связи;</w:t>
            </w:r>
          </w:p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- оформлять свои мысли в устной и письменной форме с учетом речевой ситуации.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106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  <w:rPr>
                <w:bCs/>
              </w:rPr>
            </w:pPr>
            <w:r w:rsidRPr="00D75EDB">
              <w:rPr>
                <w:bCs/>
              </w:rPr>
              <w:t>Контрольная работа № 6 (Диктант)   по теме «Глагол».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 xml:space="preserve"> использовать приобретенные знания и умения в практической деятельности.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определять степень успешности своей работы;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работать по плану, корректировать свою деятельность.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107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Анализ контрольной работы и работа над ошибками.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>проверять данную орфограмму.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определять степень успешности своей работы.</w:t>
            </w:r>
          </w:p>
          <w:p w:rsidR="00461C54" w:rsidRPr="00665BED" w:rsidRDefault="00461C54" w:rsidP="00665BED">
            <w:pPr>
              <w:tabs>
                <w:tab w:val="left" w:pos="207"/>
              </w:tabs>
              <w:ind w:firstLine="709"/>
              <w:jc w:val="both"/>
            </w:pP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108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Повторение. Проверь себя.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-</w:t>
            </w:r>
            <w:r w:rsidRPr="00665BED">
              <w:t xml:space="preserve">анализировать и характеризовать звуки речи, различать гласные и согласные звуки, гласные ударные и </w:t>
            </w:r>
            <w:r w:rsidRPr="00665BED">
              <w:lastRenderedPageBreak/>
              <w:t>безударные, согласные твёрдые–мягкие, звонкие–глухие, парные–непарные; делить слова на слоги, выделять ударный звук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составлять план решения учебной проблемы;</w:t>
            </w:r>
          </w:p>
          <w:p w:rsidR="00461C54" w:rsidRPr="00665BED" w:rsidRDefault="00461C54" w:rsidP="00665BED">
            <w:pPr>
              <w:tabs>
                <w:tab w:val="left" w:pos="207"/>
              </w:tabs>
              <w:ind w:firstLine="709"/>
              <w:jc w:val="both"/>
            </w:pP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lastRenderedPageBreak/>
              <w:t>109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rPr>
                <w:bCs/>
              </w:rPr>
              <w:t>Обучающее изложение</w:t>
            </w:r>
            <w:r w:rsidRPr="00D75EDB">
              <w:t xml:space="preserve"> по теме «Текст. Учимся писать краткое изложение»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t>Практически овладеть диалогической и монологической формами речи, уметь выделять основной смысл текста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адекватно использовать речевые средства для решения коммуникативных задач;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интерес к письму, к созданию собственных текстов.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110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Наречие.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Различать: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 xml:space="preserve"> наречие как часть речи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извлекать информацию, представленную в разных формах;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интерес к изучению языка;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самостоятельно формулировать тему и цели урока;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устанавливать причинно-следственные связи.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111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Наречие. Значение наречий.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Различать: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 xml:space="preserve"> наречие как часть речи.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составлять план решения учебной проблемы;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адекватно использовать речевые средства для решения коммуникативных задач;</w:t>
            </w:r>
          </w:p>
          <w:p w:rsidR="00461C54" w:rsidRPr="00665BED" w:rsidRDefault="00461C54" w:rsidP="00665BED">
            <w:pPr>
              <w:tabs>
                <w:tab w:val="left" w:pos="207"/>
              </w:tabs>
              <w:ind w:firstLine="709"/>
              <w:jc w:val="both"/>
            </w:pPr>
            <w:r w:rsidRPr="00665BED">
              <w:t xml:space="preserve">- строить рассуждения 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112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Наречие.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Различать: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 xml:space="preserve"> наречие как часть речи.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извлекать информацию, представленную в разных формах;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интерес к изучению языка;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самостоятельно формулировать тему и цели урока;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устанавливать причинно-следственные связи.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113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  <w:rPr>
                <w:bCs/>
              </w:rPr>
            </w:pPr>
            <w:r w:rsidRPr="00D75EDB">
              <w:t>Как образуются наречия.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 xml:space="preserve"> способы образования наречий.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составлять план решения учебной проблемы;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адекватно использовать речевые средства для решения коммуникативных задач;</w:t>
            </w:r>
          </w:p>
          <w:p w:rsidR="00461C54" w:rsidRPr="00665BED" w:rsidRDefault="00461C54" w:rsidP="00665BED">
            <w:pPr>
              <w:tabs>
                <w:tab w:val="left" w:pos="207"/>
              </w:tabs>
              <w:ind w:firstLine="709"/>
              <w:jc w:val="both"/>
            </w:pPr>
            <w:r w:rsidRPr="00665BED">
              <w:t>- строить рассуждения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114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Правописание гласных на конце наречий.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Применять: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 xml:space="preserve"> правила правописания гласных на конце наречий.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извлекать информацию, представленную в разных формах;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самостоятельно формулировать тему и цели урока;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устанавливать причинно-следственные связи.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115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Правописание гласных на конце наречий.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Применять: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правила правописания гласных на конце наречий.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извлекать информацию, представленную в разных формах;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lastRenderedPageBreak/>
              <w:t>- самостоятельно формулировать тему и цели урока;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устанавливать причинно-следственные связи.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lastRenderedPageBreak/>
              <w:t>116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  <w:rPr>
                <w:bCs/>
              </w:rPr>
            </w:pPr>
            <w:r w:rsidRPr="00D75EDB">
              <w:rPr>
                <w:bCs/>
              </w:rPr>
              <w:t xml:space="preserve">Обучающее сочинение </w:t>
            </w:r>
            <w:r w:rsidRPr="00D75EDB">
              <w:t>по теме «Учимся писать сочинения»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 xml:space="preserve"> создавать текст (сочинение) на заданную тему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адекватно использовать речевые средства для решения коммуникативных задач;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определять степень успешности своей работы;</w:t>
            </w:r>
          </w:p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- перерабатывать и преобразовывать информацию из одной формы в другую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117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  <w:rPr>
                <w:bCs/>
              </w:rPr>
            </w:pPr>
            <w:r w:rsidRPr="00D75EDB">
              <w:t>Морфологический разбор наречий.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Характеризовать: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 xml:space="preserve"> наречие как часть речи.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составлять план решения учебной проблемы;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адекватно использовать речевые средства для решения коммуникативных задач;</w:t>
            </w:r>
          </w:p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118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Мягкий знак на конце наречий после шипящих.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Применять: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 xml:space="preserve"> правила правописания наречий на шипящую.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устанавливать причинно-следственные связи;</w:t>
            </w:r>
          </w:p>
          <w:p w:rsidR="00461C54" w:rsidRPr="00665BED" w:rsidRDefault="00461C54" w:rsidP="00665BED">
            <w:pPr>
              <w:tabs>
                <w:tab w:val="left" w:pos="207"/>
              </w:tabs>
              <w:ind w:firstLine="709"/>
              <w:jc w:val="both"/>
            </w:pPr>
            <w:r w:rsidRPr="00665BED">
              <w:t>- оформлять свои мысли в устной и письменной форме с учетом речевой ситуации.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119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Мягкий знак на конце слов после шипящих.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применять правила правописания мягкого знака на конце слов после шипящих.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составлять план решения учебной проблемы;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адекватно использовать речевые средства для решения коммуникативных задач;</w:t>
            </w:r>
          </w:p>
          <w:p w:rsidR="00461C54" w:rsidRPr="00665BED" w:rsidRDefault="00461C54" w:rsidP="00665BED">
            <w:pPr>
              <w:tabs>
                <w:tab w:val="left" w:pos="207"/>
              </w:tabs>
              <w:ind w:firstLine="709"/>
              <w:jc w:val="both"/>
            </w:pPr>
            <w:r w:rsidRPr="00665BED">
              <w:t xml:space="preserve">- строить рассуждения 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120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  <w:rPr>
                <w:bCs/>
              </w:rPr>
            </w:pPr>
            <w:r w:rsidRPr="00D75EDB">
              <w:t>Мягкий знак на конце слов после шипящих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 xml:space="preserve"> применять правила правописания мягкого знака на конце слов после шипящих.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составлять план решения учебной проблемы;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адекватно использовать речевые средства для решения коммуникативных задач;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- строить рассуждения 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121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rPr>
                <w:bCs/>
              </w:rPr>
              <w:t>Обучающее сочинение</w:t>
            </w:r>
            <w:r w:rsidRPr="00D75EDB">
              <w:t xml:space="preserve"> по теме «Текст. Учимся писать сочинения»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t>создавать окончание текста</w:t>
            </w:r>
          </w:p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- адекватно использовать речевые средства для решения коммуникативных задач;</w:t>
            </w:r>
          </w:p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 xml:space="preserve">- интерес к письму, к созданию собственных текстов 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122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  <w:rPr>
                <w:bCs/>
              </w:rPr>
            </w:pPr>
            <w:r w:rsidRPr="00D75EDB">
              <w:rPr>
                <w:bCs/>
              </w:rPr>
              <w:t>Контрольная работа (Диктант) № 7  по теме «Гласные на конце наречий, мягкий знак после шипящих».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>писать под диктовку в соответствии с изученными нормами правописания.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определять степень успешности своей работы;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работать по плану, корректировать свою деятельность.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123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Анализ диктанта и работа над ошибками.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>проверять данную орфограмму.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адекватно использовать речевые средства для решения коммуникативных задач;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определять степень успешности своей работы;</w:t>
            </w:r>
          </w:p>
          <w:p w:rsidR="00461C54" w:rsidRPr="00665BED" w:rsidRDefault="00461C54" w:rsidP="00665BED">
            <w:pPr>
              <w:tabs>
                <w:tab w:val="left" w:pos="207"/>
              </w:tabs>
              <w:ind w:firstLine="709"/>
              <w:jc w:val="both"/>
            </w:pPr>
            <w:r w:rsidRPr="00665BED">
              <w:t>- перерабатывать и преобразовывать информацию из одной формы в другую.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124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Имя числительное.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Различать: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 xml:space="preserve"> имя числительное как часть речи.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lastRenderedPageBreak/>
              <w:t>- устанавливать причинно-следственные связи;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оформлять свои мысли в устной и письменной форме с учетом речевой ситуации.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lastRenderedPageBreak/>
              <w:t>125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Имя числительное.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Различать: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 xml:space="preserve"> имя числительное как часть речи.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устанавливать причинно-следственные связи;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оформлять свои мысли в устной и письменной форме с учетом речевой ситуации 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126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  <w:rPr>
                <w:bCs/>
              </w:rPr>
            </w:pPr>
            <w:r w:rsidRPr="00D75EDB">
              <w:rPr>
                <w:bCs/>
              </w:rPr>
              <w:t>Контрольная работа № 8 (Диктант) по изученным темам   3 четверти.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>писать под диктовку в соответствии с изученными нормами правописания.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определять степень успешности своей работы;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работать по плану, корректировать свою деятельность.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127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Анализ диктанта и работа над ошибками.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проверять данную орфограмму.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адекватно использовать речевые средства для решения коммуникативных задач;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определять степень успешности своей работы;</w:t>
            </w:r>
          </w:p>
          <w:p w:rsidR="00461C54" w:rsidRPr="00665BED" w:rsidRDefault="00461C54" w:rsidP="00665BED">
            <w:pPr>
              <w:tabs>
                <w:tab w:val="left" w:pos="207"/>
              </w:tabs>
              <w:ind w:firstLine="709"/>
              <w:jc w:val="both"/>
            </w:pPr>
            <w:r w:rsidRPr="00665BED">
              <w:t>- перерабатывать и преобразовывать информацию из одной формы в другую.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128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  <w:rPr>
                <w:bCs/>
              </w:rPr>
            </w:pPr>
            <w:r w:rsidRPr="00D75EDB">
              <w:rPr>
                <w:bCs/>
              </w:rPr>
              <w:t xml:space="preserve">Обучающее изложение </w:t>
            </w:r>
            <w:r w:rsidRPr="00D75EDB">
              <w:t>по теме «Текст. Учимся писать изложения»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использовать средства языка в речи в соответствии с условиями общения.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адекватно использовать речевые средства для решения коммуникативных задач;</w:t>
            </w:r>
          </w:p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129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 xml:space="preserve">Изменение имён числительных. 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изменять имена числительные по падежам..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устанавливать причинно-следственные связи;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оформлять свои мысли в устной и письменной форме с учетом речевой ситуации;</w:t>
            </w:r>
          </w:p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 xml:space="preserve"> - работать по плану, корректировать свою деятельность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130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Слитное и раздельное написание числительных.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 </w:t>
            </w:r>
            <w:r w:rsidRPr="00665BED">
              <w:t>правила слитного и раздельного написания числительных.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устанавливать причинно-следственные связи;</w:t>
            </w:r>
          </w:p>
          <w:p w:rsidR="00461C54" w:rsidRPr="00665BED" w:rsidRDefault="00461C54" w:rsidP="00665BED">
            <w:pPr>
              <w:tabs>
                <w:tab w:val="left" w:pos="207"/>
              </w:tabs>
              <w:ind w:firstLine="709"/>
              <w:jc w:val="both"/>
            </w:pPr>
            <w:r w:rsidRPr="00665BED">
              <w:t>- оформлять свои мысли в устной и письменной форме с учетом речевой ситуации.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131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Правописание мягкого знака в числительных.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>правила правописания мягкого знака в числительных.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устанавливать причинно-следственные связи;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оформлять свои мысли в устной и письменной форме с учетом речевой ситуации;</w:t>
            </w:r>
          </w:p>
          <w:p w:rsidR="00461C54" w:rsidRPr="00665BED" w:rsidRDefault="00461C54" w:rsidP="00665BED">
            <w:pPr>
              <w:tabs>
                <w:tab w:val="left" w:pos="207"/>
              </w:tabs>
              <w:ind w:firstLine="709"/>
              <w:jc w:val="both"/>
            </w:pPr>
            <w:r w:rsidRPr="00665BED">
              <w:t xml:space="preserve"> - работать по плану, корректировать свою деятельность 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132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Правописание числительных.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 xml:space="preserve"> применять правила правописания падежных окончаний количественных и порядковых числительных.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устанавливать причинно-следственные связи;</w:t>
            </w:r>
          </w:p>
          <w:p w:rsidR="00461C54" w:rsidRPr="00665BED" w:rsidRDefault="00461C54" w:rsidP="00665BED">
            <w:pPr>
              <w:tabs>
                <w:tab w:val="left" w:pos="207"/>
              </w:tabs>
              <w:ind w:firstLine="709"/>
              <w:jc w:val="both"/>
            </w:pPr>
            <w:r w:rsidRPr="00665BED">
              <w:t>- оформлять свои мысли в устной и письменной форме с учетом речевой ситуации.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133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  <w:rPr>
                <w:bCs/>
              </w:rPr>
            </w:pPr>
            <w:r w:rsidRPr="00D75EDB">
              <w:rPr>
                <w:bCs/>
              </w:rPr>
              <w:t xml:space="preserve">Обучающее сочинение </w:t>
            </w:r>
            <w:r w:rsidRPr="00D75EDB">
              <w:t>по теме «Текст.  Учимся писать сочинения»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 xml:space="preserve"> создавать текст на заданную тему</w:t>
            </w:r>
          </w:p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t xml:space="preserve">Знать признаки текста 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устанавливать причинно-следственные связи;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- оформлять свои мысли в устной и письменной </w:t>
            </w:r>
            <w:r w:rsidRPr="00665BED">
              <w:lastRenderedPageBreak/>
              <w:t>форме с учетом речевой ситуации.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lastRenderedPageBreak/>
              <w:t>134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  <w:rPr>
                <w:bCs/>
              </w:rPr>
            </w:pPr>
            <w:r w:rsidRPr="00D75EDB">
              <w:rPr>
                <w:bCs/>
              </w:rPr>
              <w:t>Контрольная работа № 9 (Диктант)  по теме «Имя числительное, наречие, глагол».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использовать приобретенные знания и умения в практической деятельности.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определять степень успешности своей работы;</w:t>
            </w:r>
          </w:p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- работать по плану, корректировать свою деятельность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135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 xml:space="preserve">Работа над ошибками </w:t>
            </w:r>
          </w:p>
          <w:p w:rsidR="00461C54" w:rsidRPr="00D75EDB" w:rsidRDefault="00461C54" w:rsidP="00665BED">
            <w:pPr>
              <w:ind w:firstLine="709"/>
              <w:jc w:val="both"/>
              <w:rPr>
                <w:bCs/>
              </w:rPr>
            </w:pPr>
            <w:r w:rsidRPr="00D75EDB">
              <w:t>Повторяем правила правописания мягкого знака в словах.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применять правила правописания мягкого знака в словах.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устанавливать причинно-следственные связи;</w:t>
            </w:r>
          </w:p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- оформлять свои мысли в устной и письменной форме с учетом речевой ситуации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136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Связь слов в предложении.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устанавливать причинно-следственные связи;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оформлять свои мысли в устной и письменной форме с учетом речевой ситуации.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137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Словосочетание.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различать словосочетания.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устанавливать причинно-следственные связи;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оформлять свои мысли в устной и письменной форме с учетом речевой ситуации;</w:t>
            </w:r>
          </w:p>
          <w:p w:rsidR="00461C54" w:rsidRPr="00665BED" w:rsidRDefault="00461C54" w:rsidP="00665BED">
            <w:pPr>
              <w:tabs>
                <w:tab w:val="left" w:pos="207"/>
              </w:tabs>
              <w:ind w:firstLine="709"/>
              <w:jc w:val="both"/>
            </w:pPr>
            <w:r w:rsidRPr="00665BED">
              <w:t xml:space="preserve"> - работать по плану, корректировать свою деятельность.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138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Слово. Словосочетание. Предложение.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различать слово, словосочетание и предложение.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устанавливать причинно-следственные связи;</w:t>
            </w:r>
          </w:p>
          <w:p w:rsidR="00461C54" w:rsidRPr="00665BED" w:rsidRDefault="00461C54" w:rsidP="00665BED">
            <w:pPr>
              <w:tabs>
                <w:tab w:val="left" w:pos="207"/>
              </w:tabs>
              <w:ind w:firstLine="709"/>
              <w:jc w:val="both"/>
            </w:pPr>
            <w:r w:rsidRPr="00665BED">
              <w:t>- оформлять свои мысли в устной и письменной форме с учетом речевой ситуации.</w:t>
            </w:r>
          </w:p>
        </w:tc>
      </w:tr>
      <w:tr w:rsidR="00461C54" w:rsidRPr="00665BED">
        <w:tc>
          <w:tcPr>
            <w:tcW w:w="10173" w:type="dxa"/>
            <w:gridSpan w:val="6"/>
          </w:tcPr>
          <w:p w:rsidR="00461C54" w:rsidRPr="00D75EDB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D75EDB">
              <w:rPr>
                <w:bCs/>
              </w:rPr>
              <w:t>Развитие речи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139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  <w:rPr>
                <w:bCs/>
              </w:rPr>
            </w:pPr>
            <w:r w:rsidRPr="00D75EDB">
              <w:rPr>
                <w:bCs/>
              </w:rPr>
              <w:t xml:space="preserve">Обучающее сочинение </w:t>
            </w:r>
            <w:r w:rsidRPr="00D75EDB">
              <w:t>по теме «Текст. Учимся писать сочинения»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>создавать текст-рассуждение на заданную тему</w:t>
            </w:r>
          </w:p>
          <w:p w:rsidR="00461C54" w:rsidRPr="00665BED" w:rsidRDefault="00461C54" w:rsidP="00665BED">
            <w:pPr>
              <w:ind w:firstLine="709"/>
              <w:jc w:val="both"/>
              <w:rPr>
                <w:lang w:eastAsia="en-US"/>
              </w:rPr>
            </w:pPr>
            <w:r w:rsidRPr="00665BED">
              <w:rPr>
                <w:lang w:eastAsia="en-US"/>
              </w:rPr>
              <w:t>- адекватно использовать речевые средства для решения коммуникативных задач;</w:t>
            </w:r>
          </w:p>
          <w:p w:rsidR="00461C54" w:rsidRPr="00665BED" w:rsidRDefault="00461C54" w:rsidP="00665BED">
            <w:pPr>
              <w:ind w:firstLine="709"/>
              <w:jc w:val="both"/>
              <w:rPr>
                <w:lang w:eastAsia="en-US"/>
              </w:rPr>
            </w:pPr>
            <w:r w:rsidRPr="00665BED">
              <w:rPr>
                <w:lang w:eastAsia="en-US"/>
              </w:rPr>
              <w:t>- интерес к письму, к созданию собственных текстов;</w:t>
            </w:r>
          </w:p>
          <w:p w:rsidR="00461C54" w:rsidRPr="00665BED" w:rsidRDefault="00461C54" w:rsidP="00665BED">
            <w:pPr>
              <w:ind w:firstLine="709"/>
              <w:jc w:val="both"/>
              <w:rPr>
                <w:lang w:eastAsia="en-US"/>
              </w:rPr>
            </w:pPr>
            <w:r w:rsidRPr="00665BED">
              <w:rPr>
                <w:lang w:eastAsia="en-US"/>
              </w:rPr>
              <w:t>- определять степень успешности своей работы;</w:t>
            </w:r>
          </w:p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rPr>
                <w:lang w:eastAsia="en-US"/>
              </w:rPr>
              <w:t>- перерабатывать и преобразовывать информацию из одной формы в другую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140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  <w:rPr>
                <w:bCs/>
              </w:rPr>
            </w:pPr>
            <w:r w:rsidRPr="00D75EDB">
              <w:t>Правописание слов в словосочетаниях.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правила правописания слов в словосочетаниях.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устанавливать причинно-следственные связи;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оформлять свои мысли в устной и письменной форме с учетом речевой ситуации;</w:t>
            </w:r>
          </w:p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 xml:space="preserve"> - работать по плану, корректировать свою деятельность.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141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  <w:rPr>
                <w:bCs/>
              </w:rPr>
            </w:pPr>
            <w:r w:rsidRPr="00D75EDB">
              <w:t>Связь слов в словосочетании. Согласование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находить словосочетания с согласованием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осуществлять анализ и синтез;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работать по плану, корректировать свою деятельность;</w:t>
            </w:r>
          </w:p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- высказывать и обосновывать свою точку зрения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142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  <w:rPr>
                <w:bCs/>
              </w:rPr>
            </w:pPr>
            <w:r w:rsidRPr="00D75EDB">
              <w:t>Правописание словосочетаний с типом связи «согласование».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применять правила правописания словосочетаний с типом связи согласование.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устанавливать причинно-следственные связи;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оформлять свои мысли в устной и письменной форме с учетом речевой ситуации;</w:t>
            </w:r>
          </w:p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lastRenderedPageBreak/>
              <w:t xml:space="preserve"> - работать по плану, корректировать свою деятельность 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lastRenderedPageBreak/>
              <w:t>143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  <w:rPr>
                <w:bCs/>
              </w:rPr>
            </w:pPr>
            <w:r w:rsidRPr="00D75EDB">
              <w:t>Связь слов в словосочетании. Управление.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находить словосочетания с управлением.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осуществлять анализ и синтез;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работать по плану, корректировать свою деятельность;</w:t>
            </w:r>
          </w:p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- высказывать и обосновывать свою точку зрения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144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  <w:rPr>
                <w:bCs/>
              </w:rPr>
            </w:pPr>
            <w:r w:rsidRPr="00D75EDB">
              <w:t>Правописание словосочетаний с типом связи «управление».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применять правила правописания словосочетаний с типом связи управление.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устанавливать причинно-следственные связи;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оформлять свои мысли в устной и письменной форме с учетом речевой ситуации;</w:t>
            </w:r>
          </w:p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 xml:space="preserve"> - работать по плану, корректировать свою деятельность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145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  <w:rPr>
                <w:bCs/>
              </w:rPr>
            </w:pPr>
            <w:r w:rsidRPr="00D75EDB">
              <w:rPr>
                <w:bCs/>
              </w:rPr>
              <w:t xml:space="preserve">Обучающее сочинение </w:t>
            </w:r>
            <w:r w:rsidRPr="00D75EDB">
              <w:t>по теме «Текст. Учимся писать сочинение-повествование  «В нашем классе».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>создавать текст на заданную тему.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адекватно использовать речевые средства для решения коммуникативных задач;</w:t>
            </w:r>
          </w:p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- интерес к письму, к созданию собственных текстов 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146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  <w:rPr>
                <w:bCs/>
              </w:rPr>
            </w:pPr>
            <w:r w:rsidRPr="00D75EDB">
              <w:t>Связь слов в словосочетании. Примыкание.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находить словосочетания с типом связи – примыкание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осуществлять анализ и синтез;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работать по плану, корректировать свою деятельность;</w:t>
            </w:r>
          </w:p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- высказывать и обосновывать свою точку зрения.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147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  <w:rPr>
                <w:bCs/>
              </w:rPr>
            </w:pPr>
            <w:r w:rsidRPr="00D75EDB">
              <w:t>Правописание словосочетаний с типом связи «примыкание».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применять правила правописания словосочетаний с типом связи примыкание.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осуществлять анализ и синтез;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работать по плану, корректировать свою деятельность;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высказывать и обосновывать свою точку зрения.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148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  <w:rPr>
                <w:bCs/>
              </w:rPr>
            </w:pPr>
            <w:r w:rsidRPr="00D75EDB">
              <w:rPr>
                <w:bCs/>
              </w:rPr>
              <w:t>Контрольное списывание по</w:t>
            </w:r>
            <w:r w:rsidRPr="00D75EDB">
              <w:t xml:space="preserve"> теме «Правописание изученных орфограмм»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 xml:space="preserve"> без ошибок списывать несложный текст объёмом 70–90 слов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устанавливать причинно-следственные связи;</w:t>
            </w:r>
          </w:p>
          <w:p w:rsidR="00461C54" w:rsidRPr="00665BED" w:rsidRDefault="00461C54" w:rsidP="00665BED">
            <w:pPr>
              <w:tabs>
                <w:tab w:val="left" w:pos="207"/>
              </w:tabs>
              <w:ind w:firstLine="709"/>
              <w:jc w:val="both"/>
            </w:pPr>
            <w:r w:rsidRPr="00665BED">
              <w:t>- оформлять свои мысли в устной и письменной форме с учетом речевой ситуации.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149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D75EDB">
              <w:rPr>
                <w:bCs/>
              </w:rPr>
              <w:t>Контрольная работа № 10 (Диктант) по</w:t>
            </w:r>
          </w:p>
          <w:p w:rsidR="00461C54" w:rsidRPr="00D75EDB" w:rsidRDefault="00461C54" w:rsidP="00665BED">
            <w:pPr>
              <w:ind w:firstLine="709"/>
              <w:jc w:val="both"/>
            </w:pPr>
            <w:r w:rsidRPr="00D75EDB">
              <w:t>теме  «Словосочетание, слово, предложение, связь слов в словосочетании»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>писать под диктовку текст объемом 75-80 слов в соответствии с изученными прав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определять степень успешности своей работы;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работать по плану, корректировать свою деятельность.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150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 xml:space="preserve">Работа над ошибками. Повторение. 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устанавливать причинно-следственные связи;</w:t>
            </w:r>
          </w:p>
          <w:p w:rsidR="00461C54" w:rsidRPr="00665BED" w:rsidRDefault="00461C54" w:rsidP="00665BED">
            <w:pPr>
              <w:tabs>
                <w:tab w:val="left" w:pos="207"/>
              </w:tabs>
              <w:ind w:firstLine="709"/>
              <w:jc w:val="both"/>
            </w:pPr>
            <w:r w:rsidRPr="00665BED">
              <w:t>- оформлять свои мысли в устной и письменной форме с учетом речевой ситуации.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151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Словосочетание в предложении.</w:t>
            </w:r>
          </w:p>
          <w:p w:rsidR="00461C54" w:rsidRPr="00D75EDB" w:rsidRDefault="00461C54" w:rsidP="00665BED">
            <w:pPr>
              <w:ind w:firstLine="709"/>
              <w:jc w:val="both"/>
            </w:pP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роль словосочетаний в предложении.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осуществлять анализ и синтез;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- работать по плану, корректировать свою </w:t>
            </w:r>
            <w:r w:rsidRPr="00665BED">
              <w:lastRenderedPageBreak/>
              <w:t>деятельность;</w:t>
            </w:r>
          </w:p>
          <w:p w:rsidR="00461C54" w:rsidRPr="00665BED" w:rsidRDefault="00461C54" w:rsidP="00665BED">
            <w:pPr>
              <w:tabs>
                <w:tab w:val="left" w:pos="207"/>
              </w:tabs>
              <w:ind w:firstLine="709"/>
              <w:jc w:val="both"/>
            </w:pPr>
            <w:r w:rsidRPr="00665BED">
              <w:t>- высказывать и обосновывать свою точку зрения.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lastRenderedPageBreak/>
              <w:t>152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  <w:rPr>
                <w:bCs/>
              </w:rPr>
            </w:pPr>
            <w:r w:rsidRPr="00D75EDB">
              <w:rPr>
                <w:bCs/>
              </w:rPr>
              <w:t>Обучающее сочинение</w:t>
            </w:r>
            <w:r w:rsidRPr="00D75EDB">
              <w:t xml:space="preserve"> по теме «Текст.  Учимся писать текст-рассуждение»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>создавать текст-рассуждение на заданную тему</w:t>
            </w:r>
          </w:p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t xml:space="preserve">Знать признаки текста 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адекватно использовать речевые средства для решения коммуникативных задач;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интерес к письму, к созданию собственных текстов.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153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  <w:rPr>
                <w:bCs/>
              </w:rPr>
            </w:pPr>
            <w:r w:rsidRPr="00D75EDB">
              <w:t>Сложное предложение.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понятия сложного предложения: сложносочиненное и сложноподчиненное.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устанавливать причинно-следственные связи;</w:t>
            </w:r>
          </w:p>
          <w:p w:rsidR="00461C54" w:rsidRPr="00665BED" w:rsidRDefault="00461C54" w:rsidP="00665BED">
            <w:pPr>
              <w:tabs>
                <w:tab w:val="left" w:pos="207"/>
              </w:tabs>
              <w:ind w:firstLine="709"/>
              <w:jc w:val="both"/>
            </w:pPr>
            <w:r w:rsidRPr="00665BED">
              <w:t>- оформлять свои мысли в устной и письменной форме с учетом речевой ситуации.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154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  <w:rPr>
                <w:bCs/>
              </w:rPr>
            </w:pPr>
            <w:r w:rsidRPr="00D75EDB">
              <w:t>Как связаны части сложносочинённого предложения.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различать сложносочиненное предложение.</w:t>
            </w:r>
          </w:p>
          <w:p w:rsidR="00461C54" w:rsidRPr="00665BED" w:rsidRDefault="00461C54" w:rsidP="00665BED">
            <w:pPr>
              <w:ind w:firstLine="709"/>
              <w:jc w:val="both"/>
            </w:pP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устанавливать причинно-следственные связи;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оформлять свои мысли в устной и письменной форме с учетом речевой ситуации.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155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Знаки препинания в сложном предложении.</w:t>
            </w:r>
          </w:p>
          <w:p w:rsidR="00461C54" w:rsidRPr="00D75EDB" w:rsidRDefault="00461C54" w:rsidP="00665BED">
            <w:pPr>
              <w:ind w:firstLine="709"/>
              <w:jc w:val="both"/>
            </w:pP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применять правила расстановки знаков препинания в сложном предложении.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осуществлять анализ и синтез;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работать по плану, корректировать свою деятельность;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высказывать и обосновывать свою точку зрения.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156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Учимся ставить запятые между частями сложного предложения.</w:t>
            </w:r>
          </w:p>
          <w:p w:rsidR="00461C54" w:rsidRPr="00D75EDB" w:rsidRDefault="00461C54" w:rsidP="00665BED">
            <w:pPr>
              <w:ind w:firstLine="709"/>
              <w:jc w:val="both"/>
            </w:pP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применять правила расстановки знаков препинания в сложном предложении.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осуществлять анализ и синтез;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работать по плану, корректировать свою деятельность;</w:t>
            </w:r>
          </w:p>
          <w:p w:rsidR="00461C54" w:rsidRPr="00665BED" w:rsidRDefault="00461C54" w:rsidP="00665BED">
            <w:pPr>
              <w:tabs>
                <w:tab w:val="left" w:pos="207"/>
              </w:tabs>
              <w:ind w:firstLine="709"/>
              <w:jc w:val="both"/>
            </w:pPr>
            <w:r w:rsidRPr="00665BED">
              <w:t>- высказывать и обосновывать свою точку зрения.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157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rPr>
                <w:bCs/>
              </w:rPr>
              <w:t>Обучающее сочинение</w:t>
            </w:r>
            <w:r w:rsidRPr="00D75EDB">
              <w:t xml:space="preserve"> по теме «Текст. Учимся писать сочинение». </w:t>
            </w:r>
          </w:p>
          <w:p w:rsidR="00461C54" w:rsidRPr="00D75EDB" w:rsidRDefault="00461C54" w:rsidP="00665BED">
            <w:pPr>
              <w:ind w:firstLine="709"/>
              <w:jc w:val="both"/>
            </w:pP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>создавать текст на заданную тему</w:t>
            </w:r>
          </w:p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t xml:space="preserve">Знать признаки текста 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адекватно использовать речевые средства для решения коммуникативных задач;</w:t>
            </w:r>
          </w:p>
          <w:p w:rsidR="00461C54" w:rsidRPr="00665BED" w:rsidRDefault="00461C54" w:rsidP="00665BED">
            <w:pPr>
              <w:ind w:firstLine="709"/>
              <w:jc w:val="both"/>
            </w:pP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158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Как связаны части сложноподчинённого предложения.</w:t>
            </w:r>
          </w:p>
          <w:p w:rsidR="00461C54" w:rsidRPr="00D75EDB" w:rsidRDefault="00461C54" w:rsidP="00665BED">
            <w:pPr>
              <w:ind w:firstLine="709"/>
              <w:jc w:val="both"/>
            </w:pP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различать связь частей сложноподчиненного предложения.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осуществлять анализ и синтез;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работать по плану, корректировать свою деятельность;</w:t>
            </w:r>
          </w:p>
          <w:p w:rsidR="00461C54" w:rsidRPr="00665BED" w:rsidRDefault="00461C54" w:rsidP="00665BED">
            <w:pPr>
              <w:tabs>
                <w:tab w:val="left" w:pos="207"/>
              </w:tabs>
              <w:ind w:firstLine="709"/>
              <w:jc w:val="both"/>
            </w:pPr>
            <w:r w:rsidRPr="00665BED">
              <w:t>- высказывать и обосновывать свою точку зрения.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159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Сложносочинённое и сложноподчинённое предложения.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различать сложносочинённое и сложноподчинённое предложения.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устанавливать причинно-следственные связи;</w:t>
            </w:r>
          </w:p>
          <w:p w:rsidR="00461C54" w:rsidRPr="00665BED" w:rsidRDefault="00461C54" w:rsidP="00665BED">
            <w:pPr>
              <w:tabs>
                <w:tab w:val="left" w:pos="207"/>
              </w:tabs>
              <w:ind w:firstLine="709"/>
              <w:jc w:val="both"/>
            </w:pPr>
            <w:r w:rsidRPr="00665BED">
              <w:t>- оформлять свои мысли в устной и письменной форме с учетом речевой ситуации.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160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Учимся ставить запятые между частями сложного предложения.</w:t>
            </w:r>
          </w:p>
          <w:p w:rsidR="00461C54" w:rsidRPr="00D75EDB" w:rsidRDefault="00461C54" w:rsidP="00665BED">
            <w:pPr>
              <w:ind w:firstLine="709"/>
              <w:jc w:val="both"/>
            </w:pP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lastRenderedPageBreak/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применять правила расстановки запятых между частями сложного предложения.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осуществлять анализ и синтез;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работать по плану, корректировать свою деятельность;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lastRenderedPageBreak/>
              <w:t>- высказывать и обосновывать свою точку зрения.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lastRenderedPageBreak/>
              <w:t>161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Учимся ставить запятые между частями сложного предложения.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применять правила расстановки запятых между частями сложного предложения.</w:t>
            </w:r>
          </w:p>
          <w:p w:rsidR="00461C54" w:rsidRPr="00665BED" w:rsidRDefault="00461C54" w:rsidP="00665BED">
            <w:pPr>
              <w:ind w:firstLine="709"/>
              <w:jc w:val="both"/>
            </w:pPr>
          </w:p>
          <w:p w:rsidR="00461C54" w:rsidRPr="00665BED" w:rsidRDefault="00461C54" w:rsidP="00665BED">
            <w:pPr>
              <w:ind w:firstLine="709"/>
              <w:jc w:val="both"/>
            </w:pP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осуществлять анализ и синтез;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работать по плану, корректировать свою деятельность;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высказывать и обосновывать свою точку зрения.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162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  <w:rPr>
                <w:bCs/>
              </w:rPr>
            </w:pPr>
            <w:r w:rsidRPr="00D75EDB">
              <w:t>Сложное предложение.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 xml:space="preserve"> различать сложное предложение.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осуществлять анализ и синтез;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работать по плану, корректировать свою деятельность;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высказывать и обосновывать свою точку зрения.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163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 xml:space="preserve">Текст </w:t>
            </w:r>
          </w:p>
          <w:p w:rsidR="00461C54" w:rsidRPr="00D75EDB" w:rsidRDefault="00461C54" w:rsidP="00665BED">
            <w:pPr>
              <w:ind w:firstLine="709"/>
              <w:jc w:val="both"/>
            </w:pP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>создавать начало и конец к заданному тексту (истории)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 xml:space="preserve">Знать признаки текста 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определять степень успешности своей работы;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работать по плану, корректировать свою деятельность.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164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  <w:rPr>
                <w:bCs/>
              </w:rPr>
            </w:pPr>
            <w:r w:rsidRPr="00D75EDB">
              <w:rPr>
                <w:bCs/>
              </w:rPr>
              <w:t xml:space="preserve"> Контрольная работа (диктант) № 11   по теме   </w:t>
            </w:r>
            <w:r w:rsidRPr="00D75EDB">
              <w:t>«Правописание изученных орфограмм» в 4 четверти.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>писать под диктовку в соответствии с изученными нормами правописания.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осуществлять анализ и синтез;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работать по плану, корректировать свою деятельность;</w:t>
            </w:r>
          </w:p>
          <w:p w:rsidR="00461C54" w:rsidRPr="00665BED" w:rsidRDefault="00461C54" w:rsidP="00665BED">
            <w:pPr>
              <w:tabs>
                <w:tab w:val="left" w:pos="207"/>
              </w:tabs>
              <w:ind w:firstLine="709"/>
              <w:jc w:val="both"/>
            </w:pPr>
            <w:r w:rsidRPr="00665BED">
              <w:t>- высказывать и обосновывать свою точку зрения.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165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</w:p>
          <w:p w:rsidR="00461C54" w:rsidRPr="00D75EDB" w:rsidRDefault="00461C54" w:rsidP="00665BED">
            <w:pPr>
              <w:ind w:firstLine="709"/>
              <w:jc w:val="both"/>
            </w:pPr>
            <w:r w:rsidRPr="00D75EDB">
              <w:t xml:space="preserve">Работа над ошибками </w:t>
            </w:r>
          </w:p>
          <w:p w:rsidR="00461C54" w:rsidRPr="00D75EDB" w:rsidRDefault="00461C54" w:rsidP="00665BED">
            <w:pPr>
              <w:ind w:firstLine="709"/>
              <w:jc w:val="both"/>
            </w:pPr>
            <w:r w:rsidRPr="00D75EDB">
              <w:t xml:space="preserve">Повторение </w:t>
            </w:r>
          </w:p>
          <w:p w:rsidR="00461C54" w:rsidRPr="00D75EDB" w:rsidRDefault="00461C54" w:rsidP="00665BED">
            <w:pPr>
              <w:ind w:firstLine="709"/>
              <w:jc w:val="both"/>
            </w:pP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-</w:t>
            </w:r>
            <w:r w:rsidRPr="00665BED">
              <w:t>использовать приобретённые знания и умения в практической деятельности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определять степень успешности своей работы;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работать по плану, корректировать свою деятельность.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166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Диагностическое обследование № 3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>-</w:t>
            </w:r>
            <w:r w:rsidRPr="00665BED">
              <w:t>использовать приобретенные знания и умения в практической деятельности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(Правописание безударных гласных в корне, безударных окончаний имен существительных; части речи, грамматические признаки имен существительных и прилагательных, синонимы, антонимы)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осуществлять анализ и синтез;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работать по плану, корректировать свою деятельность;</w:t>
            </w:r>
          </w:p>
          <w:p w:rsidR="00461C54" w:rsidRPr="00665BED" w:rsidRDefault="00461C54" w:rsidP="00665BED">
            <w:pPr>
              <w:tabs>
                <w:tab w:val="left" w:pos="207"/>
              </w:tabs>
              <w:ind w:firstLine="709"/>
              <w:jc w:val="both"/>
            </w:pPr>
            <w:r w:rsidRPr="00665BED">
              <w:t>- высказывать и обосновывать свою точку зрения.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167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  <w:rPr>
                <w:bCs/>
              </w:rPr>
            </w:pPr>
            <w:r w:rsidRPr="00D75EDB">
              <w:rPr>
                <w:bCs/>
              </w:rPr>
              <w:t xml:space="preserve">Контрольная работа №12 (диктант) по теме «Правописание изученных орфограмм в 4 классе. 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использовать приобретенные знания и умения в практической деятельности.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определять степень успешности своей работы;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работать по плану, корректировать свою деятельность.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168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 xml:space="preserve">Работа над ошибками. </w:t>
            </w:r>
            <w:r w:rsidRPr="00D75EDB">
              <w:lastRenderedPageBreak/>
              <w:t xml:space="preserve">Повторение 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lastRenderedPageBreak/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-</w:t>
            </w:r>
            <w:r w:rsidRPr="00665BED">
              <w:t>использовать приобретённые знания и умения в практической деятельности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lastRenderedPageBreak/>
              <w:t>- осуществлять анализ и синтез;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работать по плану, корректировать свою деятельность;</w:t>
            </w:r>
          </w:p>
          <w:p w:rsidR="00461C54" w:rsidRPr="00665BED" w:rsidRDefault="00461C54" w:rsidP="00665BED">
            <w:pPr>
              <w:tabs>
                <w:tab w:val="left" w:pos="207"/>
              </w:tabs>
              <w:ind w:firstLine="709"/>
              <w:jc w:val="both"/>
            </w:pPr>
            <w:r w:rsidRPr="00665BED">
              <w:t>- высказывать и обосновывать свою точку зрения.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lastRenderedPageBreak/>
              <w:t>169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Учимся ставить запятые между частями сложного предложения .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</w:pPr>
            <w:r w:rsidRPr="00665BED">
              <w:rPr>
                <w:b/>
                <w:bCs/>
              </w:rPr>
              <w:t xml:space="preserve">- </w:t>
            </w:r>
            <w:r w:rsidRPr="00665BED">
              <w:t xml:space="preserve"> применять правила расстановки запятых между частями сложного предложения.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устанавливать причинно-следственные связи;</w:t>
            </w:r>
          </w:p>
          <w:p w:rsidR="00461C54" w:rsidRPr="00665BED" w:rsidRDefault="00461C54" w:rsidP="00665BED">
            <w:pPr>
              <w:ind w:firstLine="709"/>
              <w:jc w:val="both"/>
            </w:pPr>
            <w:r w:rsidRPr="00665BED">
              <w:t>- оформлять свои мысли в устной и письменной форме с учетом речевой ситуации.</w:t>
            </w:r>
          </w:p>
        </w:tc>
      </w:tr>
      <w:tr w:rsidR="00461C54" w:rsidRPr="00665BED">
        <w:tc>
          <w:tcPr>
            <w:tcW w:w="675" w:type="dxa"/>
            <w:gridSpan w:val="3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170</w:t>
            </w:r>
          </w:p>
        </w:tc>
        <w:tc>
          <w:tcPr>
            <w:tcW w:w="2387" w:type="dxa"/>
          </w:tcPr>
          <w:p w:rsidR="00461C54" w:rsidRPr="00D75EDB" w:rsidRDefault="00461C54" w:rsidP="00665BED">
            <w:pPr>
              <w:ind w:firstLine="709"/>
              <w:jc w:val="both"/>
            </w:pPr>
            <w:r w:rsidRPr="00D75EDB">
              <w:t>Повторение пройденного материала</w:t>
            </w:r>
          </w:p>
        </w:tc>
        <w:tc>
          <w:tcPr>
            <w:tcW w:w="874" w:type="dxa"/>
          </w:tcPr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1</w:t>
            </w:r>
          </w:p>
        </w:tc>
        <w:tc>
          <w:tcPr>
            <w:tcW w:w="6237" w:type="dxa"/>
          </w:tcPr>
          <w:p w:rsidR="00461C54" w:rsidRPr="00665BED" w:rsidRDefault="00461C54" w:rsidP="00665BED">
            <w:pPr>
              <w:ind w:firstLine="709"/>
              <w:jc w:val="both"/>
              <w:rPr>
                <w:b/>
                <w:bCs/>
              </w:rPr>
            </w:pPr>
            <w:r w:rsidRPr="00665BED">
              <w:rPr>
                <w:b/>
                <w:bCs/>
              </w:rPr>
              <w:t>-</w:t>
            </w:r>
            <w:r w:rsidRPr="00665BED">
              <w:t>использовать приобретённые знания и умения в практической деятельности</w:t>
            </w:r>
          </w:p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осуществлять анализ и синтез;</w:t>
            </w:r>
          </w:p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- работать по плану, корректировать свою деятельность;</w:t>
            </w:r>
          </w:p>
          <w:p w:rsidR="00461C54" w:rsidRPr="00665BED" w:rsidRDefault="00461C54" w:rsidP="00665BED">
            <w:pPr>
              <w:autoSpaceDE w:val="0"/>
              <w:autoSpaceDN w:val="0"/>
              <w:adjustRightInd w:val="0"/>
              <w:ind w:firstLine="709"/>
              <w:jc w:val="both"/>
            </w:pPr>
            <w:r w:rsidRPr="00665BED">
              <w:t>- высказывать и обосновывать свою точку зрения.</w:t>
            </w:r>
          </w:p>
        </w:tc>
      </w:tr>
    </w:tbl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</w:pPr>
    </w:p>
    <w:p w:rsidR="00461C54" w:rsidRPr="00665BED" w:rsidRDefault="00D75EDB" w:rsidP="00665BED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 xml:space="preserve">     </w:t>
      </w:r>
      <w:r w:rsidR="00461C54" w:rsidRPr="00665BED">
        <w:rPr>
          <w:b/>
          <w:bCs/>
        </w:rPr>
        <w:t>Описание материально-технического обеспечения образовательного процесса.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</w:pPr>
      <w:r w:rsidRPr="00665BED">
        <w:t>Ноутбук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</w:pPr>
      <w:r w:rsidRPr="00665BED">
        <w:t>Экран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</w:pPr>
      <w:r w:rsidRPr="00665BED">
        <w:t>Видеопроектор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</w:pPr>
      <w:r w:rsidRPr="00665BED">
        <w:t>Фотоаппарат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</w:pPr>
      <w:r w:rsidRPr="00665BED">
        <w:t>Телевизор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65BED">
        <w:rPr>
          <w:b/>
          <w:bCs/>
        </w:rPr>
        <w:t>Интернет-ресурсы.</w:t>
      </w:r>
    </w:p>
    <w:p w:rsidR="00461C54" w:rsidRPr="00665BED" w:rsidRDefault="00461C54" w:rsidP="00665BED">
      <w:pPr>
        <w:numPr>
          <w:ilvl w:val="0"/>
          <w:numId w:val="17"/>
        </w:numPr>
        <w:ind w:left="0" w:firstLine="709"/>
        <w:jc w:val="both"/>
      </w:pPr>
      <w:r w:rsidRPr="00665BED">
        <w:t>Русский язык Газета «Русский язык» и сайт для учителя «Я иду на урок русского языка» .-Режим доступа: </w:t>
      </w:r>
      <w:hyperlink r:id="rId9" w:history="1">
        <w:r w:rsidRPr="00665BED">
          <w:rPr>
            <w:u w:val="single"/>
          </w:rPr>
          <w:t>http://rus.1september.ru/</w:t>
        </w:r>
      </w:hyperlink>
    </w:p>
    <w:p w:rsidR="00461C54" w:rsidRPr="00665BED" w:rsidRDefault="00461C54" w:rsidP="00665BED">
      <w:pPr>
        <w:numPr>
          <w:ilvl w:val="0"/>
          <w:numId w:val="17"/>
        </w:numPr>
        <w:ind w:left="0" w:firstLine="709"/>
        <w:jc w:val="both"/>
      </w:pPr>
      <w:r w:rsidRPr="00665BED">
        <w:t>Грамота.Ру: справочно-информационный портал «Русский язык» .-Режим доступа: </w:t>
      </w:r>
      <w:hyperlink r:id="rId10" w:history="1">
        <w:r w:rsidRPr="00665BED">
          <w:rPr>
            <w:u w:val="single"/>
          </w:rPr>
          <w:t>http://www.gramota.ru/</w:t>
        </w:r>
      </w:hyperlink>
    </w:p>
    <w:p w:rsidR="00461C54" w:rsidRPr="00665BED" w:rsidRDefault="00461C54" w:rsidP="00665BED">
      <w:pPr>
        <w:numPr>
          <w:ilvl w:val="0"/>
          <w:numId w:val="17"/>
        </w:numPr>
        <w:ind w:left="0" w:firstLine="709"/>
        <w:jc w:val="both"/>
      </w:pPr>
      <w:r w:rsidRPr="00665BED">
        <w:t>Коллекция «Диктанты — русский язык» Российского общеобразовательного портала.-Режим доступа: </w:t>
      </w:r>
      <w:hyperlink r:id="rId11" w:history="1">
        <w:r w:rsidRPr="00665BED">
          <w:rPr>
            <w:u w:val="single"/>
          </w:rPr>
          <w:t>http://language.edu.ru/</w:t>
        </w:r>
      </w:hyperlink>
    </w:p>
    <w:p w:rsidR="00461C54" w:rsidRPr="00665BED" w:rsidRDefault="00461C54" w:rsidP="00665BED">
      <w:pPr>
        <w:numPr>
          <w:ilvl w:val="0"/>
          <w:numId w:val="17"/>
        </w:numPr>
        <w:ind w:left="0" w:firstLine="709"/>
        <w:jc w:val="both"/>
      </w:pPr>
      <w:r w:rsidRPr="00665BED">
        <w:t>Культура письменной речи.-Режим доступа: </w:t>
      </w:r>
      <w:hyperlink r:id="rId12" w:history="1">
        <w:r w:rsidRPr="00665BED">
          <w:rPr>
            <w:u w:val="single"/>
          </w:rPr>
          <w:t>http://www.gramma.ru/</w:t>
        </w:r>
      </w:hyperlink>
    </w:p>
    <w:p w:rsidR="00461C54" w:rsidRPr="00665BED" w:rsidRDefault="00461C54" w:rsidP="00665BED">
      <w:pPr>
        <w:numPr>
          <w:ilvl w:val="0"/>
          <w:numId w:val="17"/>
        </w:numPr>
        <w:ind w:left="0" w:firstLine="709"/>
        <w:jc w:val="both"/>
      </w:pPr>
      <w:r w:rsidRPr="00665BED">
        <w:t>Крылатые слова и выражения.-Режим доступа: </w:t>
      </w:r>
      <w:hyperlink r:id="rId13" w:history="1">
        <w:r w:rsidRPr="00665BED">
          <w:rPr>
            <w:u w:val="single"/>
          </w:rPr>
          <w:t>http://slova.ndo.ru/</w:t>
        </w:r>
      </w:hyperlink>
    </w:p>
    <w:p w:rsidR="00461C54" w:rsidRPr="00665BED" w:rsidRDefault="00461C54" w:rsidP="00665BED">
      <w:pPr>
        <w:numPr>
          <w:ilvl w:val="0"/>
          <w:numId w:val="17"/>
        </w:numPr>
        <w:ind w:left="0" w:firstLine="709"/>
        <w:jc w:val="both"/>
      </w:pPr>
      <w:r w:rsidRPr="00665BED">
        <w:t>Основные правила грамматики русского языка.-Режим доступа: </w:t>
      </w:r>
      <w:hyperlink r:id="rId14" w:history="1">
        <w:r w:rsidRPr="00665BED">
          <w:rPr>
            <w:u w:val="single"/>
          </w:rPr>
          <w:t>http://www.stihi-rus.ru/pravila.htm</w:t>
        </w:r>
      </w:hyperlink>
    </w:p>
    <w:p w:rsidR="00461C54" w:rsidRPr="00665BED" w:rsidRDefault="00461C54" w:rsidP="00665BED">
      <w:pPr>
        <w:numPr>
          <w:ilvl w:val="0"/>
          <w:numId w:val="17"/>
        </w:numPr>
        <w:ind w:left="0" w:firstLine="709"/>
        <w:jc w:val="both"/>
      </w:pPr>
      <w:r w:rsidRPr="00665BED">
        <w:t>Риторика, русский язык и культура речи, лингвокультурология: электронные лингвокультурологические курсы.-Режим доступа: </w:t>
      </w:r>
      <w:hyperlink r:id="rId15" w:history="1">
        <w:r w:rsidRPr="00665BED">
          <w:rPr>
            <w:u w:val="single"/>
          </w:rPr>
          <w:t>http://gramota.ru/book/ritorika/</w:t>
        </w:r>
      </w:hyperlink>
    </w:p>
    <w:p w:rsidR="00461C54" w:rsidRPr="00665BED" w:rsidRDefault="00461C54" w:rsidP="00665BED">
      <w:pPr>
        <w:numPr>
          <w:ilvl w:val="0"/>
          <w:numId w:val="17"/>
        </w:numPr>
        <w:ind w:left="0" w:firstLine="709"/>
        <w:jc w:val="both"/>
      </w:pPr>
      <w:r w:rsidRPr="00665BED">
        <w:t>Русская фонетика: мультимедийный интернет-учебник.-Режим доступа: </w:t>
      </w:r>
      <w:hyperlink r:id="rId16" w:history="1">
        <w:r w:rsidRPr="00665BED">
          <w:rPr>
            <w:u w:val="single"/>
          </w:rPr>
          <w:t>http://www.philol.msu.ru/rus/galya-1/</w:t>
        </w:r>
      </w:hyperlink>
    </w:p>
    <w:p w:rsidR="00461C54" w:rsidRPr="00665BED" w:rsidRDefault="00461C54" w:rsidP="00665BED">
      <w:pPr>
        <w:numPr>
          <w:ilvl w:val="0"/>
          <w:numId w:val="17"/>
        </w:numPr>
        <w:ind w:left="0" w:firstLine="709"/>
        <w:jc w:val="both"/>
      </w:pPr>
      <w:r w:rsidRPr="00665BED">
        <w:t>Русское письмо: происхождение письменности, рукописи, шрифты.-Режим доступа: </w:t>
      </w:r>
      <w:hyperlink r:id="rId17" w:history="1">
        <w:r w:rsidRPr="00665BED">
          <w:rPr>
            <w:u w:val="single"/>
          </w:rPr>
          <w:t>http://character.webzone.ru/</w:t>
        </w:r>
      </w:hyperlink>
    </w:p>
    <w:p w:rsidR="00461C54" w:rsidRPr="00665BED" w:rsidRDefault="00461C54" w:rsidP="00665BED">
      <w:pPr>
        <w:numPr>
          <w:ilvl w:val="0"/>
          <w:numId w:val="17"/>
        </w:numPr>
        <w:ind w:left="0" w:firstLine="709"/>
        <w:jc w:val="both"/>
      </w:pPr>
      <w:r w:rsidRPr="00665BED">
        <w:t>Тесты по русскому языку http://likbez.spb.ru/ Центр развития русского языка.-Режим доступа: </w:t>
      </w:r>
      <w:hyperlink r:id="rId18" w:history="1">
        <w:r w:rsidRPr="00665BED">
          <w:rPr>
            <w:u w:val="single"/>
          </w:rPr>
          <w:t>http://www.ruscenter.ru/</w:t>
        </w:r>
      </w:hyperlink>
    </w:p>
    <w:p w:rsidR="00461C54" w:rsidRPr="00665BED" w:rsidRDefault="00461C54" w:rsidP="00665BED">
      <w:pPr>
        <w:numPr>
          <w:ilvl w:val="0"/>
          <w:numId w:val="17"/>
        </w:numPr>
        <w:ind w:left="0" w:firstLine="709"/>
        <w:jc w:val="both"/>
      </w:pPr>
      <w:r w:rsidRPr="00665BED">
        <w:t>Электронные пособия по русскому языку для школьников.-Режим доступа: </w:t>
      </w:r>
      <w:hyperlink r:id="rId19" w:history="1">
        <w:r w:rsidRPr="00665BED">
          <w:rPr>
            <w:u w:val="single"/>
          </w:rPr>
          <w:t>http://learning-russian.gramota.ru/</w:t>
        </w:r>
      </w:hyperlink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65BED">
        <w:rPr>
          <w:b/>
          <w:bCs/>
        </w:rPr>
        <w:t>Наглядные пособия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</w:pPr>
      <w:r w:rsidRPr="00665BED">
        <w:t>Таблицы по орфографии, морфологии, составу слова, синтаксису и пунктуации.</w:t>
      </w:r>
    </w:p>
    <w:p w:rsidR="00461C54" w:rsidRPr="00665BED" w:rsidRDefault="00912A29" w:rsidP="00665BED">
      <w:pPr>
        <w:autoSpaceDE w:val="0"/>
        <w:autoSpaceDN w:val="0"/>
        <w:adjustRightInd w:val="0"/>
        <w:ind w:firstLine="709"/>
        <w:jc w:val="both"/>
      </w:pPr>
      <w:hyperlink r:id="rId20" w:tooltip="Плакат. Части речи" w:history="1">
        <w:r w:rsidR="00461C54" w:rsidRPr="00665BED">
          <w:rPr>
            <w:rStyle w:val="a5"/>
            <w:color w:val="auto"/>
            <w:u w:val="none"/>
          </w:rPr>
          <w:t>Плакат. Части речи</w:t>
        </w:r>
      </w:hyperlink>
    </w:p>
    <w:p w:rsidR="00461C54" w:rsidRPr="00665BED" w:rsidRDefault="00912A29" w:rsidP="00665BED">
      <w:pPr>
        <w:autoSpaceDE w:val="0"/>
        <w:autoSpaceDN w:val="0"/>
        <w:adjustRightInd w:val="0"/>
        <w:ind w:firstLine="709"/>
        <w:jc w:val="both"/>
      </w:pPr>
      <w:hyperlink r:id="rId21" w:tooltip="Русский язык. Глагол. Часть речи. 1-4 классы. Таблица-плакат. ФГОС" w:history="1">
        <w:r w:rsidR="00461C54" w:rsidRPr="00665BED">
          <w:rPr>
            <w:rStyle w:val="a5"/>
            <w:color w:val="auto"/>
            <w:u w:val="none"/>
          </w:rPr>
          <w:t>Таблица-плакат.</w:t>
        </w:r>
      </w:hyperlink>
      <w:r w:rsidR="00461C54" w:rsidRPr="00665BED">
        <w:t>:</w:t>
      </w:r>
      <w:hyperlink r:id="rId22" w:tooltip="Русский язык. Глагол. Спряжение. 1-4 классы. Таблица-плакат. ФГОС" w:history="1">
        <w:r w:rsidR="00461C54" w:rsidRPr="00665BED">
          <w:rPr>
            <w:rStyle w:val="a5"/>
            <w:color w:val="auto"/>
            <w:u w:val="none"/>
          </w:rPr>
          <w:t xml:space="preserve">Спряжение. </w:t>
        </w:r>
      </w:hyperlink>
      <w:hyperlink r:id="rId23" w:tooltip="Русский язык. Глагол. Орфограммы. Морфологический разбор. 1-4 классы. Таблица-плакат. ФГОС" w:history="1">
        <w:r w:rsidR="00461C54" w:rsidRPr="00665BED">
          <w:rPr>
            <w:rStyle w:val="a5"/>
            <w:color w:val="auto"/>
            <w:u w:val="none"/>
          </w:rPr>
          <w:t>Орфограммы. Морфологический разбор.</w:t>
        </w:r>
      </w:hyperlink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</w:pPr>
      <w:r w:rsidRPr="00665BED">
        <w:t>Набор карточек</w:t>
      </w: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</w:pP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</w:pP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</w:pPr>
    </w:p>
    <w:p w:rsidR="008318CF" w:rsidRPr="00665BED" w:rsidRDefault="008318CF" w:rsidP="00D75EDB">
      <w:pPr>
        <w:autoSpaceDE w:val="0"/>
        <w:autoSpaceDN w:val="0"/>
        <w:adjustRightInd w:val="0"/>
        <w:ind w:firstLine="709"/>
        <w:jc w:val="center"/>
        <w:rPr>
          <w:b/>
          <w:bCs/>
          <w:lang w:eastAsia="en-US"/>
        </w:rPr>
      </w:pPr>
      <w:r w:rsidRPr="00665BED">
        <w:rPr>
          <w:b/>
          <w:bCs/>
          <w:lang w:eastAsia="en-US"/>
        </w:rPr>
        <w:lastRenderedPageBreak/>
        <w:t xml:space="preserve">Планируемые результаты </w:t>
      </w:r>
      <w:r w:rsidR="0074506F" w:rsidRPr="00665BED">
        <w:rPr>
          <w:b/>
          <w:bCs/>
          <w:lang w:eastAsia="en-US"/>
        </w:rPr>
        <w:t>изучения учебного предмета, курса</w:t>
      </w:r>
    </w:p>
    <w:p w:rsidR="008318CF" w:rsidRPr="00D75EDB" w:rsidRDefault="008318CF" w:rsidP="00665BED">
      <w:pPr>
        <w:autoSpaceDE w:val="0"/>
        <w:autoSpaceDN w:val="0"/>
        <w:adjustRightInd w:val="0"/>
        <w:ind w:firstLine="709"/>
        <w:jc w:val="both"/>
        <w:rPr>
          <w:bCs/>
          <w:lang w:eastAsia="en-US"/>
        </w:rPr>
      </w:pPr>
      <w:r w:rsidRPr="00D75EDB">
        <w:rPr>
          <w:bCs/>
          <w:lang w:eastAsia="en-US"/>
        </w:rPr>
        <w:t>Ученик научится:</w:t>
      </w:r>
    </w:p>
    <w:p w:rsidR="008318CF" w:rsidRPr="00665BED" w:rsidRDefault="008318CF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lang w:eastAsia="en-US"/>
        </w:rPr>
        <w:t>различать, сравнивать, кратко характеризовать</w:t>
      </w:r>
    </w:p>
    <w:p w:rsidR="008318CF" w:rsidRPr="00665BED" w:rsidRDefault="008318CF" w:rsidP="00665BED">
      <w:pPr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</w:pPr>
      <w:r w:rsidRPr="00665BED">
        <w:t>имя существительное, имя прилагательное, личное местоимение, глагол;</w:t>
      </w:r>
    </w:p>
    <w:p w:rsidR="008318CF" w:rsidRPr="00665BED" w:rsidRDefault="008318CF" w:rsidP="00665BED">
      <w:pPr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</w:pPr>
      <w:r w:rsidRPr="00665BED">
        <w:t>слово, словосочетание и предложение;</w:t>
      </w:r>
    </w:p>
    <w:p w:rsidR="008318CF" w:rsidRPr="00665BED" w:rsidRDefault="008318CF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lang w:eastAsia="en-US"/>
        </w:rPr>
        <w:t>выделять, находить</w:t>
      </w:r>
    </w:p>
    <w:p w:rsidR="008318CF" w:rsidRPr="00665BED" w:rsidRDefault="008318CF" w:rsidP="00665BED">
      <w:pPr>
        <w:numPr>
          <w:ilvl w:val="0"/>
          <w:numId w:val="12"/>
        </w:numPr>
        <w:autoSpaceDE w:val="0"/>
        <w:autoSpaceDN w:val="0"/>
        <w:adjustRightInd w:val="0"/>
        <w:ind w:left="0" w:firstLine="709"/>
        <w:jc w:val="both"/>
      </w:pPr>
      <w:r w:rsidRPr="00665BED">
        <w:t>начальную форму глагола;</w:t>
      </w:r>
    </w:p>
    <w:p w:rsidR="008318CF" w:rsidRPr="00665BED" w:rsidRDefault="008318CF" w:rsidP="00665BED">
      <w:pPr>
        <w:numPr>
          <w:ilvl w:val="0"/>
          <w:numId w:val="12"/>
        </w:numPr>
        <w:autoSpaceDE w:val="0"/>
        <w:autoSpaceDN w:val="0"/>
        <w:adjustRightInd w:val="0"/>
        <w:ind w:left="0" w:firstLine="709"/>
        <w:jc w:val="both"/>
      </w:pPr>
      <w:r w:rsidRPr="00665BED">
        <w:t>глаголы в формах настоящего, прошедшего и будущего времени;</w:t>
      </w:r>
    </w:p>
    <w:p w:rsidR="008318CF" w:rsidRPr="00665BED" w:rsidRDefault="008318CF" w:rsidP="00665BED">
      <w:pPr>
        <w:numPr>
          <w:ilvl w:val="0"/>
          <w:numId w:val="12"/>
        </w:numPr>
        <w:autoSpaceDE w:val="0"/>
        <w:autoSpaceDN w:val="0"/>
        <w:adjustRightInd w:val="0"/>
        <w:ind w:left="0" w:firstLine="709"/>
        <w:jc w:val="both"/>
      </w:pPr>
      <w:r w:rsidRPr="00665BED">
        <w:t>глаголы в формах 1, 2, 3-его лица;</w:t>
      </w:r>
    </w:p>
    <w:p w:rsidR="008318CF" w:rsidRPr="00665BED" w:rsidRDefault="008318CF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lang w:eastAsia="en-US"/>
        </w:rPr>
        <w:t>решать учебные и практические задачи</w:t>
      </w:r>
    </w:p>
    <w:p w:rsidR="008318CF" w:rsidRPr="00665BED" w:rsidRDefault="008318CF" w:rsidP="00665BED">
      <w:pPr>
        <w:numPr>
          <w:ilvl w:val="0"/>
          <w:numId w:val="13"/>
        </w:numPr>
        <w:autoSpaceDE w:val="0"/>
        <w:autoSpaceDN w:val="0"/>
        <w:adjustRightInd w:val="0"/>
        <w:ind w:left="0" w:firstLine="709"/>
        <w:jc w:val="both"/>
      </w:pPr>
      <w:r w:rsidRPr="00665BED">
        <w:t>определять спряжение глагола;</w:t>
      </w:r>
    </w:p>
    <w:p w:rsidR="008318CF" w:rsidRPr="00665BED" w:rsidRDefault="008318CF" w:rsidP="00665BED">
      <w:pPr>
        <w:numPr>
          <w:ilvl w:val="0"/>
          <w:numId w:val="13"/>
        </w:numPr>
        <w:autoSpaceDE w:val="0"/>
        <w:autoSpaceDN w:val="0"/>
        <w:adjustRightInd w:val="0"/>
        <w:ind w:left="0" w:firstLine="709"/>
        <w:jc w:val="both"/>
      </w:pPr>
      <w:r w:rsidRPr="00665BED">
        <w:t>устанавливать при помощи смысловых (синтаксических) вопросов связь между словами в словосочетании и предложении;</w:t>
      </w:r>
    </w:p>
    <w:p w:rsidR="008318CF" w:rsidRPr="00665BED" w:rsidRDefault="008318CF" w:rsidP="00665BED">
      <w:pPr>
        <w:numPr>
          <w:ilvl w:val="0"/>
          <w:numId w:val="13"/>
        </w:numPr>
        <w:autoSpaceDE w:val="0"/>
        <w:autoSpaceDN w:val="0"/>
        <w:adjustRightInd w:val="0"/>
        <w:ind w:left="0" w:firstLine="709"/>
        <w:jc w:val="both"/>
      </w:pPr>
      <w:r w:rsidRPr="00665BED">
        <w:t>разбирать по членам простое двусоставное предложение;</w:t>
      </w:r>
    </w:p>
    <w:p w:rsidR="008318CF" w:rsidRPr="00665BED" w:rsidRDefault="008318CF" w:rsidP="00665BED">
      <w:pPr>
        <w:numPr>
          <w:ilvl w:val="0"/>
          <w:numId w:val="13"/>
        </w:numPr>
        <w:autoSpaceDE w:val="0"/>
        <w:autoSpaceDN w:val="0"/>
        <w:adjustRightInd w:val="0"/>
        <w:ind w:left="0" w:firstLine="709"/>
        <w:jc w:val="both"/>
      </w:pPr>
      <w:r w:rsidRPr="00665BED">
        <w:t>использовать разные способы решения орфографической задачи взависимости от места орфограммы в слове;</w:t>
      </w:r>
    </w:p>
    <w:p w:rsidR="008318CF" w:rsidRPr="00665BED" w:rsidRDefault="008318CF" w:rsidP="00665BED">
      <w:pPr>
        <w:numPr>
          <w:ilvl w:val="0"/>
          <w:numId w:val="13"/>
        </w:numPr>
        <w:autoSpaceDE w:val="0"/>
        <w:autoSpaceDN w:val="0"/>
        <w:adjustRightInd w:val="0"/>
        <w:ind w:left="0" w:firstLine="709"/>
        <w:jc w:val="both"/>
      </w:pPr>
      <w:r w:rsidRPr="00665BED">
        <w:t>подбирать примеры слов с определенной орфограммой;</w:t>
      </w:r>
    </w:p>
    <w:p w:rsidR="008318CF" w:rsidRPr="00665BED" w:rsidRDefault="008318CF" w:rsidP="00665BED">
      <w:pPr>
        <w:numPr>
          <w:ilvl w:val="0"/>
          <w:numId w:val="13"/>
        </w:numPr>
        <w:autoSpaceDE w:val="0"/>
        <w:autoSpaceDN w:val="0"/>
        <w:adjustRightInd w:val="0"/>
        <w:ind w:left="0" w:firstLine="709"/>
        <w:jc w:val="both"/>
      </w:pPr>
      <w:r w:rsidRPr="00665BED">
        <w:t>определять (уточнять) написание слова по орфографическому словарю учебника;</w:t>
      </w:r>
    </w:p>
    <w:p w:rsidR="008318CF" w:rsidRPr="00665BED" w:rsidRDefault="008318CF" w:rsidP="00665BED">
      <w:pPr>
        <w:numPr>
          <w:ilvl w:val="0"/>
          <w:numId w:val="13"/>
        </w:numPr>
        <w:autoSpaceDE w:val="0"/>
        <w:autoSpaceDN w:val="0"/>
        <w:adjustRightInd w:val="0"/>
        <w:ind w:left="0" w:firstLine="709"/>
        <w:jc w:val="both"/>
      </w:pPr>
      <w:r w:rsidRPr="00665BED">
        <w:t>безошибочно списывать и писать под диктовку тексты объемом 80–100 слов;</w:t>
      </w:r>
    </w:p>
    <w:p w:rsidR="008318CF" w:rsidRPr="00665BED" w:rsidRDefault="008318CF" w:rsidP="00665BED">
      <w:pPr>
        <w:numPr>
          <w:ilvl w:val="0"/>
          <w:numId w:val="13"/>
        </w:numPr>
        <w:autoSpaceDE w:val="0"/>
        <w:autoSpaceDN w:val="0"/>
        <w:adjustRightInd w:val="0"/>
        <w:ind w:left="0" w:firstLine="709"/>
        <w:jc w:val="both"/>
      </w:pPr>
      <w:r w:rsidRPr="00665BED">
        <w:t>проверять собственный и предложенный тексты, находить и исправлять орфографические и пунктуационные ошибки;</w:t>
      </w:r>
    </w:p>
    <w:p w:rsidR="008318CF" w:rsidRPr="00665BED" w:rsidRDefault="008318CF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65BED">
        <w:rPr>
          <w:lang w:eastAsia="en-US"/>
        </w:rPr>
        <w:t>применять правила правописания</w:t>
      </w:r>
    </w:p>
    <w:p w:rsidR="008318CF" w:rsidRPr="00665BED" w:rsidRDefault="008318CF" w:rsidP="00665BED">
      <w:pPr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</w:pPr>
      <w:r w:rsidRPr="00665BED">
        <w:t>непроверяемые гласные и согласные в корне слова (словарные слова, определенные программой);</w:t>
      </w:r>
    </w:p>
    <w:p w:rsidR="008318CF" w:rsidRPr="00665BED" w:rsidRDefault="008318CF" w:rsidP="00665BED">
      <w:pPr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</w:pPr>
      <w:r w:rsidRPr="00665BED">
        <w:t>не с глаголами;</w:t>
      </w:r>
    </w:p>
    <w:p w:rsidR="008318CF" w:rsidRPr="00665BED" w:rsidRDefault="008318CF" w:rsidP="00665BED">
      <w:pPr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</w:pPr>
      <w:r w:rsidRPr="00665BED">
        <w:t>мягкий знак после шипящих на конце глаголов;</w:t>
      </w:r>
    </w:p>
    <w:p w:rsidR="008318CF" w:rsidRPr="00665BED" w:rsidRDefault="008318CF" w:rsidP="00665BED">
      <w:pPr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</w:pPr>
      <w:r w:rsidRPr="00665BED">
        <w:t>мягкий знак в глаголах в сочетании –ться;</w:t>
      </w:r>
    </w:p>
    <w:p w:rsidR="008318CF" w:rsidRPr="00665BED" w:rsidRDefault="008318CF" w:rsidP="00665BED">
      <w:pPr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</w:pPr>
      <w:r w:rsidRPr="00665BED">
        <w:t>безударные личные окончания глаголов.</w:t>
      </w:r>
    </w:p>
    <w:p w:rsidR="008318CF" w:rsidRPr="00D75EDB" w:rsidRDefault="008318CF" w:rsidP="00665BED">
      <w:pPr>
        <w:autoSpaceDE w:val="0"/>
        <w:autoSpaceDN w:val="0"/>
        <w:adjustRightInd w:val="0"/>
        <w:ind w:firstLine="709"/>
        <w:jc w:val="both"/>
        <w:rPr>
          <w:bCs/>
          <w:lang w:eastAsia="en-US"/>
        </w:rPr>
      </w:pPr>
      <w:r w:rsidRPr="00D75EDB">
        <w:rPr>
          <w:bCs/>
          <w:lang w:eastAsia="en-US"/>
        </w:rPr>
        <w:t>Ученик получит возможность научиться:</w:t>
      </w:r>
    </w:p>
    <w:p w:rsidR="008318CF" w:rsidRPr="00665BED" w:rsidRDefault="008318CF" w:rsidP="00665BED">
      <w:pPr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eastAsia="SymbolMT"/>
        </w:rPr>
        <w:sectPr w:rsidR="008318CF" w:rsidRPr="00665BED" w:rsidSect="00665BED">
          <w:type w:val="continuous"/>
          <w:pgSz w:w="11906" w:h="16838"/>
          <w:pgMar w:top="851" w:right="1134" w:bottom="1701" w:left="1134" w:header="709" w:footer="709" w:gutter="0"/>
          <w:cols w:space="708"/>
          <w:docGrid w:linePitch="360"/>
        </w:sectPr>
      </w:pPr>
      <w:r w:rsidRPr="00665BED">
        <w:rPr>
          <w:rFonts w:eastAsia="SymbolMT"/>
        </w:rPr>
        <w:t>проводить по предложенному в учебнике алгоритму морфологический анализ имени</w:t>
      </w:r>
    </w:p>
    <w:p w:rsidR="008318CF" w:rsidRPr="00665BED" w:rsidRDefault="008318CF" w:rsidP="00665BED">
      <w:pPr>
        <w:autoSpaceDE w:val="0"/>
        <w:autoSpaceDN w:val="0"/>
        <w:adjustRightInd w:val="0"/>
        <w:ind w:firstLine="709"/>
        <w:jc w:val="both"/>
        <w:rPr>
          <w:rFonts w:eastAsia="SymbolMT"/>
          <w:lang w:eastAsia="en-US"/>
        </w:rPr>
      </w:pPr>
      <w:r w:rsidRPr="00665BED">
        <w:rPr>
          <w:rFonts w:eastAsia="SymbolMT"/>
          <w:lang w:eastAsia="en-US"/>
        </w:rPr>
        <w:lastRenderedPageBreak/>
        <w:t>существительного, имениприлагательного, глагола и наречия;</w:t>
      </w:r>
    </w:p>
    <w:p w:rsidR="008318CF" w:rsidRPr="00665BED" w:rsidRDefault="008318CF" w:rsidP="00665BED">
      <w:pPr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eastAsia="SymbolMT"/>
        </w:rPr>
      </w:pPr>
      <w:r w:rsidRPr="00665BED">
        <w:rPr>
          <w:rFonts w:eastAsia="SymbolMT"/>
        </w:rPr>
        <w:t>проводить по предложенному в учебнике алгоритму синтаксический анализ простого двусоставного предложения;</w:t>
      </w:r>
    </w:p>
    <w:p w:rsidR="008318CF" w:rsidRPr="00665BED" w:rsidRDefault="008318CF" w:rsidP="00665BED">
      <w:pPr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eastAsia="SymbolMT"/>
        </w:rPr>
      </w:pPr>
      <w:r w:rsidRPr="00665BED">
        <w:rPr>
          <w:rFonts w:eastAsia="SymbolMT"/>
        </w:rPr>
        <w:t xml:space="preserve"> определять вид глагола;</w:t>
      </w:r>
    </w:p>
    <w:p w:rsidR="008318CF" w:rsidRPr="00665BED" w:rsidRDefault="008318CF" w:rsidP="00665BED">
      <w:pPr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eastAsia="SymbolMT"/>
        </w:rPr>
      </w:pPr>
      <w:r w:rsidRPr="00665BED">
        <w:rPr>
          <w:rFonts w:eastAsia="SymbolMT"/>
        </w:rPr>
        <w:t xml:space="preserve"> находить наречие и имя числительное в тексте;</w:t>
      </w:r>
    </w:p>
    <w:p w:rsidR="008318CF" w:rsidRPr="00665BED" w:rsidRDefault="008318CF" w:rsidP="00665BED">
      <w:pPr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eastAsia="SymbolMT"/>
        </w:rPr>
      </w:pPr>
      <w:r w:rsidRPr="00665BED">
        <w:rPr>
          <w:rFonts w:eastAsia="SymbolMT"/>
        </w:rPr>
        <w:t xml:space="preserve"> применять правило правописания суффиксов глаголов –ива/-ыва, -ова/-ева;</w:t>
      </w:r>
    </w:p>
    <w:p w:rsidR="008318CF" w:rsidRPr="00665BED" w:rsidRDefault="008318CF" w:rsidP="00665BED">
      <w:pPr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eastAsia="SymbolMT"/>
        </w:rPr>
      </w:pPr>
      <w:r w:rsidRPr="00665BED">
        <w:rPr>
          <w:rFonts w:eastAsia="SymbolMT"/>
        </w:rPr>
        <w:t xml:space="preserve"> применять правило правописания гласных в окончаниях глаголов прошедшего времени;</w:t>
      </w:r>
    </w:p>
    <w:p w:rsidR="008318CF" w:rsidRPr="00665BED" w:rsidRDefault="008318CF" w:rsidP="00665BED">
      <w:pPr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eastAsia="SymbolMT"/>
        </w:rPr>
      </w:pPr>
      <w:r w:rsidRPr="00665BED">
        <w:rPr>
          <w:rFonts w:eastAsia="SymbolMT"/>
        </w:rPr>
        <w:t xml:space="preserve"> применять правило правописания букв а, она конце наречий;</w:t>
      </w:r>
    </w:p>
    <w:p w:rsidR="008318CF" w:rsidRPr="00665BED" w:rsidRDefault="008318CF" w:rsidP="00665BED">
      <w:pPr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eastAsia="SymbolMT"/>
        </w:rPr>
      </w:pPr>
      <w:r w:rsidRPr="00665BED">
        <w:rPr>
          <w:rFonts w:eastAsia="SymbolMT"/>
        </w:rPr>
        <w:t xml:space="preserve"> применять правило правописания мягкого знака на конце наречий;</w:t>
      </w:r>
    </w:p>
    <w:p w:rsidR="008318CF" w:rsidRPr="00665BED" w:rsidRDefault="008318CF" w:rsidP="00665BED">
      <w:pPr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eastAsia="SymbolMT"/>
        </w:rPr>
      </w:pPr>
      <w:r w:rsidRPr="00665BED">
        <w:rPr>
          <w:rFonts w:eastAsia="SymbolMT"/>
        </w:rPr>
        <w:t>применять правило правописания слитного и раздельного написание числительных;</w:t>
      </w:r>
    </w:p>
    <w:p w:rsidR="008318CF" w:rsidRPr="00665BED" w:rsidRDefault="008318CF" w:rsidP="00665BED">
      <w:pPr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eastAsia="SymbolMT"/>
        </w:rPr>
      </w:pPr>
      <w:r w:rsidRPr="00665BED">
        <w:rPr>
          <w:rFonts w:eastAsia="SymbolMT"/>
        </w:rPr>
        <w:t xml:space="preserve"> применять правило правописания мягкого знака в именах числительных;</w:t>
      </w:r>
    </w:p>
    <w:p w:rsidR="008318CF" w:rsidRPr="00665BED" w:rsidRDefault="008318CF" w:rsidP="00665BED">
      <w:pPr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eastAsia="SymbolMT"/>
        </w:rPr>
      </w:pPr>
      <w:r w:rsidRPr="00665BED">
        <w:rPr>
          <w:rFonts w:eastAsia="SymbolMT"/>
        </w:rPr>
        <w:t xml:space="preserve"> при работе над ошибками осознавать причины появления ошибки и определять способы действий, помогающих предотвратить ее в последующих письменных работах;</w:t>
      </w:r>
    </w:p>
    <w:p w:rsidR="008318CF" w:rsidRPr="00665BED" w:rsidRDefault="008318CF" w:rsidP="00665BED">
      <w:pPr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eastAsia="SymbolMT"/>
        </w:rPr>
      </w:pPr>
      <w:r w:rsidRPr="00665BED">
        <w:rPr>
          <w:rFonts w:eastAsia="SymbolMT"/>
        </w:rPr>
        <w:t>применять правило постановки запятой между частями сложного предложения (простейшие случаи);</w:t>
      </w:r>
    </w:p>
    <w:p w:rsidR="008318CF" w:rsidRPr="00665BED" w:rsidRDefault="008318CF" w:rsidP="00665BED">
      <w:pPr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eastAsia="SymbolMT"/>
        </w:rPr>
      </w:pPr>
      <w:r w:rsidRPr="00665BED">
        <w:rPr>
          <w:rFonts w:eastAsia="SymbolMT"/>
        </w:rPr>
        <w:lastRenderedPageBreak/>
        <w:t xml:space="preserve"> письменно пересказывать текс т (писать изложения) подробно, выборочно, от другого лица;</w:t>
      </w:r>
    </w:p>
    <w:p w:rsidR="008318CF" w:rsidRPr="00665BED" w:rsidRDefault="008318CF" w:rsidP="00665BED">
      <w:pPr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eastAsia="SymbolMT"/>
        </w:rPr>
      </w:pPr>
      <w:r w:rsidRPr="00665BED">
        <w:rPr>
          <w:rFonts w:eastAsia="SymbolMT"/>
        </w:rPr>
        <w:t>соблюдать нормы современного русского литературного языка в собственной речи и оценивать соблюдение этих норм в речи собеседников (в объеме представленного в учебнике материала).</w:t>
      </w:r>
    </w:p>
    <w:p w:rsidR="008318CF" w:rsidRPr="00665BED" w:rsidRDefault="008318CF" w:rsidP="00665BED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</w:pP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</w:pP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</w:pP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</w:pP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</w:pP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</w:pP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</w:pP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</w:pP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</w:pP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</w:pP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</w:pP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</w:pP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</w:pP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</w:pP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</w:pP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</w:pPr>
    </w:p>
    <w:p w:rsidR="00461C54" w:rsidRPr="00665BED" w:rsidRDefault="00461C54" w:rsidP="00665BED">
      <w:pPr>
        <w:autoSpaceDE w:val="0"/>
        <w:autoSpaceDN w:val="0"/>
        <w:adjustRightInd w:val="0"/>
        <w:ind w:firstLine="709"/>
        <w:jc w:val="both"/>
      </w:pPr>
    </w:p>
    <w:p w:rsidR="00461C54" w:rsidRPr="00645A8F" w:rsidRDefault="00461C54" w:rsidP="008026FD">
      <w:pPr>
        <w:autoSpaceDE w:val="0"/>
        <w:autoSpaceDN w:val="0"/>
        <w:adjustRightInd w:val="0"/>
        <w:jc w:val="both"/>
        <w:sectPr w:rsidR="00461C54" w:rsidRPr="00645A8F" w:rsidSect="00665BED">
          <w:type w:val="continuous"/>
          <w:pgSz w:w="11906" w:h="16838"/>
          <w:pgMar w:top="851" w:right="1134" w:bottom="1701" w:left="1134" w:header="709" w:footer="709" w:gutter="0"/>
          <w:cols w:space="708"/>
          <w:docGrid w:linePitch="360"/>
        </w:sectPr>
      </w:pPr>
    </w:p>
    <w:p w:rsidR="00461C54" w:rsidRPr="00645A8F" w:rsidRDefault="00461C54" w:rsidP="00E52A8D">
      <w:pPr>
        <w:jc w:val="center"/>
        <w:rPr>
          <w:b/>
          <w:bCs/>
        </w:rPr>
      </w:pPr>
      <w:r w:rsidRPr="00645A8F">
        <w:rPr>
          <w:b/>
          <w:bCs/>
        </w:rPr>
        <w:lastRenderedPageBreak/>
        <w:t>Календарно-тематическое планирование по русскому языку</w:t>
      </w:r>
    </w:p>
    <w:p w:rsidR="00461C54" w:rsidRPr="00645A8F" w:rsidRDefault="00461C54" w:rsidP="00E52A8D">
      <w:pPr>
        <w:jc w:val="center"/>
        <w:rPr>
          <w:b/>
          <w:bCs/>
        </w:rPr>
      </w:pPr>
    </w:p>
    <w:tbl>
      <w:tblPr>
        <w:tblpPr w:leftFromText="180" w:rightFromText="180" w:horzAnchor="page" w:tblpX="1069" w:tblpY="900"/>
        <w:tblW w:w="13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099"/>
        <w:gridCol w:w="2128"/>
        <w:gridCol w:w="1415"/>
        <w:gridCol w:w="20"/>
        <w:gridCol w:w="691"/>
        <w:gridCol w:w="2835"/>
        <w:gridCol w:w="3827"/>
        <w:gridCol w:w="851"/>
        <w:gridCol w:w="850"/>
      </w:tblGrid>
      <w:tr w:rsidR="0074506F" w:rsidRPr="00D75EDB" w:rsidTr="007701B2">
        <w:trPr>
          <w:trHeight w:val="264"/>
        </w:trPr>
        <w:tc>
          <w:tcPr>
            <w:tcW w:w="1099" w:type="dxa"/>
            <w:vMerge w:val="restart"/>
            <w:tcBorders>
              <w:top w:val="single" w:sz="8" w:space="0" w:color="auto"/>
            </w:tcBorders>
          </w:tcPr>
          <w:p w:rsidR="0074506F" w:rsidRPr="00D75EDB" w:rsidRDefault="0074506F" w:rsidP="0074506F">
            <w:pPr>
              <w:spacing w:line="276" w:lineRule="auto"/>
              <w:jc w:val="center"/>
            </w:pPr>
          </w:p>
          <w:p w:rsidR="0074506F" w:rsidRPr="00D75EDB" w:rsidRDefault="0074506F" w:rsidP="0074506F">
            <w:pPr>
              <w:spacing w:line="276" w:lineRule="auto"/>
              <w:jc w:val="center"/>
            </w:pPr>
            <w:r w:rsidRPr="00D75EDB">
              <w:t>№</w:t>
            </w:r>
          </w:p>
          <w:p w:rsidR="0074506F" w:rsidRPr="00D75EDB" w:rsidRDefault="0074506F" w:rsidP="0074506F">
            <w:pPr>
              <w:spacing w:line="276" w:lineRule="auto"/>
              <w:jc w:val="center"/>
            </w:pPr>
            <w:r w:rsidRPr="00D75EDB">
              <w:t>п\п</w:t>
            </w:r>
          </w:p>
        </w:tc>
        <w:tc>
          <w:tcPr>
            <w:tcW w:w="2128" w:type="dxa"/>
            <w:vMerge w:val="restart"/>
            <w:tcBorders>
              <w:top w:val="single" w:sz="8" w:space="0" w:color="auto"/>
            </w:tcBorders>
          </w:tcPr>
          <w:p w:rsidR="0074506F" w:rsidRPr="00D75EDB" w:rsidRDefault="0074506F" w:rsidP="0074506F">
            <w:pPr>
              <w:spacing w:line="276" w:lineRule="auto"/>
              <w:jc w:val="center"/>
            </w:pPr>
            <w:r w:rsidRPr="00D75EDB">
              <w:t>Тема и тип урока</w:t>
            </w:r>
          </w:p>
          <w:p w:rsidR="0074506F" w:rsidRPr="00D75EDB" w:rsidRDefault="0074506F" w:rsidP="0074506F">
            <w:pPr>
              <w:spacing w:line="276" w:lineRule="auto"/>
              <w:jc w:val="center"/>
            </w:pPr>
          </w:p>
        </w:tc>
        <w:tc>
          <w:tcPr>
            <w:tcW w:w="2126" w:type="dxa"/>
            <w:gridSpan w:val="3"/>
            <w:vMerge w:val="restart"/>
            <w:tcBorders>
              <w:top w:val="single" w:sz="8" w:space="0" w:color="auto"/>
            </w:tcBorders>
          </w:tcPr>
          <w:p w:rsidR="0074506F" w:rsidRPr="00D75EDB" w:rsidRDefault="0074506F" w:rsidP="0074506F">
            <w:pPr>
              <w:spacing w:line="276" w:lineRule="auto"/>
              <w:jc w:val="center"/>
            </w:pPr>
            <w:r w:rsidRPr="00D75EDB">
              <w:t xml:space="preserve">Стандарты </w:t>
            </w:r>
          </w:p>
          <w:p w:rsidR="0074506F" w:rsidRPr="00D75EDB" w:rsidRDefault="0074506F" w:rsidP="0074506F">
            <w:pPr>
              <w:spacing w:line="276" w:lineRule="auto"/>
              <w:jc w:val="center"/>
            </w:pPr>
            <w:r w:rsidRPr="00D75EDB">
              <w:t>содержание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  <w:right w:val="single" w:sz="8" w:space="0" w:color="auto"/>
            </w:tcBorders>
          </w:tcPr>
          <w:p w:rsidR="0074506F" w:rsidRPr="00D75EDB" w:rsidRDefault="0074506F" w:rsidP="0074506F">
            <w:pPr>
              <w:spacing w:line="276" w:lineRule="auto"/>
              <w:jc w:val="center"/>
            </w:pPr>
            <w:r w:rsidRPr="00D75EDB">
              <w:t>Ожидаемые результаты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506F" w:rsidRPr="00D75EDB" w:rsidRDefault="0074506F" w:rsidP="0074506F">
            <w:pPr>
              <w:spacing w:line="276" w:lineRule="auto"/>
              <w:jc w:val="center"/>
            </w:pPr>
            <w:r w:rsidRPr="00D75EDB">
              <w:t>Дата</w:t>
            </w:r>
          </w:p>
        </w:tc>
      </w:tr>
      <w:tr w:rsidR="0074506F" w:rsidRPr="00D75EDB" w:rsidTr="007701B2">
        <w:trPr>
          <w:trHeight w:val="588"/>
        </w:trPr>
        <w:tc>
          <w:tcPr>
            <w:tcW w:w="1099" w:type="dxa"/>
            <w:vMerge/>
          </w:tcPr>
          <w:p w:rsidR="0074506F" w:rsidRPr="00D75EDB" w:rsidRDefault="0074506F" w:rsidP="0074506F">
            <w:pPr>
              <w:spacing w:line="276" w:lineRule="auto"/>
              <w:jc w:val="center"/>
            </w:pPr>
          </w:p>
        </w:tc>
        <w:tc>
          <w:tcPr>
            <w:tcW w:w="2128" w:type="dxa"/>
            <w:vMerge/>
          </w:tcPr>
          <w:p w:rsidR="0074506F" w:rsidRPr="00D75EDB" w:rsidRDefault="0074506F" w:rsidP="0074506F">
            <w:pPr>
              <w:spacing w:line="276" w:lineRule="auto"/>
              <w:jc w:val="center"/>
            </w:pPr>
          </w:p>
        </w:tc>
        <w:tc>
          <w:tcPr>
            <w:tcW w:w="2126" w:type="dxa"/>
            <w:gridSpan w:val="3"/>
            <w:vMerge/>
          </w:tcPr>
          <w:p w:rsidR="0074506F" w:rsidRPr="00D75EDB" w:rsidRDefault="0074506F" w:rsidP="0074506F">
            <w:pPr>
              <w:spacing w:line="276" w:lineRule="auto"/>
              <w:jc w:val="center"/>
            </w:pPr>
          </w:p>
        </w:tc>
        <w:tc>
          <w:tcPr>
            <w:tcW w:w="2835" w:type="dxa"/>
            <w:tcBorders>
              <w:top w:val="single" w:sz="8" w:space="0" w:color="auto"/>
              <w:right w:val="single" w:sz="8" w:space="0" w:color="auto"/>
            </w:tcBorders>
          </w:tcPr>
          <w:p w:rsidR="0074506F" w:rsidRPr="00D75EDB" w:rsidRDefault="0074506F" w:rsidP="007701B2">
            <w:pPr>
              <w:spacing w:line="276" w:lineRule="auto"/>
              <w:jc w:val="center"/>
            </w:pPr>
            <w:r w:rsidRPr="00D75EDB">
              <w:t xml:space="preserve">Предметные, </w:t>
            </w:r>
          </w:p>
        </w:tc>
        <w:tc>
          <w:tcPr>
            <w:tcW w:w="3827" w:type="dxa"/>
            <w:tcBorders>
              <w:top w:val="single" w:sz="8" w:space="0" w:color="auto"/>
              <w:right w:val="single" w:sz="8" w:space="0" w:color="auto"/>
            </w:tcBorders>
          </w:tcPr>
          <w:p w:rsidR="0074506F" w:rsidRPr="00D75EDB" w:rsidRDefault="0074506F" w:rsidP="007701B2">
            <w:pPr>
              <w:spacing w:line="276" w:lineRule="auto"/>
              <w:jc w:val="center"/>
            </w:pPr>
            <w:r w:rsidRPr="00D75EDB">
              <w:t xml:space="preserve">Метапредметные </w:t>
            </w:r>
            <w:r w:rsidR="007701B2" w:rsidRPr="00D75EDB">
              <w:t>,личностные результаты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74506F" w:rsidRPr="00D75EDB" w:rsidRDefault="0074506F" w:rsidP="0074506F">
            <w:pPr>
              <w:spacing w:line="276" w:lineRule="auto"/>
              <w:jc w:val="center"/>
            </w:pPr>
            <w:r w:rsidRPr="00D75EDB">
              <w:t>По плану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>
            <w:pPr>
              <w:spacing w:line="276" w:lineRule="auto"/>
              <w:jc w:val="center"/>
            </w:pPr>
            <w:r w:rsidRPr="00D75EDB">
              <w:t>коррекция</w:t>
            </w:r>
          </w:p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1.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pPr>
              <w:jc w:val="center"/>
            </w:pPr>
            <w:r w:rsidRPr="00D75EDB">
              <w:t>Повторение фонетики и словообразования.</w:t>
            </w:r>
          </w:p>
          <w:p w:rsidR="0074506F" w:rsidRPr="00D75EDB" w:rsidRDefault="0074506F" w:rsidP="0074506F">
            <w:pPr>
              <w:jc w:val="center"/>
            </w:pPr>
            <w:r w:rsidRPr="00D75EDB">
              <w:t xml:space="preserve">Повторение. Пишем письма  </w:t>
            </w:r>
          </w:p>
          <w:p w:rsidR="0074506F" w:rsidRPr="00D75EDB" w:rsidRDefault="0074506F" w:rsidP="0074506F">
            <w:pPr>
              <w:jc w:val="center"/>
            </w:pPr>
          </w:p>
          <w:p w:rsidR="0074506F" w:rsidRPr="00D75EDB" w:rsidRDefault="0074506F" w:rsidP="0074506F">
            <w:pPr>
              <w:jc w:val="center"/>
            </w:pPr>
            <w:r w:rsidRPr="00D75EDB">
              <w:t>(урок повторения изученного материала)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r w:rsidRPr="00D75EDB">
              <w:t>Понятие «письмо», текст. Работа с текстом.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 xml:space="preserve">- анализировать и характеризовать звуки речи, различать гласные и согласные звуки, гласные ударные и безударные, согласные твердые и мягкие, звонкие и глухие, парные и непарные; </w:t>
            </w:r>
          </w:p>
          <w:p w:rsidR="0074506F" w:rsidRPr="00D75EDB" w:rsidRDefault="0074506F" w:rsidP="0074506F">
            <w:r w:rsidRPr="00D75EDB">
              <w:t>-делить слова на слоги, выделять ударный звук.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интерес к чтению, интерес к изучению языка (Л);</w:t>
            </w:r>
          </w:p>
          <w:p w:rsidR="0074506F" w:rsidRPr="00D75EDB" w:rsidRDefault="0074506F" w:rsidP="0074506F">
            <w:r w:rsidRPr="00D75EDB">
              <w:t>- работа по плану, сверяя свои действия с целью (Р);</w:t>
            </w:r>
          </w:p>
          <w:p w:rsidR="0074506F" w:rsidRPr="00D75EDB" w:rsidRDefault="0074506F" w:rsidP="0074506F">
            <w:r w:rsidRPr="00D75EDB">
              <w:t>-высказывать и обосновывать свою точку зрения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01.09.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2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pPr>
              <w:jc w:val="center"/>
            </w:pPr>
            <w:r w:rsidRPr="00D75EDB">
              <w:t>Повторяем фонетику и словообразование</w:t>
            </w:r>
          </w:p>
          <w:p w:rsidR="0074506F" w:rsidRPr="00D75EDB" w:rsidRDefault="0074506F" w:rsidP="0074506F">
            <w:pPr>
              <w:jc w:val="center"/>
            </w:pPr>
          </w:p>
          <w:p w:rsidR="0074506F" w:rsidRPr="00D75EDB" w:rsidRDefault="0074506F" w:rsidP="0074506F">
            <w:pPr>
              <w:jc w:val="center"/>
            </w:pPr>
            <w:r w:rsidRPr="00D75EDB">
              <w:t>(урок повторения изученного материала)</w:t>
            </w:r>
          </w:p>
          <w:p w:rsidR="0074506F" w:rsidRPr="00D75EDB" w:rsidRDefault="0074506F" w:rsidP="0074506F">
            <w:pPr>
              <w:jc w:val="center"/>
            </w:pP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r w:rsidRPr="00D75EDB">
              <w:t>Классификация, анализ и исправление ошибок в фонетическом разборе.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 анализировать и характеризовать звуки речи, различать гласные и согласные звуки, гласные ударные и безударные, согласные твердые и мягкие, звонкие и глухие, парные и непарные; делить слова на слоги, выделять ударный звук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определять степень успешности своей работы (Р);</w:t>
            </w:r>
          </w:p>
          <w:p w:rsidR="0074506F" w:rsidRPr="00D75EDB" w:rsidRDefault="0074506F" w:rsidP="0074506F">
            <w:r w:rsidRPr="00D75EDB">
              <w:t>-устанавливать причинно-следственные связи (П);</w:t>
            </w:r>
          </w:p>
          <w:p w:rsidR="0074506F" w:rsidRPr="00D75EDB" w:rsidRDefault="0074506F" w:rsidP="0074506F">
            <w:r w:rsidRPr="00D75EDB">
              <w:t>-осознание ответственности за произнесенное и написанное слово (Л).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02.09.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3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74506F" w:rsidRPr="00D75EDB" w:rsidRDefault="0074506F" w:rsidP="0074506F">
            <w:r w:rsidRPr="00D75EDB">
              <w:t>Вспоминаем изученные орфограммы.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 xml:space="preserve">(урок повторения </w:t>
            </w:r>
            <w:r w:rsidRPr="00D75EDB">
              <w:lastRenderedPageBreak/>
              <w:t>изученного материала)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r w:rsidRPr="00D75EDB">
              <w:lastRenderedPageBreak/>
              <w:t xml:space="preserve">Орфограмма, виды орфограмм, способы проверки. Расположение </w:t>
            </w:r>
            <w:r w:rsidRPr="00D75EDB">
              <w:lastRenderedPageBreak/>
              <w:t xml:space="preserve">орфограмм в слове. Проверяемые и непроверяемые гласные в корне 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lastRenderedPageBreak/>
              <w:t xml:space="preserve">Уметь произносить и обозначать на письме ударные и безударные гласные в корне слова; </w:t>
            </w:r>
          </w:p>
          <w:p w:rsidR="0074506F" w:rsidRPr="00D75EDB" w:rsidRDefault="0074506F" w:rsidP="0074506F">
            <w:r w:rsidRPr="00D75EDB">
              <w:t xml:space="preserve">разными способами </w:t>
            </w:r>
            <w:r w:rsidRPr="00D75EDB">
              <w:lastRenderedPageBreak/>
              <w:t>проверять правописание слов, соблюдать изученные нормы орфографии.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lastRenderedPageBreak/>
              <w:t>- мотивация (Л);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осуществлять анализ и синтез (П);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строить рассуждения (П)</w:t>
            </w:r>
          </w:p>
          <w:p w:rsidR="0074506F" w:rsidRPr="00D75EDB" w:rsidRDefault="0074506F" w:rsidP="0074506F">
            <w:pPr>
              <w:tabs>
                <w:tab w:val="left" w:pos="207"/>
              </w:tabs>
              <w:spacing w:after="200"/>
              <w:jc w:val="both"/>
              <w:rPr>
                <w:lang w:eastAsia="en-US"/>
              </w:rPr>
            </w:pPr>
            <w:r w:rsidRPr="00D75EDB">
              <w:rPr>
                <w:lang w:eastAsia="en-US"/>
              </w:rPr>
              <w:t xml:space="preserve">- работа по плану, сверяя свои </w:t>
            </w:r>
            <w:r w:rsidRPr="00D75EDB">
              <w:rPr>
                <w:lang w:eastAsia="en-US"/>
              </w:rPr>
              <w:lastRenderedPageBreak/>
              <w:t>действия с целью (Р).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lastRenderedPageBreak/>
              <w:t>03.09.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4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>Вспоминаем изученные орфограммы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(урок повторения изученного материала)</w:t>
            </w:r>
          </w:p>
          <w:p w:rsidR="0074506F" w:rsidRPr="00D75EDB" w:rsidRDefault="0074506F" w:rsidP="0074506F"/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autoSpaceDE w:val="0"/>
              <w:autoSpaceDN w:val="0"/>
              <w:adjustRightInd w:val="0"/>
            </w:pPr>
            <w:r w:rsidRPr="00D75EDB">
              <w:t>Орфограмма, виды орфограмм, способы проверки.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Уметь;</w:t>
            </w:r>
          </w:p>
          <w:p w:rsidR="0074506F" w:rsidRPr="00D75EDB" w:rsidRDefault="0074506F" w:rsidP="0074506F">
            <w:r w:rsidRPr="00D75EDB">
              <w:t>-  произносить и обозначать на письме парные согласные в корне слова;</w:t>
            </w:r>
          </w:p>
          <w:p w:rsidR="0074506F" w:rsidRPr="00D75EDB" w:rsidRDefault="0074506F" w:rsidP="0074506F">
            <w:r w:rsidRPr="00D75EDB">
              <w:t>-  соотносить звуки и буквы в словах с двойными и непроизносимыми согласными.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мотивация (Л);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осуществлять анализ и синтез (П);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строить рассуждения (П)</w:t>
            </w:r>
          </w:p>
          <w:p w:rsidR="0074506F" w:rsidRPr="00D75EDB" w:rsidRDefault="0074506F" w:rsidP="0074506F">
            <w:pPr>
              <w:tabs>
                <w:tab w:val="left" w:pos="207"/>
              </w:tabs>
              <w:spacing w:after="200"/>
              <w:jc w:val="both"/>
              <w:rPr>
                <w:lang w:eastAsia="en-US"/>
              </w:rPr>
            </w:pPr>
            <w:r w:rsidRPr="00D75EDB">
              <w:rPr>
                <w:lang w:eastAsia="en-US"/>
              </w:rPr>
              <w:t>- работа по плану, сверяя свои действия с целью (Р).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04.09.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5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Диагностическое исследование </w:t>
            </w:r>
            <w:r w:rsidRPr="00D75EDB">
              <w:br/>
              <w:t>№ 1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(контрольный урок 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r w:rsidRPr="00D75EDB">
              <w:t>Расположение орфограмм в слове. Проверяемые и непроверяемые гласные в корне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 использовать приобретенные знания и умения в практической деятельности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определять степень успешности своей работы (Р);</w:t>
            </w:r>
          </w:p>
          <w:p w:rsidR="0074506F" w:rsidRPr="00D75EDB" w:rsidRDefault="0074506F" w:rsidP="0074506F">
            <w:pPr>
              <w:tabs>
                <w:tab w:val="left" w:pos="207"/>
              </w:tabs>
              <w:spacing w:after="200"/>
              <w:jc w:val="both"/>
              <w:rPr>
                <w:lang w:eastAsia="en-US"/>
              </w:rPr>
            </w:pPr>
            <w:r w:rsidRPr="00D75EDB">
              <w:rPr>
                <w:lang w:eastAsia="en-US"/>
              </w:rPr>
              <w:t>- работать по плану, корректировать свою деятельность (Р)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07.09.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6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Повторение. Пишем письма  </w:t>
            </w:r>
          </w:p>
          <w:p w:rsidR="0074506F" w:rsidRPr="00D75EDB" w:rsidRDefault="0074506F" w:rsidP="0074506F"/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jc w:val="center"/>
            </w:pPr>
            <w:r w:rsidRPr="00D75EDB">
              <w:t>Письмо как текст. Совершенствование речевых умений</w:t>
            </w:r>
          </w:p>
          <w:p w:rsidR="0074506F" w:rsidRPr="00D75EDB" w:rsidRDefault="0074506F" w:rsidP="0074506F">
            <w:pPr>
              <w:jc w:val="center"/>
            </w:pP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Знать признаки текста.</w:t>
            </w:r>
          </w:p>
          <w:p w:rsidR="0074506F" w:rsidRPr="00D75EDB" w:rsidRDefault="0074506F" w:rsidP="0074506F">
            <w:r w:rsidRPr="00D75EDB">
              <w:t>Уметь создавать текст письма.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интерес к чтению, интерес к изучению языка (Л);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работа по плану, сверяя свои действия с целью (Р);</w:t>
            </w:r>
          </w:p>
          <w:p w:rsidR="0074506F" w:rsidRPr="00D75EDB" w:rsidRDefault="0074506F" w:rsidP="0074506F">
            <w:r w:rsidRPr="00D75EDB">
              <w:rPr>
                <w:lang w:eastAsia="en-US"/>
              </w:rPr>
              <w:t>-высказывать и обосновывать свою точку зрения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08.09.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7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Повторяем признаки имени существительного.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 xml:space="preserve">(урок повторения </w:t>
            </w:r>
            <w:r w:rsidRPr="00D75EDB">
              <w:lastRenderedPageBreak/>
              <w:t>изученного материала)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r w:rsidRPr="00D75EDB">
              <w:lastRenderedPageBreak/>
              <w:t>Род имен существительных; имена существительные 1,2 и 3-го склонений.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 различать имена существительные мужского, женского, среднего рода; различать имена существительные 1, 2, 3 склонения.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jc w:val="both"/>
              <w:rPr>
                <w:lang w:eastAsia="en-US"/>
              </w:rPr>
            </w:pPr>
            <w:r w:rsidRPr="00D75EDB">
              <w:rPr>
                <w:lang w:eastAsia="en-US"/>
              </w:rPr>
              <w:t>- извлекать информацию, представленную в разных формах (П);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работа по плану, сверяя свои действия с целью (Р);</w:t>
            </w:r>
          </w:p>
          <w:p w:rsidR="0074506F" w:rsidRPr="00D75EDB" w:rsidRDefault="0074506F" w:rsidP="0074506F">
            <w:pPr>
              <w:autoSpaceDE w:val="0"/>
              <w:autoSpaceDN w:val="0"/>
              <w:adjustRightInd w:val="0"/>
              <w:spacing w:line="264" w:lineRule="auto"/>
            </w:pPr>
            <w:r w:rsidRPr="00D75EDB">
              <w:rPr>
                <w:lang w:eastAsia="en-US"/>
              </w:rPr>
              <w:t xml:space="preserve">- стремиться к </w:t>
            </w:r>
            <w:r w:rsidRPr="00D75EDB">
              <w:rPr>
                <w:lang w:eastAsia="en-US"/>
              </w:rPr>
              <w:lastRenderedPageBreak/>
              <w:t>совершенствованию собственной речи (Л).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lastRenderedPageBreak/>
              <w:t>09.09.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8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74506F" w:rsidRPr="00D75EDB" w:rsidRDefault="0074506F" w:rsidP="0074506F">
            <w:r w:rsidRPr="00D75EDB">
              <w:t>Повторяем правописание окончаний имён существительных 1-го склонения (урок повторения изученного материала.)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jc w:val="center"/>
            </w:pPr>
          </w:p>
          <w:p w:rsidR="0074506F" w:rsidRPr="00D75EDB" w:rsidRDefault="0074506F" w:rsidP="0074506F">
            <w:pPr>
              <w:jc w:val="center"/>
            </w:pPr>
            <w:r w:rsidRPr="00D75EDB">
              <w:t>Правописание безударных окончаний имен существительных 1-го склонения</w:t>
            </w:r>
          </w:p>
          <w:p w:rsidR="0074506F" w:rsidRPr="00D75EDB" w:rsidRDefault="0074506F" w:rsidP="0074506F">
            <w:pPr>
              <w:jc w:val="center"/>
            </w:pPr>
          </w:p>
          <w:p w:rsidR="0074506F" w:rsidRPr="00D75EDB" w:rsidRDefault="0074506F" w:rsidP="0074506F">
            <w:pPr>
              <w:jc w:val="center"/>
            </w:pPr>
          </w:p>
          <w:p w:rsidR="0074506F" w:rsidRPr="00D75EDB" w:rsidRDefault="0074506F" w:rsidP="0074506F">
            <w:pPr>
              <w:jc w:val="center"/>
            </w:pPr>
          </w:p>
          <w:p w:rsidR="0074506F" w:rsidRPr="00D75EDB" w:rsidRDefault="0074506F" w:rsidP="0074506F">
            <w:pPr>
              <w:jc w:val="center"/>
            </w:pPr>
          </w:p>
          <w:p w:rsidR="0074506F" w:rsidRPr="00D75EDB" w:rsidRDefault="0074506F" w:rsidP="0074506F">
            <w:pPr>
              <w:jc w:val="center"/>
              <w:rPr>
                <w:color w:val="FFFFFF"/>
              </w:rPr>
            </w:pP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Знать и уметь:</w:t>
            </w:r>
          </w:p>
          <w:p w:rsidR="0074506F" w:rsidRPr="00D75EDB" w:rsidRDefault="0074506F" w:rsidP="0074506F">
            <w:r w:rsidRPr="00D75EDB">
              <w:t>-  применять изученные правила правописания окончаний имён существительных 1-го склонения.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работать по плану, корректировать свою деятельность (Р);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адекватно использовать речевые средства для решения коммуникативных задач (К);</w:t>
            </w:r>
          </w:p>
          <w:p w:rsidR="0074506F" w:rsidRPr="00D75EDB" w:rsidRDefault="0074506F" w:rsidP="0074506F">
            <w:pPr>
              <w:tabs>
                <w:tab w:val="left" w:pos="207"/>
              </w:tabs>
              <w:spacing w:after="200"/>
              <w:jc w:val="both"/>
              <w:rPr>
                <w:lang w:eastAsia="en-US"/>
              </w:rPr>
            </w:pPr>
            <w:r w:rsidRPr="00D75EDB">
              <w:rPr>
                <w:lang w:eastAsia="en-US"/>
              </w:rPr>
              <w:t>- осознание ответственности за произнесенное и написанное слово (Л).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10.09.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9</w:t>
            </w:r>
          </w:p>
        </w:tc>
        <w:tc>
          <w:tcPr>
            <w:tcW w:w="2128" w:type="dxa"/>
          </w:tcPr>
          <w:p w:rsidR="0074506F" w:rsidRPr="00D75EDB" w:rsidRDefault="0074506F" w:rsidP="0074506F">
            <w:r w:rsidRPr="00D75EDB">
              <w:t>Повторяем правописание окончаний имён существительных 2-го склонения. (урок повторения изученного материала)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autoSpaceDE w:val="0"/>
              <w:autoSpaceDN w:val="0"/>
              <w:adjustRightInd w:val="0"/>
            </w:pPr>
            <w:r w:rsidRPr="00D75EDB">
              <w:t>Правописание безударных окончаний имен существительных 2-го склонения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Знать и уметь:</w:t>
            </w:r>
          </w:p>
          <w:p w:rsidR="0074506F" w:rsidRPr="00D75EDB" w:rsidRDefault="0074506F" w:rsidP="0074506F">
            <w:r w:rsidRPr="00D75EDB">
              <w:t>-  применять изученные правила правописания окончаний имён существительных 2-го склонения.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работать по плану, корректировать свою деятельность (Р);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адекватно использовать речевые средства для решения коммуникативных задач (К);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 xml:space="preserve"> - извлекать информацию, представленную в разных формах (П).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11.09.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10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>Повторяем правописание окончаний имён существительных 3-го склонения. (урок повторения изученного материала)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autoSpaceDE w:val="0"/>
              <w:autoSpaceDN w:val="0"/>
              <w:adjustRightInd w:val="0"/>
            </w:pPr>
            <w:r w:rsidRPr="00D75EDB">
              <w:t>Правописание безударных окончаний имен существительных 3-го склонения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Знать и уметь:</w:t>
            </w:r>
          </w:p>
          <w:p w:rsidR="0074506F" w:rsidRPr="00D75EDB" w:rsidRDefault="0074506F" w:rsidP="0074506F">
            <w:r w:rsidRPr="00D75EDB">
              <w:t>-  применять изученные правила правописания окончаний имён существительных 3-го склонения.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работать по плану, корректировать свою деятельность (Р);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адекватно использовать речевые средства для решения коммуникативных задач (К);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 xml:space="preserve"> - извлекать информацию, представленную в разных формах (П).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14.09.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11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pPr>
              <w:jc w:val="center"/>
            </w:pPr>
            <w:r w:rsidRPr="00D75EDB">
              <w:t xml:space="preserve">Работаем над выразительностью письменной речи </w:t>
            </w:r>
          </w:p>
          <w:p w:rsidR="0074506F" w:rsidRPr="00D75EDB" w:rsidRDefault="0074506F" w:rsidP="0074506F">
            <w:pPr>
              <w:jc w:val="center"/>
            </w:pPr>
          </w:p>
          <w:p w:rsidR="0074506F" w:rsidRPr="00D75EDB" w:rsidRDefault="0074506F" w:rsidP="0074506F">
            <w:pPr>
              <w:jc w:val="center"/>
            </w:pPr>
            <w:r w:rsidRPr="00D75EDB">
              <w:t>(комбинированный урок)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jc w:val="center"/>
            </w:pPr>
          </w:p>
          <w:p w:rsidR="0074506F" w:rsidRPr="00D75EDB" w:rsidRDefault="0074506F" w:rsidP="0074506F">
            <w:pPr>
              <w:jc w:val="center"/>
            </w:pPr>
            <w:r w:rsidRPr="00D75EDB">
              <w:t>Письмо как текст. Совершенствование речевых умений</w:t>
            </w:r>
          </w:p>
          <w:p w:rsidR="0074506F" w:rsidRPr="00D75EDB" w:rsidRDefault="0074506F" w:rsidP="0074506F">
            <w:pPr>
              <w:jc w:val="center"/>
            </w:pP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 создавать текст письма.</w:t>
            </w:r>
          </w:p>
          <w:p w:rsidR="0074506F" w:rsidRPr="00D75EDB" w:rsidRDefault="0074506F" w:rsidP="0074506F">
            <w:r w:rsidRPr="00D75EDB">
              <w:t>Знать признаки текста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адекватно использовать речевые средства для решения коммуникативных задач (К);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интерес к письму, к созданию собственных текстов (Л).</w:t>
            </w:r>
          </w:p>
          <w:p w:rsidR="0074506F" w:rsidRPr="00D75EDB" w:rsidRDefault="0074506F" w:rsidP="0074506F"/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15.09.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12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pPr>
              <w:jc w:val="center"/>
            </w:pPr>
            <w:r w:rsidRPr="00D75EDB">
              <w:t xml:space="preserve">Письмо </w:t>
            </w:r>
          </w:p>
          <w:p w:rsidR="0074506F" w:rsidRPr="00D75EDB" w:rsidRDefault="0074506F" w:rsidP="0074506F">
            <w:pPr>
              <w:jc w:val="center"/>
            </w:pPr>
          </w:p>
          <w:p w:rsidR="0074506F" w:rsidRPr="00D75EDB" w:rsidRDefault="0074506F" w:rsidP="0074506F">
            <w:pPr>
              <w:jc w:val="center"/>
            </w:pPr>
            <w:r w:rsidRPr="00D75EDB">
              <w:t>(комбинированный урок)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jc w:val="center"/>
            </w:pPr>
            <w:r w:rsidRPr="00D75EDB">
              <w:t>Письмо как текст. Совершенствование речевых умений</w:t>
            </w:r>
          </w:p>
          <w:p w:rsidR="0074506F" w:rsidRPr="00D75EDB" w:rsidRDefault="0074506F" w:rsidP="0074506F">
            <w:pPr>
              <w:jc w:val="center"/>
            </w:pPr>
          </w:p>
          <w:p w:rsidR="0074506F" w:rsidRPr="00D75EDB" w:rsidRDefault="0074506F" w:rsidP="0074506F">
            <w:pPr>
              <w:jc w:val="center"/>
            </w:pPr>
            <w:r w:rsidRPr="00D75EDB">
              <w:t>Характеристика слова как части речи. Одушевлённость и неодушевлённость существительных.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 создавать текст письма.</w:t>
            </w:r>
          </w:p>
          <w:p w:rsidR="0074506F" w:rsidRPr="00D75EDB" w:rsidRDefault="0074506F" w:rsidP="0074506F">
            <w:r w:rsidRPr="00D75EDB">
              <w:t>Знать признаки текста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адекватно использовать речевые средства для решения коммуникативных задач (К);</w:t>
            </w:r>
          </w:p>
          <w:p w:rsidR="0074506F" w:rsidRPr="00D75EDB" w:rsidRDefault="0074506F" w:rsidP="0074506F">
            <w:r w:rsidRPr="00D75EDB">
              <w:t>- интерес к письму, к созданию собственных текстов (Л).</w:t>
            </w:r>
          </w:p>
          <w:p w:rsidR="0074506F" w:rsidRPr="00D75EDB" w:rsidRDefault="0074506F" w:rsidP="0074506F"/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16.09.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13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>Правописание безударных падежных окончаний имён существительных.(комбинированный урок)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autoSpaceDE w:val="0"/>
              <w:autoSpaceDN w:val="0"/>
              <w:adjustRightInd w:val="0"/>
            </w:pPr>
            <w:r w:rsidRPr="00D75EDB">
              <w:t>Безударные окончания имён существительных 1,2,3-го склонений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Знать и уметь:</w:t>
            </w:r>
          </w:p>
          <w:p w:rsidR="0074506F" w:rsidRPr="00D75EDB" w:rsidRDefault="0074506F" w:rsidP="0074506F">
            <w:r w:rsidRPr="00D75EDB">
              <w:t>- применять изученные правила правописания окончаний имен существительных 1, 2, 3 склонения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работать по плану, корректировать свою деятельность (Р);</w:t>
            </w:r>
          </w:p>
          <w:p w:rsidR="0074506F" w:rsidRPr="00D75EDB" w:rsidRDefault="0074506F" w:rsidP="0074506F">
            <w:r w:rsidRPr="00D75EDB">
              <w:t>- адекватно использовать речевые средства для решения коммуникативных задач (К);</w:t>
            </w:r>
          </w:p>
          <w:p w:rsidR="0074506F" w:rsidRPr="00D75EDB" w:rsidRDefault="0074506F" w:rsidP="0074506F">
            <w:r w:rsidRPr="00D75EDB">
              <w:t xml:space="preserve"> - извлекать информацию, представленную в разных формах (П).</w:t>
            </w:r>
          </w:p>
          <w:p w:rsidR="0074506F" w:rsidRPr="00D75EDB" w:rsidRDefault="0074506F" w:rsidP="0074506F"/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17.09.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14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Контрольная работа (Диктант № 1 ) по теме </w:t>
            </w:r>
            <w:r w:rsidRPr="00D75EDB">
              <w:lastRenderedPageBreak/>
              <w:t xml:space="preserve">«Повторение изученных орфограмм в 3 классе ».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(контрольный урок)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 xml:space="preserve">Правописание безударных окончаний имен </w:t>
            </w:r>
            <w:r w:rsidRPr="00D75EDB">
              <w:lastRenderedPageBreak/>
              <w:t xml:space="preserve">существительных 1,2,3-го склонений. 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lastRenderedPageBreak/>
              <w:t xml:space="preserve">Уметь: писать под диктовку в соответствии с изученными нормами </w:t>
            </w:r>
            <w:r w:rsidRPr="00D75EDB">
              <w:lastRenderedPageBreak/>
              <w:t>правописания.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lastRenderedPageBreak/>
              <w:t>- самостоятельно формулировать тему и цели урока (Р);</w:t>
            </w:r>
          </w:p>
          <w:p w:rsidR="0074506F" w:rsidRPr="00D75EDB" w:rsidRDefault="0074506F" w:rsidP="0074506F">
            <w:r w:rsidRPr="00D75EDB">
              <w:t xml:space="preserve"> - строить рассуждения (П);</w:t>
            </w:r>
          </w:p>
          <w:p w:rsidR="0074506F" w:rsidRPr="00D75EDB" w:rsidRDefault="0074506F" w:rsidP="0074506F">
            <w:r w:rsidRPr="00D75EDB">
              <w:lastRenderedPageBreak/>
              <w:t>- интерес к изучению языка (Л);</w:t>
            </w:r>
          </w:p>
          <w:p w:rsidR="0074506F" w:rsidRPr="00D75EDB" w:rsidRDefault="0074506F" w:rsidP="0074506F">
            <w:r w:rsidRPr="00D75EDB">
              <w:t>- уметь корректировать свою точку зрения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lastRenderedPageBreak/>
              <w:t>18.09.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15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Анализ контрольного диктанта и работа над ошибками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r w:rsidRPr="00D75EDB">
              <w:t>определять степень успешности своей работы,</w:t>
            </w:r>
          </w:p>
          <w:p w:rsidR="0074506F" w:rsidRPr="00D75EDB" w:rsidRDefault="0074506F" w:rsidP="0074506F">
            <w:r w:rsidRPr="00D75EDB">
              <w:t>проверять данную орфограмму.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 проверять данную орфограмму.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определять степень успешности своей работы (Р).</w:t>
            </w:r>
          </w:p>
          <w:p w:rsidR="0074506F" w:rsidRPr="00D75EDB" w:rsidRDefault="0074506F" w:rsidP="0074506F">
            <w:r w:rsidRPr="00D75EDB">
              <w:t>- интерес к письму, к созданию собственных текстов (Л);</w:t>
            </w:r>
          </w:p>
          <w:p w:rsidR="0074506F" w:rsidRPr="00D75EDB" w:rsidRDefault="0074506F" w:rsidP="0074506F">
            <w:r w:rsidRPr="00D75EDB">
              <w:t xml:space="preserve">- стремиться </w:t>
            </w:r>
          </w:p>
          <w:p w:rsidR="0074506F" w:rsidRPr="00D75EDB" w:rsidRDefault="0074506F" w:rsidP="0074506F">
            <w:r w:rsidRPr="00D75EDB">
              <w:t>к совершенствованию собственной речи (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21.09.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16.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Морфологический разбор имени существительного.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(урок изучения нового материала)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r w:rsidRPr="00D75EDB">
              <w:t>Классификация, анализ и исправление ошибок в фонетическом разборе.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Знать: порядок выполнения морфологического разбора имени существительного.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извлекать информацию, представленную в разных формах (П);</w:t>
            </w:r>
          </w:p>
          <w:p w:rsidR="0074506F" w:rsidRPr="00D75EDB" w:rsidRDefault="0074506F" w:rsidP="0074506F">
            <w:r w:rsidRPr="00D75EDB">
              <w:t>- высказывать и обосновывать свою точку зрения (К);</w:t>
            </w:r>
          </w:p>
          <w:p w:rsidR="0074506F" w:rsidRPr="00D75EDB" w:rsidRDefault="0074506F" w:rsidP="0074506F">
            <w:r w:rsidRPr="00D75EDB">
              <w:t xml:space="preserve"> - осуществлять анализ и синтез (П);</w:t>
            </w:r>
          </w:p>
          <w:p w:rsidR="0074506F" w:rsidRPr="00D75EDB" w:rsidRDefault="0074506F" w:rsidP="0074506F">
            <w:r w:rsidRPr="00D75EDB">
              <w:t>- определять степень успешности своей работы (Р).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22.09.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17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Морфологический разбор имени существительного. </w:t>
            </w:r>
          </w:p>
          <w:p w:rsidR="0074506F" w:rsidRPr="00D75EDB" w:rsidRDefault="0074506F" w:rsidP="0074506F"/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r w:rsidRPr="00D75EDB">
              <w:t>Классификация, анализ и исправление ошибок в фонетическом разборе.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 : выполнять морфологический разбор имени существительного.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извлекать информацию, представленную в разных формах (П);</w:t>
            </w:r>
          </w:p>
          <w:p w:rsidR="0074506F" w:rsidRPr="00D75EDB" w:rsidRDefault="0074506F" w:rsidP="0074506F">
            <w:r w:rsidRPr="00D75EDB">
              <w:t>- высказывать и обосновывать свою точку зрения (К);</w:t>
            </w:r>
          </w:p>
          <w:p w:rsidR="0074506F" w:rsidRPr="00D75EDB" w:rsidRDefault="0074506F" w:rsidP="0074506F">
            <w:r w:rsidRPr="00D75EDB">
              <w:t xml:space="preserve"> - осуществлять анализ и синтез (П);</w:t>
            </w:r>
          </w:p>
          <w:p w:rsidR="0074506F" w:rsidRPr="00D75EDB" w:rsidRDefault="0074506F" w:rsidP="0074506F">
            <w:r w:rsidRPr="00D75EDB">
              <w:t>- определять степень успешности своей работы (Р).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23.09.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 xml:space="preserve"> 18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Правописание </w:t>
            </w:r>
            <w:r w:rsidRPr="00D75EDB">
              <w:lastRenderedPageBreak/>
              <w:t xml:space="preserve">безударных падежных окончаний имён существительных.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r w:rsidRPr="00D75EDB">
              <w:lastRenderedPageBreak/>
              <w:t xml:space="preserve">Классификация, </w:t>
            </w:r>
            <w:r w:rsidRPr="00D75EDB">
              <w:lastRenderedPageBreak/>
              <w:t>доказательство выбора буквы для записи безударных окончаний.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lastRenderedPageBreak/>
              <w:t>Знать и уметь:</w:t>
            </w:r>
          </w:p>
          <w:p w:rsidR="0074506F" w:rsidRPr="00D75EDB" w:rsidRDefault="0074506F" w:rsidP="0074506F">
            <w:r w:rsidRPr="00D75EDB">
              <w:lastRenderedPageBreak/>
              <w:t>- применять изученные правила правописания окончаний имен существительных 1, 2, 3 склонения.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lastRenderedPageBreak/>
              <w:t xml:space="preserve">- работать по плану, </w:t>
            </w:r>
            <w:r w:rsidRPr="00D75EDB">
              <w:lastRenderedPageBreak/>
              <w:t>корректировать свои действия (Р);</w:t>
            </w:r>
          </w:p>
          <w:p w:rsidR="0074506F" w:rsidRPr="00D75EDB" w:rsidRDefault="0074506F" w:rsidP="0074506F">
            <w:r w:rsidRPr="00D75EDB">
              <w:t>- строить рассуждения (П);</w:t>
            </w:r>
          </w:p>
          <w:p w:rsidR="0074506F" w:rsidRPr="00D75EDB" w:rsidRDefault="0074506F" w:rsidP="0074506F">
            <w:r w:rsidRPr="00D75EDB">
              <w:t>- осуществлять анализ и синтез (П);</w:t>
            </w:r>
          </w:p>
          <w:p w:rsidR="0074506F" w:rsidRPr="00D75EDB" w:rsidRDefault="0074506F" w:rsidP="0074506F">
            <w:r w:rsidRPr="00D75EDB">
              <w:t>- уметь корректировать свою точку зрения (К);</w:t>
            </w:r>
          </w:p>
          <w:p w:rsidR="0074506F" w:rsidRPr="00D75EDB" w:rsidRDefault="0074506F" w:rsidP="0074506F">
            <w:r w:rsidRPr="00D75EDB">
              <w:t>- осознание ответственности за произнесенное и написанное слово (Л).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lastRenderedPageBreak/>
              <w:t>24.09.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19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pPr>
              <w:jc w:val="center"/>
            </w:pPr>
            <w:r w:rsidRPr="00D75EDB">
              <w:t xml:space="preserve">Текст. Контрольное списывание   </w:t>
            </w:r>
          </w:p>
          <w:p w:rsidR="0074506F" w:rsidRPr="00D75EDB" w:rsidRDefault="0074506F" w:rsidP="0074506F">
            <w:pPr>
              <w:jc w:val="center"/>
            </w:pPr>
          </w:p>
          <w:p w:rsidR="0074506F" w:rsidRPr="00D75EDB" w:rsidRDefault="0074506F" w:rsidP="0074506F">
            <w:pPr>
              <w:jc w:val="center"/>
            </w:pPr>
            <w:r w:rsidRPr="00D75EDB">
              <w:t>(контрольный урок)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r w:rsidRPr="00D75EDB">
              <w:t>Письмо, текст. Написание писем. Корректирование текста. Запись исправленного текста.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 без ошибок списывать несложный текст объемом 70–90 слов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самостоятельно формулировать тему и цели урока (Р);</w:t>
            </w:r>
          </w:p>
          <w:p w:rsidR="0074506F" w:rsidRPr="00D75EDB" w:rsidRDefault="0074506F" w:rsidP="0074506F">
            <w:r w:rsidRPr="00D75EDB">
              <w:t xml:space="preserve"> - строить рассуждения (П);</w:t>
            </w:r>
          </w:p>
          <w:p w:rsidR="0074506F" w:rsidRPr="00D75EDB" w:rsidRDefault="0074506F" w:rsidP="0074506F">
            <w:r w:rsidRPr="00D75EDB">
              <w:t>- интерес к изучению языка (Л);</w:t>
            </w:r>
          </w:p>
          <w:p w:rsidR="0074506F" w:rsidRPr="00D75EDB" w:rsidRDefault="0074506F" w:rsidP="0074506F">
            <w:r w:rsidRPr="00D75EDB">
              <w:t>- уметь корректировать свою точку зрения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25.09.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20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Работа над ошибками. Текст 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r w:rsidRPr="00D75EDB">
              <w:t>Письмо, текст. Написание писем. Корректирование текста. Запись исправленного текста.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 выделять в тексте тему, основную мысль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определять степень успешности своей работы (Р).</w:t>
            </w:r>
          </w:p>
          <w:p w:rsidR="0074506F" w:rsidRPr="00D75EDB" w:rsidRDefault="0074506F" w:rsidP="0074506F">
            <w:r w:rsidRPr="00D75EDB">
              <w:t>- интерес к письму, к созданию собственных текстов (Л);</w:t>
            </w:r>
          </w:p>
          <w:p w:rsidR="0074506F" w:rsidRPr="00D75EDB" w:rsidRDefault="0074506F" w:rsidP="0074506F">
            <w:r w:rsidRPr="00D75EDB">
              <w:t xml:space="preserve">- стремиться </w:t>
            </w:r>
          </w:p>
          <w:p w:rsidR="0074506F" w:rsidRPr="00D75EDB" w:rsidRDefault="0074506F" w:rsidP="0074506F">
            <w:r w:rsidRPr="00D75EDB">
              <w:t>к совершенствованию собственной речи (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28.09.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21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Повторяем признаки имени прилагательного.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jc w:val="center"/>
            </w:pPr>
            <w:r w:rsidRPr="00D75EDB">
              <w:t>Признаки имени прилагательного как части речи. Род, число и падеж имён прилагательных.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 определять род, число и падеж имен прилагательных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строить рассуждения (П);</w:t>
            </w:r>
          </w:p>
          <w:p w:rsidR="0074506F" w:rsidRPr="00D75EDB" w:rsidRDefault="0074506F" w:rsidP="0074506F">
            <w:r w:rsidRPr="00D75EDB">
              <w:t>- составлять план решения учебной проблемы (Р);</w:t>
            </w:r>
          </w:p>
          <w:p w:rsidR="0074506F" w:rsidRPr="00D75EDB" w:rsidRDefault="0074506F" w:rsidP="0074506F">
            <w:r w:rsidRPr="00D75EDB">
              <w:t>- высказывать и обосновывать свою точку зрения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29.09.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22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Орфограммы в окончаниях имён прилагательных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</w:t>
            </w:r>
            <w:r w:rsidRPr="00D75EDB">
              <w:lastRenderedPageBreak/>
              <w:t>й урок)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 xml:space="preserve">Безударные окончания имён прилагательных. Выделение, дописывание </w:t>
            </w:r>
            <w:r w:rsidRPr="00D75EDB">
              <w:lastRenderedPageBreak/>
              <w:t>окончаний прилагательных/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lastRenderedPageBreak/>
              <w:t>. Знать и уметь:</w:t>
            </w:r>
          </w:p>
          <w:p w:rsidR="0074506F" w:rsidRPr="00D75EDB" w:rsidRDefault="0074506F" w:rsidP="0074506F">
            <w:r w:rsidRPr="00D75EDB">
              <w:t>-  применять изученные правила правописания окончаний имен прилагательных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мотивация (Л);</w:t>
            </w:r>
          </w:p>
          <w:p w:rsidR="0074506F" w:rsidRPr="00D75EDB" w:rsidRDefault="0074506F" w:rsidP="0074506F">
            <w:r w:rsidRPr="00D75EDB">
              <w:t>- осуществлять анализ и синтез (П);</w:t>
            </w:r>
          </w:p>
          <w:p w:rsidR="0074506F" w:rsidRPr="00D75EDB" w:rsidRDefault="0074506F" w:rsidP="0074506F">
            <w:r w:rsidRPr="00D75EDB">
              <w:t>- высказывать и обосновывать свою точку зрения (К);</w:t>
            </w:r>
          </w:p>
          <w:p w:rsidR="0074506F" w:rsidRPr="00D75EDB" w:rsidRDefault="0074506F" w:rsidP="0074506F">
            <w:r w:rsidRPr="00D75EDB">
              <w:lastRenderedPageBreak/>
              <w:t>- вырабатывать критерии оценки определять степень успешности своей работы и работы других в соответствии с этими критериями (Р).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lastRenderedPageBreak/>
              <w:t>30.09.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23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Морфологический разбор имени прилагательного. </w:t>
            </w:r>
          </w:p>
          <w:p w:rsidR="0074506F" w:rsidRPr="00D75EDB" w:rsidRDefault="0074506F" w:rsidP="0074506F"/>
          <w:p w:rsidR="0074506F" w:rsidRPr="00D75EDB" w:rsidRDefault="0074506F" w:rsidP="0074506F"/>
          <w:p w:rsidR="0074506F" w:rsidRPr="00D75EDB" w:rsidRDefault="0074506F" w:rsidP="0074506F">
            <w:r w:rsidRPr="00D75EDB">
              <w:t>(урок изучения нового материала)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jc w:val="center"/>
            </w:pPr>
            <w:r w:rsidRPr="00D75EDB">
              <w:t>Морфологический разбор имени прилагательного.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Знать:</w:t>
            </w:r>
          </w:p>
          <w:p w:rsidR="0074506F" w:rsidRPr="00D75EDB" w:rsidRDefault="0074506F" w:rsidP="0074506F">
            <w:r w:rsidRPr="00D75EDB">
              <w:t>-  порядок выполнения морфологического разбора имени прилагательного.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строить рассуждения (П);</w:t>
            </w:r>
          </w:p>
          <w:p w:rsidR="0074506F" w:rsidRPr="00D75EDB" w:rsidRDefault="0074506F" w:rsidP="0074506F">
            <w:r w:rsidRPr="00D75EDB">
              <w:t>- составлять план решения учебной проблемы (Р);</w:t>
            </w:r>
          </w:p>
          <w:p w:rsidR="0074506F" w:rsidRPr="00D75EDB" w:rsidRDefault="0074506F" w:rsidP="0074506F">
            <w:r w:rsidRPr="00D75EDB">
              <w:t>- высказывать и обосновывать свою точку зрения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01.10.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24</w:t>
            </w:r>
          </w:p>
        </w:tc>
        <w:tc>
          <w:tcPr>
            <w:tcW w:w="2128" w:type="dxa"/>
          </w:tcPr>
          <w:p w:rsidR="0074506F" w:rsidRPr="00D75EDB" w:rsidRDefault="0074506F" w:rsidP="0074506F">
            <w:r w:rsidRPr="00D75EDB">
              <w:t xml:space="preserve">Текст. Заголовок. Основная мысль текста.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jc w:val="center"/>
            </w:pPr>
            <w:r w:rsidRPr="00D75EDB">
              <w:t>Текст. Заголовок, основная мысль текста. Подбор заголовков, составление плана, узнавание типа текста.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 различать текст, тип текста, выделять основную мысль текста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мотивация (Л);</w:t>
            </w:r>
          </w:p>
          <w:p w:rsidR="0074506F" w:rsidRPr="00D75EDB" w:rsidRDefault="0074506F" w:rsidP="0074506F">
            <w:r w:rsidRPr="00D75EDB">
              <w:t>- составлять план решения учебной проблемы (Р);</w:t>
            </w:r>
          </w:p>
          <w:p w:rsidR="0074506F" w:rsidRPr="00D75EDB" w:rsidRDefault="0074506F" w:rsidP="0074506F">
            <w:r w:rsidRPr="00D75EDB">
              <w:t>- адекватно использовать речевые средства для решения коммуникативных задач (К);</w:t>
            </w:r>
          </w:p>
          <w:p w:rsidR="0074506F" w:rsidRPr="00D75EDB" w:rsidRDefault="0074506F" w:rsidP="0074506F">
            <w:r w:rsidRPr="00D75EDB">
              <w:t>- строить рассуждения (П).</w:t>
            </w:r>
          </w:p>
          <w:p w:rsidR="0074506F" w:rsidRPr="00D75EDB" w:rsidRDefault="0074506F" w:rsidP="0074506F"/>
          <w:p w:rsidR="0074506F" w:rsidRPr="00D75EDB" w:rsidRDefault="0074506F" w:rsidP="0074506F"/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02.10.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25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74506F" w:rsidRPr="00D75EDB" w:rsidRDefault="0074506F" w:rsidP="0074506F">
            <w:r w:rsidRPr="00D75EDB">
              <w:t>Буквы о - ё после шипящих и ц.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(урок изучения нового материала)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jc w:val="center"/>
            </w:pPr>
            <w:r w:rsidRPr="00D75EDB">
              <w:t>Написание букв о-ё после шипящих и ц. Классификация слов с буквами о-ё,.</w:t>
            </w:r>
          </w:p>
          <w:p w:rsidR="0074506F" w:rsidRPr="00D75EDB" w:rsidRDefault="0074506F" w:rsidP="0074506F">
            <w:pPr>
              <w:jc w:val="center"/>
            </w:pP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классифицировать слова с буквами о – ё после шипящих и ц.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работать по плану, корректировать свои действия (Р);</w:t>
            </w:r>
          </w:p>
          <w:p w:rsidR="0074506F" w:rsidRPr="00D75EDB" w:rsidRDefault="0074506F" w:rsidP="0074506F">
            <w:r w:rsidRPr="00D75EDB">
              <w:t>- строить рассуждения (П);</w:t>
            </w:r>
          </w:p>
          <w:p w:rsidR="0074506F" w:rsidRPr="00D75EDB" w:rsidRDefault="0074506F" w:rsidP="0074506F">
            <w:r w:rsidRPr="00D75EDB">
              <w:t>- интерес к изучению языка (Л).</w:t>
            </w:r>
          </w:p>
          <w:p w:rsidR="0074506F" w:rsidRPr="00D75EDB" w:rsidRDefault="0074506F" w:rsidP="0074506F"/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05.10.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26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Повторяем орфограмму «Мягкий знак в конце слов после шипящих».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jc w:val="center"/>
            </w:pPr>
          </w:p>
          <w:p w:rsidR="0074506F" w:rsidRPr="00D75EDB" w:rsidRDefault="0074506F" w:rsidP="0074506F">
            <w:pPr>
              <w:jc w:val="center"/>
            </w:pPr>
            <w:r w:rsidRPr="00D75EDB">
              <w:t xml:space="preserve">Мягкий знак в конце слов после шипящих. Распределение </w:t>
            </w:r>
            <w:r w:rsidRPr="00D75EDB">
              <w:lastRenderedPageBreak/>
              <w:t>слов по группам и запись в таблицу с ь и без ь.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lastRenderedPageBreak/>
              <w:t>Знать и применять:</w:t>
            </w:r>
          </w:p>
          <w:p w:rsidR="0074506F" w:rsidRPr="00D75EDB" w:rsidRDefault="0074506F" w:rsidP="0074506F">
            <w:r w:rsidRPr="00D75EDB">
              <w:t>- правило правописания мягкого знака после шипящих на конце имен существительных.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строить рассуждения (П);</w:t>
            </w:r>
          </w:p>
          <w:p w:rsidR="0074506F" w:rsidRPr="00D75EDB" w:rsidRDefault="0074506F" w:rsidP="0074506F">
            <w:r w:rsidRPr="00D75EDB">
              <w:t>- осознание ответственности за произнесенное и написанное слово (Л);</w:t>
            </w:r>
          </w:p>
          <w:p w:rsidR="0074506F" w:rsidRPr="00D75EDB" w:rsidRDefault="0074506F" w:rsidP="0074506F">
            <w:r w:rsidRPr="00D75EDB">
              <w:t xml:space="preserve">- адекватно использовать речевые </w:t>
            </w:r>
            <w:r w:rsidRPr="00D75EDB">
              <w:lastRenderedPageBreak/>
              <w:t>средства для решения коммуникативных задач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lastRenderedPageBreak/>
              <w:t>06.10.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27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Повторяем местоимение.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jc w:val="center"/>
            </w:pPr>
          </w:p>
          <w:p w:rsidR="0074506F" w:rsidRPr="00D75EDB" w:rsidRDefault="0074506F" w:rsidP="0074506F">
            <w:pPr>
              <w:jc w:val="center"/>
            </w:pPr>
            <w:r w:rsidRPr="00D75EDB">
              <w:t>Общее представление о местоимении.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различать местоимение как часть речи.</w:t>
            </w:r>
          </w:p>
          <w:p w:rsidR="0074506F" w:rsidRPr="00D75EDB" w:rsidRDefault="0074506F" w:rsidP="0074506F"/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мотивация (Л);</w:t>
            </w:r>
          </w:p>
          <w:p w:rsidR="0074506F" w:rsidRPr="00D75EDB" w:rsidRDefault="0074506F" w:rsidP="0074506F">
            <w:r w:rsidRPr="00D75EDB">
              <w:t>- устанавливать причинно-следственные связи (П);</w:t>
            </w:r>
          </w:p>
          <w:p w:rsidR="0074506F" w:rsidRPr="00D75EDB" w:rsidRDefault="0074506F" w:rsidP="0074506F">
            <w:r w:rsidRPr="00D75EDB">
              <w:t>- оформлять свои мысли в устной и письменной форме с учетом речевой ситуации (К)08.10.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07.10.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28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Орфограммы приставок.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jc w:val="center"/>
            </w:pPr>
            <w:r w:rsidRPr="00D75EDB">
              <w:t>Гласные и согласные в неизменяемых при письме приставках</w:t>
            </w:r>
          </w:p>
          <w:p w:rsidR="0074506F" w:rsidRPr="00D75EDB" w:rsidRDefault="0074506F" w:rsidP="0074506F">
            <w:pPr>
              <w:jc w:val="center"/>
            </w:pP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Знать и уметь:</w:t>
            </w:r>
          </w:p>
          <w:p w:rsidR="0074506F" w:rsidRPr="00D75EDB" w:rsidRDefault="0074506F" w:rsidP="0074506F">
            <w:r w:rsidRPr="00D75EDB">
              <w:t>- применять правила правописания приставок.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строить рассуждения (П);</w:t>
            </w:r>
          </w:p>
          <w:p w:rsidR="0074506F" w:rsidRPr="00D75EDB" w:rsidRDefault="0074506F" w:rsidP="0074506F">
            <w:r w:rsidRPr="00D75EDB">
              <w:t>- осознание ответственности за произнесенное и написанное слово (Л);</w:t>
            </w:r>
          </w:p>
          <w:p w:rsidR="0074506F" w:rsidRPr="00D75EDB" w:rsidRDefault="0074506F" w:rsidP="0074506F">
            <w:r w:rsidRPr="00D75EDB">
              <w:t>- адекватно использовать речевые средства для решения коммуникативных задач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08.10.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29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Разделительный твердый и разделительный мягкий знак.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jc w:val="center"/>
            </w:pPr>
            <w:r w:rsidRPr="00D75EDB">
              <w:t>Разделительные ъ и ь знаки. Слова с ь и ъ и соответствующие схемы.</w:t>
            </w:r>
          </w:p>
          <w:p w:rsidR="0074506F" w:rsidRPr="00D75EDB" w:rsidRDefault="0074506F" w:rsidP="0074506F">
            <w:pPr>
              <w:jc w:val="center"/>
            </w:pP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Знать и применять:</w:t>
            </w:r>
          </w:p>
          <w:p w:rsidR="0074506F" w:rsidRPr="00D75EDB" w:rsidRDefault="0074506F" w:rsidP="0074506F">
            <w:r w:rsidRPr="00D75EDB">
              <w:t>-  правила правописания разделительного мягкого и твердого знаков.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мотивация (Л);</w:t>
            </w:r>
          </w:p>
          <w:p w:rsidR="0074506F" w:rsidRPr="00D75EDB" w:rsidRDefault="0074506F" w:rsidP="0074506F">
            <w:r w:rsidRPr="00D75EDB">
              <w:t>- устанавливать причинно-следственные связи (П);</w:t>
            </w:r>
          </w:p>
          <w:p w:rsidR="0074506F" w:rsidRPr="00D75EDB" w:rsidRDefault="0074506F" w:rsidP="0074506F">
            <w:r w:rsidRPr="00D75EDB">
              <w:t>- оформлять свои мысли в устной и письменной форме с учетом речевой ситуации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09.10.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30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Обучающее </w:t>
            </w:r>
            <w:r w:rsidRPr="00D75EDB">
              <w:rPr>
                <w:color w:val="00B050"/>
              </w:rPr>
              <w:t>изложение.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jc w:val="center"/>
            </w:pPr>
          </w:p>
          <w:p w:rsidR="0074506F" w:rsidRPr="00D75EDB" w:rsidRDefault="0074506F" w:rsidP="0074506F">
            <w:pPr>
              <w:jc w:val="center"/>
            </w:pPr>
            <w:r w:rsidRPr="00D75EDB">
              <w:t>анализировать, пересказывать текст.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 анализировать, пересказывать текст.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адекватно использовать речевые средства для решения коммуникативных задач (К);</w:t>
            </w:r>
          </w:p>
          <w:p w:rsidR="0074506F" w:rsidRPr="00D75EDB" w:rsidRDefault="0074506F" w:rsidP="0074506F">
            <w:r w:rsidRPr="00D75EDB">
              <w:t>- интерес к письму, к созданию собственных текстов (Л).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12.10.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31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Анализ изложения и работа над ошибками. 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lastRenderedPageBreak/>
              <w:t>(комбинированный урок)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jc w:val="center"/>
            </w:pPr>
          </w:p>
          <w:p w:rsidR="0074506F" w:rsidRPr="00D75EDB" w:rsidRDefault="0074506F" w:rsidP="0074506F">
            <w:pPr>
              <w:jc w:val="center"/>
            </w:pPr>
            <w:r w:rsidRPr="00D75EDB">
              <w:t xml:space="preserve">Работа с текстом. Анализ, исправление ошибок и </w:t>
            </w:r>
            <w:r w:rsidRPr="00D75EDB">
              <w:lastRenderedPageBreak/>
              <w:t>пересказ текста.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lastRenderedPageBreak/>
              <w:t>Уметь:</w:t>
            </w:r>
          </w:p>
          <w:p w:rsidR="0074506F" w:rsidRPr="00D75EDB" w:rsidRDefault="0074506F" w:rsidP="0074506F">
            <w:r w:rsidRPr="00D75EDB">
              <w:t>-  анализировать, пересказывать текст.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адекватно использовать речевые средства для решения коммуникативных задач (К);</w:t>
            </w:r>
          </w:p>
          <w:p w:rsidR="0074506F" w:rsidRPr="00D75EDB" w:rsidRDefault="0074506F" w:rsidP="0074506F">
            <w:r w:rsidRPr="00D75EDB">
              <w:t>- интерес к письму, к созданию собственных текстов (Л).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13.10.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32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Разбор по членам предложения.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(урок изучения нового материала)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jc w:val="center"/>
            </w:pPr>
          </w:p>
          <w:p w:rsidR="0074506F" w:rsidRPr="00D75EDB" w:rsidRDefault="0074506F" w:rsidP="0074506F">
            <w:pPr>
              <w:jc w:val="center"/>
            </w:pPr>
            <w:r w:rsidRPr="00D75EDB">
              <w:t>Синтаксический разбор простого предложения. Алгоритм разбора простого предложения по членам.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 различать и выделять главные и второстепенные члены простого предложения.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осуществлять анализ и синтез (П);</w:t>
            </w:r>
          </w:p>
          <w:p w:rsidR="0074506F" w:rsidRPr="00D75EDB" w:rsidRDefault="0074506F" w:rsidP="0074506F">
            <w:pPr>
              <w:tabs>
                <w:tab w:val="left" w:pos="207"/>
              </w:tabs>
              <w:spacing w:after="200"/>
              <w:jc w:val="both"/>
              <w:rPr>
                <w:lang w:eastAsia="en-US"/>
              </w:rPr>
            </w:pPr>
            <w:r w:rsidRPr="00D75EDB">
              <w:rPr>
                <w:lang w:eastAsia="en-US"/>
              </w:rPr>
              <w:t>- стремиться к совершенствованию собственной речи (Л).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14.10.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33</w:t>
            </w:r>
          </w:p>
        </w:tc>
        <w:tc>
          <w:tcPr>
            <w:tcW w:w="2128" w:type="dxa"/>
          </w:tcPr>
          <w:p w:rsidR="0074506F" w:rsidRPr="00D75EDB" w:rsidRDefault="0074506F" w:rsidP="0074506F">
            <w:r w:rsidRPr="00D75EDB">
              <w:t xml:space="preserve">Синтаксический разбор предложения.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(урок изучения нового материала)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jc w:val="center"/>
            </w:pPr>
          </w:p>
          <w:p w:rsidR="0074506F" w:rsidRPr="00D75EDB" w:rsidRDefault="0074506F" w:rsidP="0074506F">
            <w:pPr>
              <w:jc w:val="center"/>
            </w:pPr>
            <w:r w:rsidRPr="00D75EDB">
              <w:t>Анализ и исправление ошибок в разборе предложения по членам.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 характеризовать предложения по цели высказывания, по интонации, по наличию второстепенных членов.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осуществлять анализ и синтез (П);</w:t>
            </w:r>
          </w:p>
          <w:p w:rsidR="0074506F" w:rsidRPr="00D75EDB" w:rsidRDefault="0074506F" w:rsidP="0074506F">
            <w:pPr>
              <w:tabs>
                <w:tab w:val="left" w:pos="207"/>
              </w:tabs>
              <w:spacing w:after="200"/>
              <w:jc w:val="both"/>
              <w:rPr>
                <w:lang w:eastAsia="en-US"/>
              </w:rPr>
            </w:pPr>
            <w:r w:rsidRPr="00D75EDB">
              <w:rPr>
                <w:lang w:eastAsia="en-US"/>
              </w:rPr>
              <w:t>- стремиться к совершенствованию собственной речи (Л).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15.10.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34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Синтаксический разбор предложения.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jc w:val="center"/>
            </w:pPr>
            <w:r w:rsidRPr="00D75EDB">
              <w:t>Синтаксический разбор простого предложения. Алгоритм разбора простого предложения по членам.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характеризовать предложения по цели высказывания, по интонации, по наличию второстепенных членов.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осуществлять анализ и синтез (П);</w:t>
            </w:r>
          </w:p>
          <w:p w:rsidR="0074506F" w:rsidRPr="00D75EDB" w:rsidRDefault="0074506F" w:rsidP="0074506F">
            <w:r w:rsidRPr="00D75EDB">
              <w:t>- стремиться к совершенствованию собственной речи (Л).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16.10.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35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Знаки препинания при однородных членах предложения.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jc w:val="center"/>
            </w:pPr>
            <w:r w:rsidRPr="00D75EDB">
              <w:t xml:space="preserve">Нахождение однородных членов предложения. Однородные члены предложения, интонация перечисления, </w:t>
            </w:r>
          </w:p>
          <w:p w:rsidR="0074506F" w:rsidRPr="00D75EDB" w:rsidRDefault="0074506F" w:rsidP="0074506F">
            <w:pPr>
              <w:jc w:val="center"/>
            </w:pPr>
            <w:r w:rsidRPr="00D75EDB">
              <w:t xml:space="preserve">знаки препинания </w:t>
            </w:r>
            <w:r w:rsidRPr="00D75EDB">
              <w:lastRenderedPageBreak/>
              <w:t>в предложениях с однородными членами.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lastRenderedPageBreak/>
              <w:t>Уметь:</w:t>
            </w:r>
          </w:p>
          <w:p w:rsidR="0074506F" w:rsidRPr="00D75EDB" w:rsidRDefault="0074506F" w:rsidP="0074506F">
            <w:r w:rsidRPr="00D75EDB">
              <w:t>- применять правила постановки запятой между однородными членами предложения.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осуществлять анализ и синтез (П);</w:t>
            </w:r>
          </w:p>
          <w:p w:rsidR="0074506F" w:rsidRPr="00D75EDB" w:rsidRDefault="0074506F" w:rsidP="0074506F">
            <w:r w:rsidRPr="00D75EDB">
              <w:t>- стремиться к совершенствованию собственной речи (Л).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19.10.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36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Знаки препинания при однородных членах предложения.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jc w:val="center"/>
            </w:pPr>
            <w:r w:rsidRPr="00D75EDB">
              <w:t xml:space="preserve">Нахождение однородных членов предложения. Однородные члены предложения, интонация перечисления, </w:t>
            </w:r>
          </w:p>
          <w:p w:rsidR="0074506F" w:rsidRPr="00D75EDB" w:rsidRDefault="0074506F" w:rsidP="0074506F">
            <w:pPr>
              <w:jc w:val="center"/>
            </w:pPr>
            <w:r w:rsidRPr="00D75EDB">
              <w:t>знаки препинания в предложениях с однородными членами.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 применять правила постановки запятой между однородными членами предложения.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осуществлять анализ и синтез (П);</w:t>
            </w:r>
          </w:p>
          <w:p w:rsidR="0074506F" w:rsidRPr="00D75EDB" w:rsidRDefault="0074506F" w:rsidP="0074506F">
            <w:r w:rsidRPr="00D75EDB">
              <w:t>- стремиться к совершенствованию собственной речи (Л).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20.10.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37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Синтаксический разбор предложения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jc w:val="center"/>
            </w:pPr>
          </w:p>
          <w:p w:rsidR="0074506F" w:rsidRPr="00D75EDB" w:rsidRDefault="0074506F" w:rsidP="0074506F">
            <w:pPr>
              <w:jc w:val="center"/>
            </w:pPr>
            <w:r w:rsidRPr="00D75EDB">
              <w:t>Разбор предложений по членам предложения.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 характеризовать предложения по цели высказывания, по интонации и структуре.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осуществлять анализ и синтез (П);</w:t>
            </w:r>
          </w:p>
          <w:p w:rsidR="0074506F" w:rsidRPr="00D75EDB" w:rsidRDefault="0074506F" w:rsidP="0074506F">
            <w:r w:rsidRPr="00D75EDB">
              <w:t>- стремиться к совершенствованию собственной речи (Л).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21.10.</w:t>
            </w:r>
          </w:p>
          <w:p w:rsidR="0074506F" w:rsidRPr="00D75EDB" w:rsidRDefault="0074506F" w:rsidP="0074506F"/>
          <w:p w:rsidR="0074506F" w:rsidRPr="00D75EDB" w:rsidRDefault="0074506F" w:rsidP="0074506F"/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2052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38.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Контрольная работа (Диктант № 2)   за </w:t>
            </w:r>
            <w:r w:rsidRPr="00D75EDB">
              <w:rPr>
                <w:lang w:val="en-US"/>
              </w:rPr>
              <w:t>I</w:t>
            </w:r>
            <w:r w:rsidRPr="00D75EDB">
              <w:t xml:space="preserve"> четверть по теме «Повторение изученных орфограмм».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(контрольный урок)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jc w:val="center"/>
            </w:pPr>
          </w:p>
          <w:p w:rsidR="0074506F" w:rsidRPr="00D75EDB" w:rsidRDefault="0074506F" w:rsidP="0074506F">
            <w:pPr>
              <w:jc w:val="center"/>
            </w:pPr>
          </w:p>
          <w:p w:rsidR="0074506F" w:rsidRPr="00D75EDB" w:rsidRDefault="0074506F" w:rsidP="0074506F">
            <w:pPr>
              <w:jc w:val="center"/>
            </w:pPr>
            <w:r w:rsidRPr="00D75EDB">
              <w:t xml:space="preserve">Морфологический разбор имени существительного и имени прилагательного; местоимение; разбор по членам предложения; синтаксический </w:t>
            </w:r>
            <w:r w:rsidRPr="00D75EDB">
              <w:lastRenderedPageBreak/>
              <w:t>анализ предложения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lastRenderedPageBreak/>
              <w:t>Уметь:</w:t>
            </w:r>
          </w:p>
          <w:p w:rsidR="0074506F" w:rsidRPr="00D75EDB" w:rsidRDefault="0074506F" w:rsidP="0074506F">
            <w:r w:rsidRPr="00D75EDB">
              <w:t>-  писать под диктовку в соответствии с изученными нормами правописания.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определять степень успешности своей работы (Р);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работать по плану, корректировать свою деятельность (Р).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22.10.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39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Анализ контрольного диктанта и работа над ошибками.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  <w:p w:rsidR="0074506F" w:rsidRPr="00D75EDB" w:rsidRDefault="0074506F" w:rsidP="0074506F"/>
        </w:tc>
        <w:tc>
          <w:tcPr>
            <w:tcW w:w="2126" w:type="dxa"/>
            <w:gridSpan w:val="3"/>
          </w:tcPr>
          <w:p w:rsidR="0074506F" w:rsidRPr="00D75EDB" w:rsidRDefault="0074506F" w:rsidP="0074506F"/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 :</w:t>
            </w:r>
          </w:p>
          <w:p w:rsidR="0074506F" w:rsidRPr="00D75EDB" w:rsidRDefault="0074506F" w:rsidP="0074506F">
            <w:r w:rsidRPr="00D75EDB">
              <w:t>- проверять данную орфограмму.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осуществлять анализ и синтез (П);</w:t>
            </w:r>
          </w:p>
          <w:p w:rsidR="0074506F" w:rsidRPr="00D75EDB" w:rsidRDefault="0074506F" w:rsidP="0074506F">
            <w:pPr>
              <w:tabs>
                <w:tab w:val="left" w:pos="207"/>
              </w:tabs>
              <w:spacing w:after="200"/>
              <w:jc w:val="both"/>
              <w:rPr>
                <w:lang w:eastAsia="en-US"/>
              </w:rPr>
            </w:pPr>
            <w:r w:rsidRPr="00D75EDB">
              <w:rPr>
                <w:lang w:eastAsia="en-US"/>
              </w:rPr>
              <w:t>- стремиться к совершенствованию собственной речи (Л).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23.10.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40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Деление текста на абзацы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jc w:val="center"/>
            </w:pPr>
            <w:r w:rsidRPr="00D75EDB">
              <w:t>Текст, план и заголовок текста. Восстановление последовательности абзацев, подбор заголовков, составление текста плана.</w:t>
            </w:r>
          </w:p>
          <w:p w:rsidR="0074506F" w:rsidRPr="00D75EDB" w:rsidRDefault="0074506F" w:rsidP="0074506F"/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 выделять основную мысль текста, подбирать к нему заголовок.</w:t>
            </w:r>
          </w:p>
          <w:p w:rsidR="0074506F" w:rsidRPr="00D75EDB" w:rsidRDefault="0074506F" w:rsidP="0074506F"/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осуществлять анализ и синтез (П);</w:t>
            </w:r>
          </w:p>
          <w:p w:rsidR="0074506F" w:rsidRPr="00D75EDB" w:rsidRDefault="0074506F" w:rsidP="0074506F">
            <w:r w:rsidRPr="00D75EDB">
              <w:t>- стремиться к совершенствованию собственной речи (Л).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02.11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41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Глагол.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(урок изучения нового материала)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jc w:val="center"/>
            </w:pPr>
          </w:p>
          <w:p w:rsidR="0074506F" w:rsidRPr="00D75EDB" w:rsidRDefault="0074506F" w:rsidP="0074506F">
            <w:pPr>
              <w:jc w:val="center"/>
            </w:pPr>
            <w:r w:rsidRPr="00D75EDB">
              <w:t xml:space="preserve">Глагол, значение и употребление. Определение рода и числа у глаголов. Наблюдение над языковым </w:t>
            </w:r>
            <w:r w:rsidRPr="00D75EDB">
              <w:lastRenderedPageBreak/>
              <w:t>материалом.</w:t>
            </w:r>
          </w:p>
          <w:p w:rsidR="0074506F" w:rsidRPr="00D75EDB" w:rsidRDefault="0074506F" w:rsidP="0074506F">
            <w:pPr>
              <w:jc w:val="center"/>
            </w:pP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lastRenderedPageBreak/>
              <w:t>Уметь:</w:t>
            </w:r>
          </w:p>
          <w:p w:rsidR="0074506F" w:rsidRPr="00D75EDB" w:rsidRDefault="0074506F" w:rsidP="0074506F">
            <w:r w:rsidRPr="00D75EDB">
              <w:t>-  характеризовать глагол как часть речи.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мотивация (Л);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устанавливать причинно-следственные связи (П);</w:t>
            </w:r>
          </w:p>
          <w:p w:rsidR="0074506F" w:rsidRPr="00D75EDB" w:rsidRDefault="0074506F" w:rsidP="0074506F">
            <w:pPr>
              <w:tabs>
                <w:tab w:val="left" w:pos="207"/>
              </w:tabs>
              <w:spacing w:after="200"/>
              <w:jc w:val="both"/>
              <w:rPr>
                <w:lang w:eastAsia="en-US"/>
              </w:rPr>
            </w:pPr>
            <w:r w:rsidRPr="00D75EDB">
              <w:rPr>
                <w:lang w:eastAsia="en-US"/>
              </w:rPr>
              <w:t>- оформлять свои мысли в устной и письменной форме с учетом речевой ситуации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03.11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42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Глагол как часть речи.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(урок изучения нового материала)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jc w:val="center"/>
            </w:pPr>
            <w:r w:rsidRPr="00D75EDB">
              <w:t>характеризовать глагол как часть речи.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характеризовать глагол как часть речи.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мотивация (Л);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устанавливать причинно-следственные связи (П);</w:t>
            </w:r>
          </w:p>
          <w:p w:rsidR="0074506F" w:rsidRPr="00D75EDB" w:rsidRDefault="0074506F" w:rsidP="0074506F">
            <w:pPr>
              <w:tabs>
                <w:tab w:val="left" w:pos="207"/>
              </w:tabs>
              <w:spacing w:after="200"/>
              <w:jc w:val="both"/>
              <w:rPr>
                <w:lang w:eastAsia="en-US"/>
              </w:rPr>
            </w:pPr>
            <w:r w:rsidRPr="00D75EDB">
              <w:rPr>
                <w:lang w:eastAsia="en-US"/>
              </w:rPr>
              <w:t>- оформлять свои мысли в устной и письменной форме с учетом речевой ситуации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05.11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43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Правописание приставок в глаголах.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(урок изучения нового материала)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jc w:val="center"/>
            </w:pPr>
            <w:r w:rsidRPr="00D75EDB">
              <w:t>Правописание приставок. Сравнение слов с предлогами и слов с приставками.</w:t>
            </w:r>
          </w:p>
          <w:p w:rsidR="0074506F" w:rsidRPr="00D75EDB" w:rsidRDefault="0074506F" w:rsidP="0074506F">
            <w:pPr>
              <w:jc w:val="center"/>
            </w:pP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применять правила правописания приставок в глаголах.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работать по плану, корректировать свою деятельность (Р);</w:t>
            </w:r>
          </w:p>
          <w:p w:rsidR="0074506F" w:rsidRPr="00D75EDB" w:rsidRDefault="0074506F" w:rsidP="0074506F">
            <w:r w:rsidRPr="00D75EDB">
              <w:t>- извлекать информацию, представленную разными видами текста (П);</w:t>
            </w:r>
          </w:p>
          <w:p w:rsidR="0074506F" w:rsidRPr="00D75EDB" w:rsidRDefault="0074506F" w:rsidP="0074506F">
            <w:r w:rsidRPr="00D75EDB">
              <w:t>-высказывать и обосновывать свою точку зрения(К).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06.11.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44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Правописание не с глаголами.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jc w:val="center"/>
            </w:pPr>
            <w:r w:rsidRPr="00D75EDB">
              <w:t>Правописание не с глаголами. Выведение правила. Обсуждение исключений.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Знать и применять:</w:t>
            </w:r>
          </w:p>
          <w:p w:rsidR="0074506F" w:rsidRPr="00D75EDB" w:rsidRDefault="0074506F" w:rsidP="0074506F">
            <w:r w:rsidRPr="00D75EDB">
              <w:t>-  правила правописания не с глаголами.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работать по плану, корректировать свою деятельность (Р);</w:t>
            </w:r>
          </w:p>
          <w:p w:rsidR="0074506F" w:rsidRPr="00D75EDB" w:rsidRDefault="0074506F" w:rsidP="0074506F">
            <w:r w:rsidRPr="00D75EDB">
              <w:t>- извлекать информацию, представленную разными видами текста (П);</w:t>
            </w:r>
          </w:p>
          <w:p w:rsidR="0074506F" w:rsidRPr="00D75EDB" w:rsidRDefault="0074506F" w:rsidP="0074506F">
            <w:r w:rsidRPr="00D75EDB">
              <w:t>-высказывать и обосновывать свою точку зрения(К).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09.11.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45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Правописание не с глаголами.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r w:rsidRPr="00D75EDB">
              <w:t>Правописание не с глаголами.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Знать и применять:</w:t>
            </w:r>
          </w:p>
          <w:p w:rsidR="0074506F" w:rsidRPr="00D75EDB" w:rsidRDefault="0074506F" w:rsidP="0074506F">
            <w:r w:rsidRPr="00D75EDB">
              <w:t>-  правила правописания не с глаголами.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работать по плану, корректировать свою деятельность (Р);</w:t>
            </w:r>
          </w:p>
          <w:p w:rsidR="0074506F" w:rsidRPr="00D75EDB" w:rsidRDefault="0074506F" w:rsidP="0074506F">
            <w:r w:rsidRPr="00D75EDB">
              <w:t>- извлекать информацию, представленную разными видами текста (П);</w:t>
            </w:r>
          </w:p>
          <w:p w:rsidR="0074506F" w:rsidRPr="00D75EDB" w:rsidRDefault="0074506F" w:rsidP="0074506F">
            <w:r w:rsidRPr="00D75EDB">
              <w:t>-высказывать и обосновывать свою точку зрения(К).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10.11.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46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Обучающее изложение по теме Заголовок. План текста.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r w:rsidRPr="00D75EDB">
              <w:t>Изложение текста, заголовок, план текста. Запись по памяти части текста.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 подбирать заголовок к тексту, составлять его план и письменно пересказывать.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интерес к письму, к созданию собственных текстов (Л);</w:t>
            </w:r>
          </w:p>
          <w:p w:rsidR="0074506F" w:rsidRPr="00D75EDB" w:rsidRDefault="0074506F" w:rsidP="0074506F">
            <w:r w:rsidRPr="00D75EDB">
              <w:t>- стремиться к совершенствованию собственной речи (Л).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11.11.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47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Работа над ошибками. 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r w:rsidRPr="00D75EDB">
              <w:t>подбирать заголовок к тексту, составлять его план и письменно пересказывать.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 подбирать заголовок к тексту, составлять его план и письменно пересказывать.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интерес к письму, к созданию собственных текстов (Л);</w:t>
            </w:r>
          </w:p>
          <w:p w:rsidR="0074506F" w:rsidRPr="00D75EDB" w:rsidRDefault="0074506F" w:rsidP="0074506F">
            <w:r w:rsidRPr="00D75EDB">
              <w:t>- стремиться к совершенствованию собственной речи (Л).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12.11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48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Вид глагола.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(урок изучения нового материала)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r w:rsidRPr="00D75EDB">
              <w:t>Несовершенный и совершенный виды глаголов.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Знать понятие вид глагола.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работать по плану, корректировать свою деятельность (Р);</w:t>
            </w:r>
          </w:p>
          <w:p w:rsidR="0074506F" w:rsidRPr="00D75EDB" w:rsidRDefault="0074506F" w:rsidP="0074506F">
            <w:r w:rsidRPr="00D75EDB">
              <w:t>- извлекать информацию, представленную разными видами текста (П);</w:t>
            </w:r>
          </w:p>
          <w:p w:rsidR="0074506F" w:rsidRPr="00D75EDB" w:rsidRDefault="0074506F" w:rsidP="0074506F">
            <w:r w:rsidRPr="00D75EDB">
              <w:t>-высказывать и обосновывать свою точку зрения(К).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13.11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49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Начальная форма глагола. </w:t>
            </w:r>
          </w:p>
          <w:p w:rsidR="0074506F" w:rsidRPr="00D75EDB" w:rsidRDefault="0074506F" w:rsidP="0074506F">
            <w:r w:rsidRPr="00D75EDB">
              <w:t>(комбинированный урок)</w:t>
            </w:r>
          </w:p>
          <w:p w:rsidR="0074506F" w:rsidRPr="00D75EDB" w:rsidRDefault="0074506F" w:rsidP="0074506F"/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jc w:val="center"/>
            </w:pPr>
          </w:p>
          <w:p w:rsidR="0074506F" w:rsidRPr="00D75EDB" w:rsidRDefault="0074506F" w:rsidP="0074506F">
            <w:pPr>
              <w:jc w:val="center"/>
            </w:pPr>
            <w:r w:rsidRPr="00D75EDB">
              <w:t>Формы глагола. Устранение ошибок в выделении основ глаголов суффиксами -ть-, -ти</w:t>
            </w:r>
          </w:p>
          <w:p w:rsidR="0074506F" w:rsidRPr="00D75EDB" w:rsidRDefault="0074506F" w:rsidP="0074506F">
            <w:pPr>
              <w:jc w:val="center"/>
            </w:pPr>
          </w:p>
          <w:p w:rsidR="0074506F" w:rsidRPr="00D75EDB" w:rsidRDefault="0074506F" w:rsidP="0074506F">
            <w:pPr>
              <w:jc w:val="center"/>
            </w:pP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Знать понятие начальная форма глагола.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работать по плану, корректировать свою деятельность (Р);</w:t>
            </w:r>
          </w:p>
          <w:p w:rsidR="0074506F" w:rsidRPr="00D75EDB" w:rsidRDefault="0074506F" w:rsidP="0074506F">
            <w:r w:rsidRPr="00D75EDB">
              <w:t>- извлекать информацию, представленную разными видами текста (П);</w:t>
            </w:r>
          </w:p>
          <w:p w:rsidR="0074506F" w:rsidRPr="00D75EDB" w:rsidRDefault="0074506F" w:rsidP="0074506F">
            <w:r w:rsidRPr="00D75EDB">
              <w:t>-высказывать и обосновывать свою точку зрения(К).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16.11.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752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50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Личные формы глагола.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jc w:val="center"/>
            </w:pPr>
          </w:p>
          <w:p w:rsidR="0074506F" w:rsidRPr="00D75EDB" w:rsidRDefault="0074506F" w:rsidP="0074506F">
            <w:pPr>
              <w:jc w:val="center"/>
            </w:pPr>
            <w:r w:rsidRPr="00D75EDB">
              <w:t>Распределение глаголов по группам. Соотнесение глаголов с личными местоимениями</w:t>
            </w:r>
          </w:p>
          <w:p w:rsidR="0074506F" w:rsidRPr="00D75EDB" w:rsidRDefault="0074506F" w:rsidP="0074506F">
            <w:pPr>
              <w:jc w:val="center"/>
            </w:pP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Знать понятие личные формы глагола.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составлять план решения учебной проблемы (Р);</w:t>
            </w:r>
          </w:p>
          <w:p w:rsidR="0074506F" w:rsidRPr="00D75EDB" w:rsidRDefault="0074506F" w:rsidP="0074506F">
            <w:pPr>
              <w:tabs>
                <w:tab w:val="left" w:pos="207"/>
              </w:tabs>
              <w:spacing w:after="200"/>
              <w:jc w:val="both"/>
              <w:rPr>
                <w:lang w:eastAsia="en-US"/>
              </w:rPr>
            </w:pPr>
            <w:r w:rsidRPr="00D75EDB">
              <w:rPr>
                <w:lang w:eastAsia="en-US"/>
              </w:rPr>
              <w:t>- адекватно использовать речевые средства для решения коммуникативных задач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17.11.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51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Лицо и число глаголов.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(урок изучения нового материала)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jc w:val="center"/>
            </w:pPr>
            <w:r w:rsidRPr="00D75EDB">
              <w:t>Распределение глаголов по группам. Соотнесение глаголов с личными местоимениями</w:t>
            </w:r>
          </w:p>
          <w:p w:rsidR="0074506F" w:rsidRPr="00D75EDB" w:rsidRDefault="0074506F" w:rsidP="0074506F">
            <w:pPr>
              <w:jc w:val="center"/>
            </w:pP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определять лицо и число глаголов.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устанавливать причинно-следственные связи (П);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оформлять свои мысли в устной и письменной форме с учетом речевой ситуации (К);</w:t>
            </w:r>
          </w:p>
          <w:p w:rsidR="0074506F" w:rsidRPr="00D75EDB" w:rsidRDefault="0074506F" w:rsidP="0074506F">
            <w:pPr>
              <w:tabs>
                <w:tab w:val="left" w:pos="207"/>
              </w:tabs>
              <w:spacing w:after="200"/>
              <w:jc w:val="both"/>
              <w:rPr>
                <w:lang w:eastAsia="en-US"/>
              </w:rPr>
            </w:pPr>
            <w:r w:rsidRPr="00D75EDB">
              <w:rPr>
                <w:lang w:eastAsia="en-US"/>
              </w:rPr>
              <w:t xml:space="preserve"> - работать по плану, корректировать свою деятельность (Р).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18.11.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52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Мягкий знак после шипящих в глаголах.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(урок изучения нового материала)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jc w:val="center"/>
            </w:pPr>
            <w:r w:rsidRPr="00D75EDB">
              <w:t>Правописание глаголов 2-го лица единственного числа. Классификация глаголов с Ь.</w:t>
            </w:r>
          </w:p>
          <w:p w:rsidR="0074506F" w:rsidRPr="00D75EDB" w:rsidRDefault="0074506F" w:rsidP="0074506F"/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Знать и применять:</w:t>
            </w:r>
          </w:p>
          <w:p w:rsidR="0074506F" w:rsidRPr="00D75EDB" w:rsidRDefault="0074506F" w:rsidP="0074506F">
            <w:r w:rsidRPr="00D75EDB">
              <w:t>-  правила правописания мягкого знака после шипящих в глаголах.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осуществлять анализ и синтез (П);</w:t>
            </w:r>
          </w:p>
          <w:p w:rsidR="0074506F" w:rsidRPr="00D75EDB" w:rsidRDefault="0074506F" w:rsidP="0074506F">
            <w:r w:rsidRPr="00D75EDB">
              <w:t>- стремиться к совершенствованию собственной речи (Л).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19.11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53</w:t>
            </w:r>
          </w:p>
        </w:tc>
        <w:tc>
          <w:tcPr>
            <w:tcW w:w="2128" w:type="dxa"/>
          </w:tcPr>
          <w:p w:rsidR="0074506F" w:rsidRPr="00D75EDB" w:rsidRDefault="0074506F" w:rsidP="0074506F">
            <w:r w:rsidRPr="00D75EDB">
              <w:t xml:space="preserve">Мягкий знак после шипящих в глаголах.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jc w:val="center"/>
            </w:pPr>
            <w:r w:rsidRPr="00D75EDB">
              <w:t>Правописание глаголов 2-го лица единственного числа. Классификация глаголов с Ь.</w:t>
            </w:r>
          </w:p>
          <w:p w:rsidR="0074506F" w:rsidRPr="00D75EDB" w:rsidRDefault="0074506F" w:rsidP="0074506F"/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lastRenderedPageBreak/>
              <w:t>Знать и применять:</w:t>
            </w:r>
          </w:p>
          <w:p w:rsidR="0074506F" w:rsidRPr="00D75EDB" w:rsidRDefault="0074506F" w:rsidP="0074506F">
            <w:r w:rsidRPr="00D75EDB">
              <w:t>-  правила правописания мягкого знака после шипящих в глаголах.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осуществлять анализ и синтез (П);</w:t>
            </w:r>
          </w:p>
          <w:p w:rsidR="0074506F" w:rsidRPr="00D75EDB" w:rsidRDefault="0074506F" w:rsidP="0074506F">
            <w:r w:rsidRPr="00D75EDB">
              <w:t>- стремиться к совершенствованию собственной речи (Л).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20.11.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54</w:t>
            </w:r>
          </w:p>
        </w:tc>
        <w:tc>
          <w:tcPr>
            <w:tcW w:w="2128" w:type="dxa"/>
          </w:tcPr>
          <w:p w:rsidR="0074506F" w:rsidRPr="00D75EDB" w:rsidRDefault="0074506F" w:rsidP="0074506F">
            <w:r w:rsidRPr="00D75EDB">
              <w:t xml:space="preserve">Текст – описание 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jc w:val="center"/>
            </w:pPr>
            <w:r w:rsidRPr="00D75EDB">
              <w:t>Написание текста (описание, повествование).</w:t>
            </w:r>
          </w:p>
          <w:p w:rsidR="0074506F" w:rsidRPr="00D75EDB" w:rsidRDefault="0074506F" w:rsidP="0074506F">
            <w:pPr>
              <w:jc w:val="center"/>
            </w:pPr>
          </w:p>
          <w:p w:rsidR="0074506F" w:rsidRPr="00D75EDB" w:rsidRDefault="0074506F" w:rsidP="0074506F"/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 создавать текст-описание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адекватно использовать речевые средства для решения коммуникативных задач (К);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интерес к письму, к созданию собственных текстов (Л);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определять степень успешности своей работы (Р);</w:t>
            </w:r>
          </w:p>
          <w:p w:rsidR="0074506F" w:rsidRPr="00D75EDB" w:rsidRDefault="0074506F" w:rsidP="0074506F">
            <w:pPr>
              <w:tabs>
                <w:tab w:val="left" w:pos="207"/>
              </w:tabs>
              <w:spacing w:after="200"/>
              <w:jc w:val="both"/>
              <w:rPr>
                <w:lang w:eastAsia="en-US"/>
              </w:rPr>
            </w:pPr>
            <w:r w:rsidRPr="00D75EDB">
              <w:rPr>
                <w:lang w:eastAsia="en-US"/>
              </w:rPr>
              <w:t>- перерабатывать и преобразовывать информацию из одной формы в другую (П).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23.11.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55</w:t>
            </w:r>
          </w:p>
        </w:tc>
        <w:tc>
          <w:tcPr>
            <w:tcW w:w="2128" w:type="dxa"/>
          </w:tcPr>
          <w:p w:rsidR="0074506F" w:rsidRPr="00D75EDB" w:rsidRDefault="0074506F" w:rsidP="0074506F">
            <w:pPr>
              <w:autoSpaceDE w:val="0"/>
              <w:autoSpaceDN w:val="0"/>
              <w:adjustRightInd w:val="0"/>
            </w:pPr>
            <w:r w:rsidRPr="00D75EDB">
              <w:t xml:space="preserve">Правописание </w:t>
            </w:r>
          </w:p>
          <w:p w:rsidR="0074506F" w:rsidRPr="00D75EDB" w:rsidRDefault="0074506F" w:rsidP="0074506F">
            <w:r w:rsidRPr="00D75EDB">
              <w:t>-ться и -тся в глаголах.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jc w:val="center"/>
            </w:pPr>
            <w:r w:rsidRPr="00D75EDB">
              <w:t>Правописание глаголов начальной и личной формы. Выведение правила. Классификация, перевод транскрипции в буквенную запись (слова с ца).</w:t>
            </w:r>
          </w:p>
          <w:p w:rsidR="0074506F" w:rsidRPr="00D75EDB" w:rsidRDefault="0074506F" w:rsidP="0074506F"/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Знать:</w:t>
            </w:r>
          </w:p>
          <w:p w:rsidR="0074506F" w:rsidRPr="00D75EDB" w:rsidRDefault="0074506F" w:rsidP="0074506F">
            <w:r w:rsidRPr="00D75EDB">
              <w:t xml:space="preserve">-  правила правописания </w:t>
            </w:r>
            <w:r w:rsidRPr="00D75EDB">
              <w:br/>
              <w:t xml:space="preserve">-ться и </w:t>
            </w:r>
            <w:r w:rsidRPr="00D75EDB">
              <w:br/>
              <w:t>-тся в глаголах.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осуществлять анализ и синтез (П);</w:t>
            </w:r>
          </w:p>
          <w:p w:rsidR="0074506F" w:rsidRPr="00D75EDB" w:rsidRDefault="0074506F" w:rsidP="0074506F">
            <w:pPr>
              <w:tabs>
                <w:tab w:val="left" w:pos="207"/>
              </w:tabs>
              <w:spacing w:after="200"/>
              <w:jc w:val="both"/>
              <w:rPr>
                <w:lang w:eastAsia="en-US"/>
              </w:rPr>
            </w:pPr>
            <w:r w:rsidRPr="00D75EDB">
              <w:rPr>
                <w:lang w:eastAsia="en-US"/>
              </w:rPr>
              <w:t>- стремиться к совершенствованию собственной речи (Л).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24.11.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56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pPr>
              <w:autoSpaceDE w:val="0"/>
              <w:autoSpaceDN w:val="0"/>
              <w:adjustRightInd w:val="0"/>
            </w:pPr>
            <w:r w:rsidRPr="00D75EDB">
              <w:t xml:space="preserve">Правописание </w:t>
            </w:r>
          </w:p>
          <w:p w:rsidR="0074506F" w:rsidRPr="00D75EDB" w:rsidRDefault="0074506F" w:rsidP="0074506F">
            <w:r w:rsidRPr="00D75EDB">
              <w:t xml:space="preserve">-ться и -тся в глаголах.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jc w:val="center"/>
            </w:pPr>
            <w:r w:rsidRPr="00D75EDB">
              <w:t xml:space="preserve">Правописание глаголов начальной и личной формы. Выведение правила. Классификация, перевод транскрипции в </w:t>
            </w:r>
            <w:r w:rsidRPr="00D75EDB">
              <w:lastRenderedPageBreak/>
              <w:t>буквенную запись (слова с ца).</w:t>
            </w:r>
          </w:p>
          <w:p w:rsidR="0074506F" w:rsidRPr="00D75EDB" w:rsidRDefault="0074506F" w:rsidP="0074506F"/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lastRenderedPageBreak/>
              <w:t>Знать:</w:t>
            </w:r>
          </w:p>
          <w:p w:rsidR="0074506F" w:rsidRPr="00D75EDB" w:rsidRDefault="0074506F" w:rsidP="0074506F">
            <w:r w:rsidRPr="00D75EDB">
              <w:t xml:space="preserve">-  правила правописания </w:t>
            </w:r>
            <w:r w:rsidRPr="00D75EDB">
              <w:br/>
              <w:t xml:space="preserve">-ться и </w:t>
            </w:r>
            <w:r w:rsidRPr="00D75EDB">
              <w:br/>
              <w:t>-тся в глаголах.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осуществлять анализ и синтез (П);</w:t>
            </w:r>
          </w:p>
          <w:p w:rsidR="0074506F" w:rsidRPr="00D75EDB" w:rsidRDefault="0074506F" w:rsidP="0074506F">
            <w:r w:rsidRPr="00D75EDB">
              <w:t>- стремиться к совершенствованию собственной речи (Л.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25.11.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57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pPr>
              <w:autoSpaceDE w:val="0"/>
              <w:autoSpaceDN w:val="0"/>
              <w:adjustRightInd w:val="0"/>
            </w:pPr>
            <w:r w:rsidRPr="00D75EDB">
              <w:t xml:space="preserve">Текст  </w:t>
            </w:r>
          </w:p>
          <w:p w:rsidR="0074506F" w:rsidRPr="00D75EDB" w:rsidRDefault="0074506F" w:rsidP="0074506F">
            <w:pPr>
              <w:autoSpaceDE w:val="0"/>
              <w:autoSpaceDN w:val="0"/>
              <w:adjustRightInd w:val="0"/>
            </w:pPr>
          </w:p>
          <w:p w:rsidR="0074506F" w:rsidRPr="00D75EDB" w:rsidRDefault="0074506F" w:rsidP="0074506F">
            <w:pPr>
              <w:autoSpaceDE w:val="0"/>
              <w:autoSpaceDN w:val="0"/>
              <w:adjustRightInd w:val="0"/>
            </w:pPr>
            <w:r w:rsidRPr="00D75EDB">
              <w:t>(комбинированный урок)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r w:rsidRPr="00D75EDB">
              <w:t>Написание текста (описание, повествование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 составлять план, озаглавливать и письменно пересказывать текст</w:t>
            </w:r>
          </w:p>
          <w:p w:rsidR="0074506F" w:rsidRPr="00D75EDB" w:rsidRDefault="0074506F" w:rsidP="0074506F">
            <w:r w:rsidRPr="00D75EDB">
              <w:t xml:space="preserve">Знать признаки текста 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/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26.11.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58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pPr>
              <w:autoSpaceDE w:val="0"/>
              <w:autoSpaceDN w:val="0"/>
              <w:adjustRightInd w:val="0"/>
            </w:pPr>
            <w:r w:rsidRPr="00D75EDB">
              <w:t xml:space="preserve">Контрольная работа (Диктант№ 3)  Тема: ь после шипящих в глаголах, -тся и </w:t>
            </w:r>
          </w:p>
          <w:p w:rsidR="0074506F" w:rsidRPr="00D75EDB" w:rsidRDefault="0074506F" w:rsidP="0074506F">
            <w:pPr>
              <w:autoSpaceDE w:val="0"/>
              <w:autoSpaceDN w:val="0"/>
              <w:adjustRightInd w:val="0"/>
            </w:pPr>
            <w:r w:rsidRPr="00D75EDB">
              <w:t xml:space="preserve">-ться в глаголах </w:t>
            </w:r>
          </w:p>
          <w:p w:rsidR="0074506F" w:rsidRPr="00D75EDB" w:rsidRDefault="0074506F" w:rsidP="0074506F">
            <w:pPr>
              <w:autoSpaceDE w:val="0"/>
              <w:autoSpaceDN w:val="0"/>
              <w:adjustRightInd w:val="0"/>
            </w:pPr>
          </w:p>
          <w:p w:rsidR="0074506F" w:rsidRPr="00D75EDB" w:rsidRDefault="0074506F" w:rsidP="0074506F">
            <w:pPr>
              <w:autoSpaceDE w:val="0"/>
              <w:autoSpaceDN w:val="0"/>
              <w:adjustRightInd w:val="0"/>
            </w:pPr>
            <w:r w:rsidRPr="00D75EDB">
              <w:t>(контрольный урок)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r w:rsidRPr="00D75EDB">
              <w:t>Написание диктанта по теме «Мягкий знак после шипящих в глаголах, -тся и –ться в глаголах»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 писать под диктовку текст объёмом 75-80 слов в соответствии с изученными правилами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определять степень успешности своей работы (Р);</w:t>
            </w:r>
          </w:p>
          <w:p w:rsidR="0074506F" w:rsidRPr="00D75EDB" w:rsidRDefault="0074506F" w:rsidP="0074506F">
            <w:r w:rsidRPr="00D75EDB">
              <w:t>- работать по плану, корректировать свою деятельность (Р).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27.11.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59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pPr>
              <w:autoSpaceDE w:val="0"/>
              <w:autoSpaceDN w:val="0"/>
              <w:adjustRightInd w:val="0"/>
            </w:pPr>
            <w:r w:rsidRPr="00D75EDB">
              <w:t xml:space="preserve">Работа над ошибками  </w:t>
            </w:r>
          </w:p>
          <w:p w:rsidR="0074506F" w:rsidRPr="00D75EDB" w:rsidRDefault="0074506F" w:rsidP="0074506F">
            <w:pPr>
              <w:autoSpaceDE w:val="0"/>
              <w:autoSpaceDN w:val="0"/>
              <w:adjustRightInd w:val="0"/>
            </w:pPr>
          </w:p>
          <w:p w:rsidR="0074506F" w:rsidRPr="00D75EDB" w:rsidRDefault="0074506F" w:rsidP="0074506F">
            <w:pPr>
              <w:autoSpaceDE w:val="0"/>
              <w:autoSpaceDN w:val="0"/>
              <w:adjustRightInd w:val="0"/>
            </w:pPr>
            <w:r w:rsidRPr="00D75EDB">
              <w:t>(урок повторения)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jc w:val="center"/>
            </w:pPr>
            <w:r w:rsidRPr="00D75EDB">
              <w:t>Написание текста (описание, повествование).</w:t>
            </w:r>
          </w:p>
          <w:p w:rsidR="0074506F" w:rsidRPr="00D75EDB" w:rsidRDefault="0074506F" w:rsidP="0074506F"/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jc w:val="center"/>
            </w:pPr>
            <w:r w:rsidRPr="00D75EDB">
              <w:t>Уметь писать под диктовку текст объёмом 75-80 слов в соответствии с изученными правилами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устанавливать причинно-следственные связи (П);</w:t>
            </w:r>
          </w:p>
          <w:p w:rsidR="0074506F" w:rsidRPr="00D75EDB" w:rsidRDefault="0074506F" w:rsidP="0074506F">
            <w:r w:rsidRPr="00D75EDB">
              <w:t>- оформлять свои мысли в устной и письменной форме с учетом речевой ситуации (К);</w:t>
            </w:r>
          </w:p>
          <w:p w:rsidR="0074506F" w:rsidRPr="00D75EDB" w:rsidRDefault="0074506F" w:rsidP="0074506F">
            <w:r w:rsidRPr="00D75EDB">
              <w:t xml:space="preserve"> - работать по плану, корректировать свою деятельность (Р).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30.11.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60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Спряжение глаголов.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(урок изучения нового материала)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jc w:val="center"/>
            </w:pPr>
            <w:r w:rsidRPr="00D75EDB">
              <w:t xml:space="preserve">Наблюдение над окончаниями личных форм глагола. Формулирование выводов. Определение спряжения </w:t>
            </w:r>
            <w:r w:rsidRPr="00D75EDB">
              <w:lastRenderedPageBreak/>
              <w:t>глаголов с ударными и безударными личными окончаниями.</w:t>
            </w:r>
          </w:p>
          <w:p w:rsidR="0074506F" w:rsidRPr="00D75EDB" w:rsidRDefault="0074506F" w:rsidP="0074506F">
            <w:r w:rsidRPr="00D75EDB">
              <w:t xml:space="preserve">Глаголы </w:t>
            </w:r>
            <w:r w:rsidRPr="00D75EDB">
              <w:rPr>
                <w:lang w:val="en-US"/>
              </w:rPr>
              <w:t>I</w:t>
            </w:r>
            <w:r w:rsidRPr="00D75EDB">
              <w:t xml:space="preserve"> и  </w:t>
            </w:r>
            <w:r w:rsidRPr="00D75EDB">
              <w:rPr>
                <w:lang w:val="en-US"/>
              </w:rPr>
              <w:t>II</w:t>
            </w:r>
            <w:r w:rsidRPr="00D75EDB">
              <w:t xml:space="preserve"> спряжения, глаголы исключения.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lastRenderedPageBreak/>
              <w:t>Овладеть:</w:t>
            </w:r>
          </w:p>
          <w:p w:rsidR="0074506F" w:rsidRPr="00D75EDB" w:rsidRDefault="0074506F" w:rsidP="0074506F">
            <w:r w:rsidRPr="00D75EDB">
              <w:t>-  практическим способом определения спряжения глаголов.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осуществлять анализ и синтез (П);</w:t>
            </w:r>
          </w:p>
          <w:p w:rsidR="0074506F" w:rsidRPr="00D75EDB" w:rsidRDefault="0074506F" w:rsidP="0074506F">
            <w:r w:rsidRPr="00D75EDB">
              <w:t>- стремиться к совершенствованию собственной речи (Л).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01.12.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61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Спряжение глаголов.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jc w:val="center"/>
            </w:pPr>
            <w:r w:rsidRPr="00D75EDB">
              <w:t>Определение спряжения глаголов с ударными и безударными личными окончаниями.</w:t>
            </w:r>
          </w:p>
          <w:p w:rsidR="0074506F" w:rsidRPr="00D75EDB" w:rsidRDefault="0074506F" w:rsidP="0074506F">
            <w:r w:rsidRPr="00D75EDB">
              <w:t xml:space="preserve">Глаголы </w:t>
            </w:r>
            <w:r w:rsidRPr="00D75EDB">
              <w:rPr>
                <w:lang w:val="en-US"/>
              </w:rPr>
              <w:t>I</w:t>
            </w:r>
            <w:r w:rsidRPr="00D75EDB">
              <w:t xml:space="preserve"> и  </w:t>
            </w:r>
            <w:r w:rsidRPr="00D75EDB">
              <w:rPr>
                <w:lang w:val="en-US"/>
              </w:rPr>
              <w:t>II</w:t>
            </w:r>
            <w:r w:rsidRPr="00D75EDB">
              <w:t xml:space="preserve"> спряжения, глаголы исключения.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Овладеть:</w:t>
            </w:r>
          </w:p>
          <w:p w:rsidR="0074506F" w:rsidRPr="00D75EDB" w:rsidRDefault="0074506F" w:rsidP="0074506F">
            <w:r w:rsidRPr="00D75EDB">
              <w:t>-  практическим способом определения спряжения глаголов.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осуществлять анализ и синтез (П);</w:t>
            </w:r>
          </w:p>
          <w:p w:rsidR="0074506F" w:rsidRPr="00D75EDB" w:rsidRDefault="0074506F" w:rsidP="0074506F">
            <w:r w:rsidRPr="00D75EDB">
              <w:t>- стремиться к совершенствованию собственной речи (Л).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02.12.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62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Спряжение глаголов.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r w:rsidRPr="00D75EDB">
              <w:t xml:space="preserve">Глаголы </w:t>
            </w:r>
            <w:r w:rsidRPr="00D75EDB">
              <w:rPr>
                <w:lang w:val="en-US"/>
              </w:rPr>
              <w:t>I</w:t>
            </w:r>
            <w:r w:rsidRPr="00D75EDB">
              <w:t xml:space="preserve"> и  </w:t>
            </w:r>
            <w:r w:rsidRPr="00D75EDB">
              <w:rPr>
                <w:lang w:val="en-US"/>
              </w:rPr>
              <w:t>II</w:t>
            </w:r>
            <w:r w:rsidRPr="00D75EDB">
              <w:t xml:space="preserve"> спряжения, глаголы исключения.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Овладеть:</w:t>
            </w:r>
          </w:p>
          <w:p w:rsidR="0074506F" w:rsidRPr="00D75EDB" w:rsidRDefault="0074506F" w:rsidP="0074506F">
            <w:r w:rsidRPr="00D75EDB">
              <w:t>- практическим способом определения спряжения глаголов.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осуществлять анализ и синтез (П);</w:t>
            </w:r>
          </w:p>
          <w:p w:rsidR="0074506F" w:rsidRPr="00D75EDB" w:rsidRDefault="0074506F" w:rsidP="0074506F">
            <w:r w:rsidRPr="00D75EDB">
              <w:t>- стремиться к совершенствованию собственной речи (Л).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03.12.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63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Правописание глаголов.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r w:rsidRPr="00D75EDB">
              <w:t xml:space="preserve">Глаголы </w:t>
            </w:r>
            <w:r w:rsidRPr="00D75EDB">
              <w:rPr>
                <w:lang w:val="en-US"/>
              </w:rPr>
              <w:t>I</w:t>
            </w:r>
            <w:r w:rsidRPr="00D75EDB">
              <w:t xml:space="preserve"> и  </w:t>
            </w:r>
            <w:r w:rsidRPr="00D75EDB">
              <w:rPr>
                <w:lang w:val="en-US"/>
              </w:rPr>
              <w:t>II</w:t>
            </w:r>
            <w:r w:rsidRPr="00D75EDB">
              <w:t xml:space="preserve"> спряжения, глаголы исключения.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Знать и применять:</w:t>
            </w:r>
          </w:p>
          <w:p w:rsidR="0074506F" w:rsidRPr="00D75EDB" w:rsidRDefault="0074506F" w:rsidP="0074506F">
            <w:r w:rsidRPr="00D75EDB">
              <w:t>- правила правописания глаголов начальной формы, не с глаголами.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устанавливать причинно-следственные связи (П);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оформлять свои мысли в устной и письменной форме с учетом речевой ситуации (К);</w:t>
            </w:r>
          </w:p>
          <w:p w:rsidR="0074506F" w:rsidRPr="00D75EDB" w:rsidRDefault="0074506F" w:rsidP="0074506F">
            <w:pPr>
              <w:tabs>
                <w:tab w:val="left" w:pos="207"/>
              </w:tabs>
              <w:spacing w:after="200"/>
              <w:jc w:val="both"/>
              <w:rPr>
                <w:lang w:eastAsia="en-US"/>
              </w:rPr>
            </w:pPr>
            <w:r w:rsidRPr="00D75EDB">
              <w:rPr>
                <w:lang w:eastAsia="en-US"/>
              </w:rPr>
              <w:t xml:space="preserve"> - работать по плану, корректировать свою деятельность </w:t>
            </w:r>
            <w:r w:rsidRPr="00D75EDB">
              <w:rPr>
                <w:lang w:eastAsia="en-US"/>
              </w:rPr>
              <w:lastRenderedPageBreak/>
              <w:t>(Р).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lastRenderedPageBreak/>
              <w:t>04.12.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64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Контрольная работа № 4 (Диктант)  по теме «Правописание глаголов».   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(контрольный урок)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jc w:val="center"/>
            </w:pPr>
            <w:r w:rsidRPr="00D75EDB">
              <w:t>Безударные окончания глаголов. Определение спряжения глаголов с безударным личным окончанием.</w:t>
            </w:r>
          </w:p>
          <w:p w:rsidR="0074506F" w:rsidRPr="00D75EDB" w:rsidRDefault="0074506F" w:rsidP="0074506F"/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/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07.12.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65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Анализ контрольной работы и работа над ошибками.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(урок повторения)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jc w:val="center"/>
            </w:pPr>
            <w:r w:rsidRPr="00D75EDB">
              <w:t>Безударные окончания глаголов. Определение спряжения глаголов с безударным личным окончанием.</w:t>
            </w:r>
          </w:p>
          <w:p w:rsidR="0074506F" w:rsidRPr="00D75EDB" w:rsidRDefault="0074506F" w:rsidP="0074506F"/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 использовать приобретённые знания и умения в практической деятельности.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определять степень успешности своей работы (Р);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работать по плану, корректировать свою деятельность (Р).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08.12.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66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Приём противопоставления в тексте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r w:rsidRPr="00D75EDB">
              <w:t>Текст (сочинение). Построение текста. Приём противопоставления.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 использовать приобретенные знания и умения в практической деятельности.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определять степень успешности своей работы (Л).</w:t>
            </w:r>
          </w:p>
          <w:p w:rsidR="0074506F" w:rsidRPr="00D75EDB" w:rsidRDefault="0074506F" w:rsidP="0074506F">
            <w:pPr>
              <w:tabs>
                <w:tab w:val="left" w:pos="207"/>
              </w:tabs>
              <w:spacing w:after="200"/>
              <w:jc w:val="both"/>
              <w:rPr>
                <w:lang w:eastAsia="en-US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09.12.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67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Правописание безударных окончаний глаголов </w:t>
            </w:r>
          </w:p>
          <w:p w:rsidR="0074506F" w:rsidRPr="00D75EDB" w:rsidRDefault="0074506F" w:rsidP="0074506F">
            <w:r w:rsidRPr="00D75EDB">
              <w:t>(комбинированны</w:t>
            </w:r>
            <w:r w:rsidRPr="00D75EDB">
              <w:lastRenderedPageBreak/>
              <w:t>й урок)</w:t>
            </w:r>
          </w:p>
          <w:p w:rsidR="0074506F" w:rsidRPr="00D75EDB" w:rsidRDefault="0074506F" w:rsidP="0074506F"/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 xml:space="preserve">Безударные окончания глаголов. </w:t>
            </w:r>
          </w:p>
          <w:p w:rsidR="0074506F" w:rsidRPr="00D75EDB" w:rsidRDefault="0074506F" w:rsidP="0074506F"/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 создавать небольшой текст по заданной тематике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слушать и слышать других, быть готовым корректировать свою точку зрения (К);</w:t>
            </w:r>
          </w:p>
          <w:p w:rsidR="0074506F" w:rsidRPr="00D75EDB" w:rsidRDefault="0074506F" w:rsidP="0074506F">
            <w:r w:rsidRPr="00D75EDB">
              <w:t>- устанавливать причинно-следственные связи (П).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10.12.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68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74506F" w:rsidRPr="00D75EDB" w:rsidRDefault="0074506F" w:rsidP="0074506F">
            <w:pPr>
              <w:jc w:val="center"/>
            </w:pPr>
            <w:r w:rsidRPr="00D75EDB">
              <w:t>Правописание безударных окончаний глаголов.</w:t>
            </w:r>
          </w:p>
          <w:p w:rsidR="0074506F" w:rsidRPr="00D75EDB" w:rsidRDefault="0074506F" w:rsidP="0074506F">
            <w:pPr>
              <w:jc w:val="center"/>
            </w:pPr>
            <w:r w:rsidRPr="00D75EDB">
              <w:t>(комбинированный урок)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r w:rsidRPr="00D75EDB">
              <w:t>Определение спряжения глаголов с безударным личным окончанием.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Применять:</w:t>
            </w:r>
          </w:p>
          <w:p w:rsidR="0074506F" w:rsidRPr="00D75EDB" w:rsidRDefault="0074506F" w:rsidP="0074506F">
            <w:r w:rsidRPr="00D75EDB">
              <w:t>-  правила правописания безударных личных окончаний глаголов                       (1 и 2 спряжения).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составлять план решения учебной проблемы (Р);</w:t>
            </w:r>
          </w:p>
          <w:p w:rsidR="0074506F" w:rsidRPr="00D75EDB" w:rsidRDefault="0074506F" w:rsidP="0074506F">
            <w:r w:rsidRPr="00D75EDB">
              <w:t xml:space="preserve">- адекватно использовать речевые средства для решения коммуникативных задач (К); </w:t>
            </w:r>
          </w:p>
          <w:p w:rsidR="0074506F" w:rsidRPr="00D75EDB" w:rsidRDefault="0074506F" w:rsidP="0074506F">
            <w:r w:rsidRPr="00D75EDB">
              <w:t>- строить рассуждения (П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11.12.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69</w:t>
            </w:r>
          </w:p>
        </w:tc>
        <w:tc>
          <w:tcPr>
            <w:tcW w:w="2128" w:type="dxa"/>
          </w:tcPr>
          <w:p w:rsidR="0074506F" w:rsidRPr="00D75EDB" w:rsidRDefault="0074506F" w:rsidP="0074506F">
            <w:r w:rsidRPr="00D75EDB">
              <w:t>Правописание безударных окончаний глаголов.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jc w:val="center"/>
            </w:pPr>
            <w:r w:rsidRPr="00D75EDB">
              <w:t xml:space="preserve">Безударные окончания глаголов. </w:t>
            </w:r>
          </w:p>
          <w:p w:rsidR="0074506F" w:rsidRPr="00D75EDB" w:rsidRDefault="0074506F" w:rsidP="0074506F">
            <w:r w:rsidRPr="00D75EDB">
              <w:t>Определение спряжения глаголов с безударным личным окончанием.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Применять:</w:t>
            </w:r>
          </w:p>
          <w:p w:rsidR="0074506F" w:rsidRPr="00D75EDB" w:rsidRDefault="0074506F" w:rsidP="0074506F">
            <w:r w:rsidRPr="00D75EDB">
              <w:t>-  правила правописания безударных личных окончаний глаголов                       (1 и 2 спряжения).</w:t>
            </w:r>
          </w:p>
          <w:p w:rsidR="0074506F" w:rsidRPr="00D75EDB" w:rsidRDefault="0074506F" w:rsidP="0074506F"/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составлять план решения учебной проблемы (Р);</w:t>
            </w:r>
          </w:p>
          <w:p w:rsidR="0074506F" w:rsidRPr="00D75EDB" w:rsidRDefault="0074506F" w:rsidP="0074506F">
            <w:r w:rsidRPr="00D75EDB">
              <w:t xml:space="preserve">- адекватно использовать речевые средства для решения коммуникативных задач (К); </w:t>
            </w:r>
          </w:p>
          <w:p w:rsidR="0074506F" w:rsidRPr="00D75EDB" w:rsidRDefault="0074506F" w:rsidP="0074506F">
            <w:r w:rsidRPr="00D75EDB">
              <w:t>- строить рассуждения (П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14.12.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70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Правописание безударных окончаний глаголов.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jc w:val="center"/>
            </w:pPr>
            <w:r w:rsidRPr="00D75EDB">
              <w:t xml:space="preserve">Безударные окончания глаголов. </w:t>
            </w:r>
          </w:p>
          <w:p w:rsidR="0074506F" w:rsidRPr="00D75EDB" w:rsidRDefault="0074506F" w:rsidP="0074506F">
            <w:r w:rsidRPr="00D75EDB">
              <w:t>Определение спряжения глаголов с безударным личным окончанием.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Применять:</w:t>
            </w:r>
          </w:p>
          <w:p w:rsidR="0074506F" w:rsidRPr="00D75EDB" w:rsidRDefault="0074506F" w:rsidP="0074506F">
            <w:r w:rsidRPr="00D75EDB">
              <w:t>- правила правописания безударных личных окончаний глаголов                       (1 и 2 спряжения).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составлять план решения учебной проблемы (Р);</w:t>
            </w:r>
          </w:p>
          <w:p w:rsidR="0074506F" w:rsidRPr="00D75EDB" w:rsidRDefault="0074506F" w:rsidP="0074506F">
            <w:r w:rsidRPr="00D75EDB">
              <w:t xml:space="preserve">- адекватно использовать речевые средства для решения коммуникативных задач (К); </w:t>
            </w:r>
          </w:p>
          <w:p w:rsidR="0074506F" w:rsidRPr="00D75EDB" w:rsidRDefault="0074506F" w:rsidP="0074506F">
            <w:r w:rsidRPr="00D75EDB">
              <w:t>- строить рассуждения (П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15.12.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71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rPr>
                <w:color w:val="0070C0"/>
              </w:rPr>
              <w:t xml:space="preserve">Контрольное списывание </w:t>
            </w:r>
            <w:r w:rsidRPr="00D75EDB">
              <w:t xml:space="preserve">текста по теме «Правописание глаголов» </w:t>
            </w:r>
          </w:p>
          <w:p w:rsidR="0074506F" w:rsidRPr="00D75EDB" w:rsidRDefault="0074506F" w:rsidP="0074506F">
            <w:r w:rsidRPr="00D75EDB">
              <w:t>(контрольный урок)</w:t>
            </w:r>
          </w:p>
          <w:p w:rsidR="0074506F" w:rsidRPr="00D75EDB" w:rsidRDefault="0074506F" w:rsidP="0074506F"/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Работа с глаголами – исключениями.</w:t>
            </w:r>
          </w:p>
          <w:p w:rsidR="0074506F" w:rsidRPr="00D75EDB" w:rsidRDefault="0074506F" w:rsidP="0074506F">
            <w:r w:rsidRPr="00D75EDB">
              <w:t>Списывание текста.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Применять:</w:t>
            </w:r>
          </w:p>
          <w:p w:rsidR="0074506F" w:rsidRPr="00D75EDB" w:rsidRDefault="0074506F" w:rsidP="0074506F">
            <w:r w:rsidRPr="00D75EDB">
              <w:t>-  правила правописания безударных личных окончаний глаголов                       (1 и 2 спряжения).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составлять план решения учебной проблемы (Р);</w:t>
            </w:r>
          </w:p>
          <w:p w:rsidR="0074506F" w:rsidRPr="00D75EDB" w:rsidRDefault="0074506F" w:rsidP="0074506F">
            <w:r w:rsidRPr="00D75EDB">
              <w:t xml:space="preserve">- адекватно использовать речевые средства для решения коммуникативных задач (К); </w:t>
            </w:r>
          </w:p>
          <w:p w:rsidR="0074506F" w:rsidRPr="00D75EDB" w:rsidRDefault="0074506F" w:rsidP="0074506F">
            <w:r w:rsidRPr="00D75EDB">
              <w:t>- строить рассуждения (П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16.12.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72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pPr>
              <w:autoSpaceDE w:val="0"/>
              <w:autoSpaceDN w:val="0"/>
              <w:adjustRightInd w:val="0"/>
            </w:pPr>
            <w:r w:rsidRPr="00D75EDB">
              <w:t>Диагностическое обследование</w:t>
            </w:r>
          </w:p>
          <w:p w:rsidR="0074506F" w:rsidRPr="00D75EDB" w:rsidRDefault="0074506F" w:rsidP="0074506F">
            <w:r w:rsidRPr="00D75EDB">
              <w:t>№ 2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(контрольный урок)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/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 без ошибок списывать несложный текст объёмом 70–90 слов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определять степень успешности своей работы (Р);</w:t>
            </w:r>
          </w:p>
          <w:p w:rsidR="0074506F" w:rsidRPr="00D75EDB" w:rsidRDefault="0074506F" w:rsidP="0074506F">
            <w:r w:rsidRPr="00D75EDB">
              <w:t>- работать по плану, корректировать свою деятельность (Р).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17.12.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73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Работа над ошибками. Повторение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 урок повторения)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jc w:val="center"/>
            </w:pPr>
            <w:r w:rsidRPr="00D75EDB">
              <w:t xml:space="preserve">Безударные окончания глаголов. </w:t>
            </w:r>
          </w:p>
          <w:p w:rsidR="0074506F" w:rsidRPr="00D75EDB" w:rsidRDefault="0074506F" w:rsidP="0074506F">
            <w:pPr>
              <w:autoSpaceDE w:val="0"/>
              <w:autoSpaceDN w:val="0"/>
              <w:adjustRightInd w:val="0"/>
            </w:pPr>
            <w:r w:rsidRPr="00D75EDB">
              <w:t>Определение спряжения глаголов с безударным личным окончанием.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autoSpaceDE w:val="0"/>
              <w:autoSpaceDN w:val="0"/>
              <w:adjustRightInd w:val="0"/>
            </w:pPr>
            <w:r w:rsidRPr="00D75EDB">
              <w:t>Уметь использовать приобретенные знания и умения в практической деятельности (Синтаксический разбор и анализ предложения, глагол, спряжение глаголов)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определять степень успешности своей работы (Р);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работать по плану, корректировать свою деятельность (Р).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18.12.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74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pPr>
              <w:autoSpaceDE w:val="0"/>
              <w:autoSpaceDN w:val="0"/>
              <w:adjustRightInd w:val="0"/>
            </w:pPr>
            <w:r w:rsidRPr="00D75EDB">
              <w:t xml:space="preserve">Текст. Роль слов в тексте  </w:t>
            </w:r>
          </w:p>
          <w:p w:rsidR="0074506F" w:rsidRPr="00D75EDB" w:rsidRDefault="0074506F" w:rsidP="0074506F">
            <w:pPr>
              <w:autoSpaceDE w:val="0"/>
              <w:autoSpaceDN w:val="0"/>
              <w:adjustRightInd w:val="0"/>
            </w:pPr>
          </w:p>
          <w:p w:rsidR="0074506F" w:rsidRPr="00D75EDB" w:rsidRDefault="0074506F" w:rsidP="0074506F">
            <w:pPr>
              <w:autoSpaceDE w:val="0"/>
              <w:autoSpaceDN w:val="0"/>
              <w:adjustRightInd w:val="0"/>
            </w:pPr>
            <w:r w:rsidRPr="00D75EDB">
              <w:t>(комбинированный урок)</w:t>
            </w:r>
          </w:p>
          <w:p w:rsidR="0074506F" w:rsidRPr="00D75EDB" w:rsidRDefault="0074506F" w:rsidP="0074506F">
            <w:pPr>
              <w:autoSpaceDE w:val="0"/>
              <w:autoSpaceDN w:val="0"/>
              <w:adjustRightInd w:val="0"/>
            </w:pP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pPr>
              <w:autoSpaceDE w:val="0"/>
              <w:autoSpaceDN w:val="0"/>
              <w:adjustRightInd w:val="0"/>
            </w:pPr>
            <w:r w:rsidRPr="00D75EDB">
              <w:t>Текст. Значение слова. Приём построения текста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autoSpaceDE w:val="0"/>
              <w:autoSpaceDN w:val="0"/>
              <w:adjustRightInd w:val="0"/>
            </w:pP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определять степень успешности своей работы (Л).</w:t>
            </w:r>
          </w:p>
          <w:p w:rsidR="0074506F" w:rsidRPr="00D75EDB" w:rsidRDefault="0074506F" w:rsidP="0074506F">
            <w:pPr>
              <w:tabs>
                <w:tab w:val="left" w:pos="207"/>
              </w:tabs>
              <w:spacing w:after="200"/>
              <w:jc w:val="both"/>
              <w:rPr>
                <w:lang w:eastAsia="en-US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21.12.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75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Контрольная работа № 5 Диктант     за </w:t>
            </w:r>
            <w:r w:rsidRPr="00D75EDB">
              <w:rPr>
                <w:lang w:val="en-US"/>
              </w:rPr>
              <w:t>I</w:t>
            </w:r>
            <w:r w:rsidRPr="00D75EDB">
              <w:t xml:space="preserve"> полугодие.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(контрольный урок )</w:t>
            </w:r>
          </w:p>
        </w:tc>
        <w:tc>
          <w:tcPr>
            <w:tcW w:w="2126" w:type="dxa"/>
            <w:gridSpan w:val="3"/>
          </w:tcPr>
          <w:p w:rsidR="0074506F" w:rsidRPr="00D75EDB" w:rsidRDefault="0074506F" w:rsidP="0074506F">
            <w:r w:rsidRPr="00D75EDB">
              <w:t>Поиск глаголов в форме настоящего времени, определение признаков глаголов.</w:t>
            </w: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 находить языковые средства, делающие текст выразительным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адекватно использовать речевые средства для решения коммуникативных задач (К);</w:t>
            </w:r>
          </w:p>
          <w:p w:rsidR="0074506F" w:rsidRPr="00D75EDB" w:rsidRDefault="0074506F" w:rsidP="0074506F">
            <w:r w:rsidRPr="00D75EDB">
              <w:t>- интерес к письму, к созданию собственных текстов (Л).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22.12.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76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>Анализ диктанта и работа над ошибками.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lastRenderedPageBreak/>
              <w:t>( урок повторения)</w:t>
            </w:r>
          </w:p>
        </w:tc>
        <w:tc>
          <w:tcPr>
            <w:tcW w:w="1415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 xml:space="preserve">Определение спряжения, лица, числа </w:t>
            </w:r>
            <w:r w:rsidRPr="00D75EDB">
              <w:lastRenderedPageBreak/>
              <w:t>глаголов. Правописание глаголов.</w:t>
            </w:r>
          </w:p>
          <w:p w:rsidR="0074506F" w:rsidRPr="00D75EDB" w:rsidRDefault="0074506F" w:rsidP="0074506F"/>
        </w:tc>
        <w:tc>
          <w:tcPr>
            <w:tcW w:w="3546" w:type="dxa"/>
            <w:gridSpan w:val="3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lastRenderedPageBreak/>
              <w:t>Уметь:</w:t>
            </w:r>
          </w:p>
          <w:p w:rsidR="0074506F" w:rsidRPr="00D75EDB" w:rsidRDefault="0074506F" w:rsidP="0074506F">
            <w:r w:rsidRPr="00D75EDB">
              <w:t>- использовать приобретённые знания и умения в практической деятельности.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устанавливать причинно-следственные связи (П);</w:t>
            </w:r>
          </w:p>
          <w:p w:rsidR="0074506F" w:rsidRPr="00D75EDB" w:rsidRDefault="0074506F" w:rsidP="0074506F">
            <w:r w:rsidRPr="00D75EDB">
              <w:t xml:space="preserve">- оформлять свои мысли в устной и письменной форме с учетом </w:t>
            </w:r>
            <w:r w:rsidRPr="00D75EDB">
              <w:lastRenderedPageBreak/>
              <w:t>речевой ситуации (К);</w:t>
            </w:r>
          </w:p>
          <w:p w:rsidR="0074506F" w:rsidRPr="00D75EDB" w:rsidRDefault="0074506F" w:rsidP="0074506F">
            <w:r w:rsidRPr="00D75EDB">
              <w:t xml:space="preserve"> - работать по плану, корректировать свою деятельность (Р).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lastRenderedPageBreak/>
              <w:t>23.12.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77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74506F" w:rsidRPr="00D75EDB" w:rsidRDefault="0074506F" w:rsidP="0074506F">
            <w:r w:rsidRPr="00D75EDB">
              <w:t>Правописание глаголов.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pPr>
              <w:jc w:val="center"/>
            </w:pPr>
            <w:r w:rsidRPr="00D75EDB">
              <w:t>Определение спряжения, лица, числа глаголов. Правописание глаголов.</w:t>
            </w:r>
          </w:p>
          <w:p w:rsidR="0074506F" w:rsidRPr="00D75EDB" w:rsidRDefault="0074506F" w:rsidP="0074506F"/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 проверять данную орфограмму.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определять степень успешности своей работы (Л).</w:t>
            </w:r>
          </w:p>
          <w:p w:rsidR="0074506F" w:rsidRPr="00D75EDB" w:rsidRDefault="0074506F" w:rsidP="0074506F"/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bookmarkStart w:id="1" w:name="_GoBack"/>
            <w:bookmarkEnd w:id="1"/>
            <w:r w:rsidRPr="00D75EDB">
              <w:t>24.12.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78</w:t>
            </w:r>
          </w:p>
        </w:tc>
        <w:tc>
          <w:tcPr>
            <w:tcW w:w="2128" w:type="dxa"/>
          </w:tcPr>
          <w:p w:rsidR="0074506F" w:rsidRPr="00D75EDB" w:rsidRDefault="0074506F" w:rsidP="0074506F">
            <w:r w:rsidRPr="00D75EDB">
              <w:t>Правописание глаголов.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pPr>
              <w:jc w:val="center"/>
            </w:pPr>
            <w:r w:rsidRPr="00D75EDB">
              <w:t>Определение спряжения, лица, числа глаголов. Правописание глаголов.</w:t>
            </w:r>
          </w:p>
          <w:p w:rsidR="0074506F" w:rsidRPr="00D75EDB" w:rsidRDefault="0074506F" w:rsidP="0074506F"/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применять правила правописания безударных личных окончаний глаголов.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составлять план решения учебной проблемы (Р);</w:t>
            </w:r>
          </w:p>
          <w:p w:rsidR="0074506F" w:rsidRPr="00D75EDB" w:rsidRDefault="0074506F" w:rsidP="0074506F">
            <w:r w:rsidRPr="00D75EDB">
              <w:t xml:space="preserve">- адекватно использовать речевые средства для решения коммуникативных задач (К); </w:t>
            </w:r>
          </w:p>
          <w:p w:rsidR="0074506F" w:rsidRPr="00D75EDB" w:rsidRDefault="0074506F" w:rsidP="0074506F">
            <w:r w:rsidRPr="00D75EDB">
              <w:t>- строить рассуждения (П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Default="0074506F" w:rsidP="0074506F">
            <w:r w:rsidRPr="00D75EDB">
              <w:t>25.12.</w:t>
            </w:r>
          </w:p>
          <w:p w:rsidR="00943B04" w:rsidRPr="00D75EDB" w:rsidRDefault="00943B04" w:rsidP="0074506F">
            <w:r>
              <w:t>28.12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79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>Правописание глаголов.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pPr>
              <w:jc w:val="center"/>
            </w:pPr>
            <w:r w:rsidRPr="00D75EDB">
              <w:t>Правописание глаголов.</w:t>
            </w:r>
          </w:p>
          <w:p w:rsidR="0074506F" w:rsidRPr="00D75EDB" w:rsidRDefault="0074506F" w:rsidP="0074506F"/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применять правила правописания безударных личных окончаний глаголов.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составлять план решения учебной проблемы (Р);</w:t>
            </w:r>
          </w:p>
          <w:p w:rsidR="0074506F" w:rsidRPr="00D75EDB" w:rsidRDefault="0074506F" w:rsidP="0074506F">
            <w:r w:rsidRPr="00D75EDB">
              <w:t xml:space="preserve">- адекватно использовать речевые средства для решения коммуникативных задач (К); </w:t>
            </w:r>
          </w:p>
          <w:p w:rsidR="0074506F" w:rsidRPr="00D75EDB" w:rsidRDefault="0074506F" w:rsidP="0074506F">
            <w:r w:rsidRPr="00D75EDB">
              <w:t>- строить рассуждения (П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11.01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80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>Настоящее время глагола.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</w:t>
            </w:r>
            <w:r w:rsidRPr="00D75EDB">
              <w:lastRenderedPageBreak/>
              <w:t>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 xml:space="preserve">Определение спряжения, лица, числа </w:t>
            </w:r>
            <w:r w:rsidRPr="00D75EDB">
              <w:lastRenderedPageBreak/>
              <w:t>глаголов. Правописание глаголов.</w:t>
            </w:r>
          </w:p>
          <w:p w:rsidR="0074506F" w:rsidRPr="00D75EDB" w:rsidRDefault="0074506F" w:rsidP="0074506F"/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lastRenderedPageBreak/>
              <w:t>Уметь:</w:t>
            </w:r>
          </w:p>
          <w:p w:rsidR="0074506F" w:rsidRPr="00D75EDB" w:rsidRDefault="0074506F" w:rsidP="0074506F">
            <w:r w:rsidRPr="00D75EDB">
              <w:t>-  применять правила правописания безударных личных окончаний глаголов.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составлять план решения учебной проблемы (Р);</w:t>
            </w:r>
          </w:p>
          <w:p w:rsidR="0074506F" w:rsidRPr="00D75EDB" w:rsidRDefault="0074506F" w:rsidP="0074506F">
            <w:r w:rsidRPr="00D75EDB">
              <w:t xml:space="preserve">- адекватно использовать речевые средства для решения </w:t>
            </w:r>
            <w:r w:rsidRPr="00D75EDB">
              <w:lastRenderedPageBreak/>
              <w:t xml:space="preserve">коммуникативных задач (К); </w:t>
            </w:r>
          </w:p>
          <w:p w:rsidR="0074506F" w:rsidRPr="00D75EDB" w:rsidRDefault="0074506F" w:rsidP="0074506F">
            <w:r w:rsidRPr="00D75EDB">
              <w:t>- строить рассуждения (П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lastRenderedPageBreak/>
              <w:t>12.01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81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pPr>
              <w:jc w:val="center"/>
            </w:pPr>
            <w:r w:rsidRPr="00D75EDB">
              <w:t>Правописание суффиксов глаголов.</w:t>
            </w:r>
          </w:p>
          <w:p w:rsidR="0074506F" w:rsidRPr="00D75EDB" w:rsidRDefault="0074506F" w:rsidP="0074506F">
            <w:pPr>
              <w:jc w:val="center"/>
            </w:pPr>
          </w:p>
          <w:p w:rsidR="0074506F" w:rsidRPr="00D75EDB" w:rsidRDefault="0074506F" w:rsidP="0074506F">
            <w:pPr>
              <w:jc w:val="center"/>
            </w:pPr>
            <w:r w:rsidRPr="00D75EDB"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pPr>
              <w:jc w:val="center"/>
            </w:pPr>
            <w:r w:rsidRPr="00D75EDB">
              <w:t>Выведение правила. Замена звуковой записи на буквенную.</w:t>
            </w:r>
          </w:p>
          <w:p w:rsidR="0074506F" w:rsidRPr="00D75EDB" w:rsidRDefault="0074506F" w:rsidP="0074506F"/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изменять глаголы по временам.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мотивация (Л);</w:t>
            </w:r>
          </w:p>
          <w:p w:rsidR="0074506F" w:rsidRPr="00D75EDB" w:rsidRDefault="0074506F" w:rsidP="0074506F">
            <w:r w:rsidRPr="00D75EDB">
              <w:t>- устанавливать причинно-следственные связи (П);</w:t>
            </w:r>
          </w:p>
          <w:p w:rsidR="0074506F" w:rsidRPr="00D75EDB" w:rsidRDefault="0074506F" w:rsidP="0074506F">
            <w:r w:rsidRPr="00D75EDB">
              <w:t>- оформлять свои мысли в устной и письменной форме с учетом речевой ситуации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13.01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82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74506F" w:rsidRPr="00D75EDB" w:rsidRDefault="0074506F" w:rsidP="0074506F">
            <w:pPr>
              <w:jc w:val="center"/>
            </w:pPr>
            <w:r w:rsidRPr="00D75EDB">
              <w:t>Прошедшее время глагола.</w:t>
            </w:r>
          </w:p>
          <w:p w:rsidR="0074506F" w:rsidRPr="00D75EDB" w:rsidRDefault="0074506F" w:rsidP="0074506F">
            <w:pPr>
              <w:jc w:val="center"/>
            </w:pPr>
          </w:p>
          <w:p w:rsidR="0074506F" w:rsidRPr="00D75EDB" w:rsidRDefault="0074506F" w:rsidP="0074506F">
            <w:pPr>
              <w:jc w:val="center"/>
            </w:pPr>
            <w:r w:rsidRPr="00D75EDB"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t>Времена глаголов, прошедшее время. Нахождение глаголов прошедшего времени, их написание.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Знать:</w:t>
            </w:r>
          </w:p>
          <w:p w:rsidR="0074506F" w:rsidRPr="00D75EDB" w:rsidRDefault="0074506F" w:rsidP="0074506F">
            <w:r w:rsidRPr="00D75EDB">
              <w:t>- правила правописания суффиксов глаголов.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мотивация (Л);</w:t>
            </w:r>
          </w:p>
          <w:p w:rsidR="0074506F" w:rsidRPr="00D75EDB" w:rsidRDefault="0074506F" w:rsidP="0074506F">
            <w:r w:rsidRPr="00D75EDB">
              <w:t>- устанавливать причинно-следственные связи (П);</w:t>
            </w:r>
          </w:p>
          <w:p w:rsidR="0074506F" w:rsidRPr="00D75EDB" w:rsidRDefault="0074506F" w:rsidP="0074506F">
            <w:r w:rsidRPr="00D75EDB">
              <w:t>- оформлять свои мысли в устной и письменной форме с учетом речевой ситуации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14.01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83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>Прошедшее время глагола.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t>Времена глаголов, прошедшее время. Нахождение глаголов прошедшего времени, их написание.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 изменять глаголы по временам.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определять степень успешности своей работы (Л).</w:t>
            </w:r>
          </w:p>
          <w:p w:rsidR="0074506F" w:rsidRPr="00D75EDB" w:rsidRDefault="0074506F" w:rsidP="0074506F"/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15.01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84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74506F" w:rsidRPr="00D75EDB" w:rsidRDefault="0074506F" w:rsidP="0074506F">
            <w:pPr>
              <w:rPr>
                <w:color w:val="000000" w:themeColor="text1"/>
              </w:rPr>
            </w:pPr>
            <w:r w:rsidRPr="00D75EDB">
              <w:rPr>
                <w:color w:val="000000" w:themeColor="text1"/>
              </w:rPr>
              <w:t xml:space="preserve">Обучающее </w:t>
            </w:r>
            <w:r w:rsidRPr="00D75EDB">
              <w:rPr>
                <w:color w:val="000000" w:themeColor="text1"/>
              </w:rPr>
              <w:lastRenderedPageBreak/>
              <w:t>изложение с элементами сочинения по теме «Правописание  глаголов»</w:t>
            </w:r>
          </w:p>
          <w:p w:rsidR="0074506F" w:rsidRPr="00D75EDB" w:rsidRDefault="0074506F" w:rsidP="0074506F">
            <w:pPr>
              <w:rPr>
                <w:color w:val="000000" w:themeColor="text1"/>
              </w:rPr>
            </w:pPr>
          </w:p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 xml:space="preserve">Изложение </w:t>
            </w:r>
            <w:r w:rsidRPr="00D75EDB">
              <w:lastRenderedPageBreak/>
              <w:t xml:space="preserve">текста, заголовок и план текста. 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lastRenderedPageBreak/>
              <w:t>Уметь:</w:t>
            </w:r>
          </w:p>
          <w:p w:rsidR="0074506F" w:rsidRPr="00D75EDB" w:rsidRDefault="0074506F" w:rsidP="0074506F">
            <w:r w:rsidRPr="00D75EDB">
              <w:lastRenderedPageBreak/>
              <w:t>-  изменять глаголы по временам.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lastRenderedPageBreak/>
              <w:t xml:space="preserve">- определять степень успешности </w:t>
            </w:r>
            <w:r w:rsidRPr="00D75EDB">
              <w:lastRenderedPageBreak/>
              <w:t>своей работы (Л).</w:t>
            </w:r>
          </w:p>
          <w:p w:rsidR="0074506F" w:rsidRPr="00D75EDB" w:rsidRDefault="0074506F" w:rsidP="0074506F"/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lastRenderedPageBreak/>
              <w:t>18.01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85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>Работа над ошибками изложения.</w:t>
            </w:r>
          </w:p>
          <w:p w:rsidR="0074506F" w:rsidRPr="00D75EDB" w:rsidRDefault="0074506F" w:rsidP="0074506F"/>
          <w:p w:rsidR="0074506F" w:rsidRPr="00D75EDB" w:rsidRDefault="0074506F" w:rsidP="0074506F">
            <w:pPr>
              <w:rPr>
                <w:color w:val="00B050"/>
              </w:rPr>
            </w:pPr>
            <w:r w:rsidRPr="00D75EDB">
              <w:t>( урок повторения)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pPr>
              <w:jc w:val="center"/>
            </w:pPr>
            <w:r w:rsidRPr="00D75EDB">
              <w:t>Самостоятельное написание заголовка. Создание окончания текста.</w:t>
            </w:r>
          </w:p>
          <w:p w:rsidR="0074506F" w:rsidRPr="00D75EDB" w:rsidRDefault="0074506F" w:rsidP="0074506F"/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 письменно пересказывать текст (обучающее изложение).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адекватно использовать речевые средства для решения коммуникативных задач (К);</w:t>
            </w:r>
          </w:p>
          <w:p w:rsidR="0074506F" w:rsidRPr="00D75EDB" w:rsidRDefault="0074506F" w:rsidP="0074506F">
            <w:r w:rsidRPr="00D75EDB">
              <w:t>- интерес к письму, к созданию собственных текстов (Л);</w:t>
            </w:r>
          </w:p>
          <w:p w:rsidR="0074506F" w:rsidRPr="00D75EDB" w:rsidRDefault="0074506F" w:rsidP="0074506F">
            <w:r w:rsidRPr="00D75EDB">
              <w:t>- определять степень успешности своей работы (Р);</w:t>
            </w:r>
          </w:p>
          <w:p w:rsidR="0074506F" w:rsidRPr="00D75EDB" w:rsidRDefault="0074506F" w:rsidP="0074506F">
            <w:r w:rsidRPr="00D75EDB">
              <w:t>- перерабатывать и преобразовывать информацию из одной формы в другую (П).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19.01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86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>Правописание суффиксов глаголов.</w:t>
            </w:r>
          </w:p>
          <w:p w:rsidR="0074506F" w:rsidRPr="00D75EDB" w:rsidRDefault="0074506F" w:rsidP="0074506F">
            <w:r w:rsidRPr="00D75EDB">
              <w:t>(комбинированный урок)</w:t>
            </w:r>
          </w:p>
          <w:p w:rsidR="0074506F" w:rsidRPr="00D75EDB" w:rsidRDefault="0074506F" w:rsidP="0074506F"/>
        </w:tc>
        <w:tc>
          <w:tcPr>
            <w:tcW w:w="1435" w:type="dxa"/>
            <w:gridSpan w:val="2"/>
          </w:tcPr>
          <w:p w:rsidR="0074506F" w:rsidRPr="00D75EDB" w:rsidRDefault="0074506F" w:rsidP="0074506F">
            <w:pPr>
              <w:jc w:val="center"/>
            </w:pPr>
            <w:r w:rsidRPr="00D75EDB">
              <w:t>Правописание суффиксов глаголов, группировка, подбор глагольных форм.</w:t>
            </w:r>
          </w:p>
          <w:p w:rsidR="0074506F" w:rsidRPr="00D75EDB" w:rsidRDefault="0074506F" w:rsidP="0074506F"/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использовать приобретённые знания и умения в практической деятельности.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определять степень успешности своей работы (Л).</w:t>
            </w:r>
          </w:p>
          <w:p w:rsidR="0074506F" w:rsidRPr="00D75EDB" w:rsidRDefault="0074506F" w:rsidP="0074506F"/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20.01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87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pPr>
              <w:jc w:val="center"/>
            </w:pPr>
            <w:r w:rsidRPr="00D75EDB">
              <w:t>Будущее время глагола.</w:t>
            </w:r>
          </w:p>
          <w:p w:rsidR="0074506F" w:rsidRPr="00D75EDB" w:rsidRDefault="0074506F" w:rsidP="0074506F">
            <w:pPr>
              <w:jc w:val="center"/>
            </w:pPr>
          </w:p>
          <w:p w:rsidR="0074506F" w:rsidRPr="00D75EDB" w:rsidRDefault="0074506F" w:rsidP="0074506F">
            <w:pPr>
              <w:jc w:val="center"/>
            </w:pPr>
            <w:r w:rsidRPr="00D75EDB"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pPr>
              <w:jc w:val="center"/>
            </w:pPr>
            <w:r w:rsidRPr="00D75EDB">
              <w:t>Правописание суффиксов глаголов, группировк</w:t>
            </w:r>
            <w:r w:rsidRPr="00D75EDB">
              <w:lastRenderedPageBreak/>
              <w:t>а, подбор глагольных форм.</w:t>
            </w:r>
          </w:p>
          <w:p w:rsidR="0074506F" w:rsidRPr="00D75EDB" w:rsidRDefault="0074506F" w:rsidP="0074506F"/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lastRenderedPageBreak/>
              <w:t>Знать:</w:t>
            </w:r>
          </w:p>
          <w:p w:rsidR="0074506F" w:rsidRPr="00D75EDB" w:rsidRDefault="0074506F" w:rsidP="0074506F">
            <w:r w:rsidRPr="00D75EDB">
              <w:t>-  правила правописания суффиксов глаголов.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составлять план решения учебной проблемы (Р);</w:t>
            </w:r>
          </w:p>
          <w:p w:rsidR="0074506F" w:rsidRPr="00D75EDB" w:rsidRDefault="0074506F" w:rsidP="0074506F">
            <w:r w:rsidRPr="00D75EDB">
              <w:t xml:space="preserve">- адекватно использовать речевые средства для решения коммуникативных задач (К); </w:t>
            </w:r>
          </w:p>
          <w:p w:rsidR="0074506F" w:rsidRPr="00D75EDB" w:rsidRDefault="0074506F" w:rsidP="0074506F">
            <w:r w:rsidRPr="00D75EDB">
              <w:lastRenderedPageBreak/>
              <w:t>- строить рассуждения (П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lastRenderedPageBreak/>
              <w:t>21.01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88</w:t>
            </w:r>
          </w:p>
        </w:tc>
        <w:tc>
          <w:tcPr>
            <w:tcW w:w="2128" w:type="dxa"/>
          </w:tcPr>
          <w:p w:rsidR="0074506F" w:rsidRPr="00D75EDB" w:rsidRDefault="0074506F" w:rsidP="0074506F">
            <w:r w:rsidRPr="00D75EDB">
              <w:t>Правописание Суффиксов глаголов.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pPr>
              <w:jc w:val="center"/>
            </w:pPr>
            <w:r w:rsidRPr="00D75EDB">
              <w:t>Правописание суффиксов глаголов, группировка, подбор глагольных форм.</w:t>
            </w:r>
          </w:p>
          <w:p w:rsidR="0074506F" w:rsidRPr="00D75EDB" w:rsidRDefault="0074506F" w:rsidP="0074506F"/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глаголы различать будущего времени.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составлять план решения учебной проблемы (Р);</w:t>
            </w:r>
          </w:p>
          <w:p w:rsidR="0074506F" w:rsidRPr="00D75EDB" w:rsidRDefault="0074506F" w:rsidP="0074506F">
            <w:r w:rsidRPr="00D75EDB">
              <w:t xml:space="preserve">- адекватно использовать речевые средства для решения коммуникативных задач (К); </w:t>
            </w:r>
          </w:p>
          <w:p w:rsidR="0074506F" w:rsidRPr="00D75EDB" w:rsidRDefault="0074506F" w:rsidP="0074506F">
            <w:r w:rsidRPr="00D75EDB">
              <w:t>- строить рассуждения (П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22.01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89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74506F" w:rsidRPr="00D75EDB" w:rsidRDefault="0074506F" w:rsidP="0074506F">
            <w:r w:rsidRPr="00D75EDB">
              <w:t>Изменение глаголов по временам.</w:t>
            </w:r>
          </w:p>
          <w:p w:rsidR="0074506F" w:rsidRPr="00D75EDB" w:rsidRDefault="0074506F" w:rsidP="0074506F">
            <w:r w:rsidRPr="00D75EDB">
              <w:t>(комбинированный урок)</w:t>
            </w:r>
          </w:p>
          <w:p w:rsidR="0074506F" w:rsidRPr="00D75EDB" w:rsidRDefault="0074506F" w:rsidP="0074506F"/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t>Образование глагольных форм, формулирование и сравнение выводов. Время глагола, изменение глаголов по временам.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Знать:</w:t>
            </w:r>
          </w:p>
          <w:p w:rsidR="0074506F" w:rsidRPr="00D75EDB" w:rsidRDefault="0074506F" w:rsidP="0074506F">
            <w:r w:rsidRPr="00D75EDB">
              <w:t>- правила правописания суффиксов глаголов.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составлять план решения учебной проблемы (Р);</w:t>
            </w:r>
          </w:p>
          <w:p w:rsidR="0074506F" w:rsidRPr="00D75EDB" w:rsidRDefault="0074506F" w:rsidP="0074506F">
            <w:r w:rsidRPr="00D75EDB">
              <w:t xml:space="preserve">- адекватно использовать речевые средства для решения коммуникативных задач (К); </w:t>
            </w:r>
          </w:p>
          <w:p w:rsidR="0074506F" w:rsidRPr="00D75EDB" w:rsidRDefault="0074506F" w:rsidP="0074506F">
            <w:r w:rsidRPr="00D75EDB">
              <w:t>- строить рассуждения (П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25.01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1010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90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Обучающее  </w:t>
            </w:r>
            <w:r w:rsidRPr="00D75EDB">
              <w:rPr>
                <w:color w:val="000000" w:themeColor="text1"/>
              </w:rPr>
              <w:t>изложение</w:t>
            </w:r>
            <w:r w:rsidRPr="00D75EDB">
              <w:rPr>
                <w:color w:val="00B050"/>
              </w:rPr>
              <w:t xml:space="preserve"> </w:t>
            </w:r>
            <w:r w:rsidRPr="00D75EDB">
              <w:t xml:space="preserve">с элементами сочинения по теме Правописание суффиксов </w:t>
            </w:r>
            <w:r w:rsidRPr="00D75EDB">
              <w:lastRenderedPageBreak/>
              <w:t xml:space="preserve">глаголов 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 xml:space="preserve">Правописание слов. Написание текста. </w:t>
            </w:r>
          </w:p>
          <w:p w:rsidR="0074506F" w:rsidRPr="00D75EDB" w:rsidRDefault="0074506F" w:rsidP="0074506F"/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различать время глагола, изменять глаголы по временам.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извлекать информацию, представленную в разных формах (П);</w:t>
            </w:r>
          </w:p>
          <w:p w:rsidR="0074506F" w:rsidRPr="00D75EDB" w:rsidRDefault="0074506F" w:rsidP="0074506F">
            <w:r w:rsidRPr="00D75EDB">
              <w:t>- интерес к изучению языка (Л);</w:t>
            </w:r>
          </w:p>
          <w:p w:rsidR="0074506F" w:rsidRPr="00D75EDB" w:rsidRDefault="0074506F" w:rsidP="0074506F">
            <w:r w:rsidRPr="00D75EDB">
              <w:t>- самостоятельно формулировать тему и цели урока (Р);</w:t>
            </w:r>
          </w:p>
          <w:p w:rsidR="0074506F" w:rsidRPr="00D75EDB" w:rsidRDefault="0074506F" w:rsidP="0074506F">
            <w:r w:rsidRPr="00D75EDB">
              <w:t>- устанавливать причинно-</w:t>
            </w:r>
            <w:r w:rsidRPr="00D75EDB">
              <w:lastRenderedPageBreak/>
              <w:t>следственные связи (П).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lastRenderedPageBreak/>
              <w:t>26.01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91</w:t>
            </w:r>
          </w:p>
        </w:tc>
        <w:tc>
          <w:tcPr>
            <w:tcW w:w="2128" w:type="dxa"/>
          </w:tcPr>
          <w:p w:rsidR="0074506F" w:rsidRPr="00D75EDB" w:rsidRDefault="0074506F" w:rsidP="0074506F">
            <w:r w:rsidRPr="00D75EDB">
              <w:t>Наклонение глагола. Изъявительное наклонение.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 урок изучения нового материала)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t xml:space="preserve">Введение понятий: изъявительное, повелительное и условное наклонение глагола. 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 письменно пересказывать текст с элементами сочинения (обучающее изложение)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составлять план решения учебной проблемы (Р);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 xml:space="preserve">- адекватно использовать речевые средства для решения коммуникативных задач (К); </w:t>
            </w:r>
          </w:p>
          <w:p w:rsidR="0074506F" w:rsidRPr="00D75EDB" w:rsidRDefault="0074506F" w:rsidP="0074506F">
            <w:pPr>
              <w:tabs>
                <w:tab w:val="left" w:pos="207"/>
              </w:tabs>
              <w:spacing w:after="200"/>
              <w:jc w:val="both"/>
              <w:rPr>
                <w:lang w:eastAsia="en-US"/>
              </w:rPr>
            </w:pPr>
            <w:r w:rsidRPr="00D75EDB">
              <w:rPr>
                <w:lang w:eastAsia="en-US"/>
              </w:rPr>
              <w:t>- строить рассуждения (П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27.01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92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Условное наклонение глагола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 урок изучения нового материала)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t>Наклонение – грамматический признак глагола.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Знать:</w:t>
            </w:r>
          </w:p>
          <w:p w:rsidR="0074506F" w:rsidRPr="00D75EDB" w:rsidRDefault="0074506F" w:rsidP="0074506F">
            <w:r w:rsidRPr="00D75EDB">
              <w:t>- понятия наклонение глагола, изъявительное наклонение.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извлекать информацию, представленную в разных формах (П);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интерес к изучению языка (Л);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самостоятельно формулировать тему и цели урока (Р);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устанавливать причинно-следственные связи (П).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28.01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93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>Правописание окончаний глаголов в прошедшем времени.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 урок изучения нового материала)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pPr>
              <w:jc w:val="center"/>
            </w:pPr>
          </w:p>
          <w:p w:rsidR="0074506F" w:rsidRPr="00D75EDB" w:rsidRDefault="0074506F" w:rsidP="0074506F">
            <w:pPr>
              <w:jc w:val="center"/>
            </w:pPr>
            <w:r w:rsidRPr="00D75EDB">
              <w:t>Правописание окончаний глаголов в прошедшем времени, их выделение при  записи.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Знать:</w:t>
            </w:r>
          </w:p>
          <w:p w:rsidR="0074506F" w:rsidRPr="00D75EDB" w:rsidRDefault="0074506F" w:rsidP="0074506F">
            <w:r w:rsidRPr="00D75EDB">
              <w:t>- понятия наклонение глагола, условное наклонение.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мотивация (Л);</w:t>
            </w:r>
          </w:p>
          <w:p w:rsidR="0074506F" w:rsidRPr="00D75EDB" w:rsidRDefault="0074506F" w:rsidP="0074506F">
            <w:r w:rsidRPr="00D75EDB">
              <w:t>- устанавливать причинно-следственные связи (П);</w:t>
            </w:r>
          </w:p>
          <w:p w:rsidR="0074506F" w:rsidRPr="00D75EDB" w:rsidRDefault="0074506F" w:rsidP="0074506F">
            <w:r w:rsidRPr="00D75EDB">
              <w:t>- оформлять свои мысли в устной и письменной форме с учетом речевой ситуации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29.01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94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Правописание </w:t>
            </w:r>
            <w:r w:rsidRPr="00D75EDB">
              <w:lastRenderedPageBreak/>
              <w:t>окончаний глаголов в прошедшем времени.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pPr>
              <w:jc w:val="center"/>
            </w:pPr>
          </w:p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Правописание окончаний глаголов в прошедшем времени, их выделение при  записи.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autoSpaceDE w:val="0"/>
              <w:autoSpaceDN w:val="0"/>
              <w:adjustRightInd w:val="0"/>
            </w:pPr>
            <w:r w:rsidRPr="00D75EDB">
              <w:lastRenderedPageBreak/>
              <w:t>Уметь:</w:t>
            </w:r>
          </w:p>
          <w:p w:rsidR="0074506F" w:rsidRPr="00D75EDB" w:rsidRDefault="0074506F" w:rsidP="0074506F">
            <w:pPr>
              <w:autoSpaceDE w:val="0"/>
              <w:autoSpaceDN w:val="0"/>
              <w:adjustRightInd w:val="0"/>
            </w:pPr>
            <w:r w:rsidRPr="00D75EDB">
              <w:lastRenderedPageBreak/>
              <w:t xml:space="preserve">- применять правила правописания </w:t>
            </w:r>
          </w:p>
          <w:p w:rsidR="0074506F" w:rsidRPr="00D75EDB" w:rsidRDefault="0074506F" w:rsidP="0074506F">
            <w:r w:rsidRPr="00D75EDB">
              <w:t>окончаний глаголов в прошедшем времени.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lastRenderedPageBreak/>
              <w:t xml:space="preserve">- составлять план решения </w:t>
            </w:r>
            <w:r w:rsidRPr="00D75EDB">
              <w:lastRenderedPageBreak/>
              <w:t>учебной проблемы (Р);</w:t>
            </w:r>
          </w:p>
          <w:p w:rsidR="0074506F" w:rsidRPr="00D75EDB" w:rsidRDefault="0074506F" w:rsidP="0074506F">
            <w:r w:rsidRPr="00D75EDB">
              <w:t xml:space="preserve">- адекватно использовать речевые средства для решения коммуникативных задач (К); </w:t>
            </w:r>
          </w:p>
          <w:p w:rsidR="0074506F" w:rsidRPr="00D75EDB" w:rsidRDefault="0074506F" w:rsidP="0074506F">
            <w:r w:rsidRPr="00D75EDB">
              <w:t>- строить рассуждения (П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lastRenderedPageBreak/>
              <w:t>01.02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95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Текст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pPr>
              <w:jc w:val="center"/>
            </w:pPr>
            <w:r w:rsidRPr="00D75EDB">
              <w:t>Текст. Составление плана для продолжения рассказа, написание рассказа.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autoSpaceDE w:val="0"/>
              <w:autoSpaceDN w:val="0"/>
              <w:adjustRightInd w:val="0"/>
            </w:pPr>
            <w:r w:rsidRPr="00D75EDB">
              <w:t>Уметь:</w:t>
            </w:r>
          </w:p>
          <w:p w:rsidR="0074506F" w:rsidRPr="00D75EDB" w:rsidRDefault="0074506F" w:rsidP="0074506F">
            <w:pPr>
              <w:autoSpaceDE w:val="0"/>
              <w:autoSpaceDN w:val="0"/>
              <w:adjustRightInd w:val="0"/>
            </w:pPr>
            <w:r w:rsidRPr="00D75EDB">
              <w:t xml:space="preserve">- применять правила правописания </w:t>
            </w:r>
          </w:p>
          <w:p w:rsidR="0074506F" w:rsidRPr="00D75EDB" w:rsidRDefault="0074506F" w:rsidP="0074506F">
            <w:r w:rsidRPr="00D75EDB">
              <w:t>окончаний глаголов в прошедшем времени.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составлять план решения учебной проблемы (Р);</w:t>
            </w:r>
          </w:p>
          <w:p w:rsidR="0074506F" w:rsidRPr="00D75EDB" w:rsidRDefault="0074506F" w:rsidP="0074506F">
            <w:r w:rsidRPr="00D75EDB">
              <w:t xml:space="preserve">- адекватно использовать речевые средства для решения коммуникативных задач (К); </w:t>
            </w:r>
          </w:p>
          <w:p w:rsidR="0074506F" w:rsidRPr="00D75EDB" w:rsidRDefault="0074506F" w:rsidP="0074506F">
            <w:r w:rsidRPr="00D75EDB">
              <w:t>- строить рассуждения (П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02.02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96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74506F" w:rsidRPr="00D75EDB" w:rsidRDefault="0074506F" w:rsidP="0074506F">
            <w:r w:rsidRPr="00D75EDB">
              <w:t>Повелительное наклонение глагола.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 урок изучения нового материала)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pPr>
              <w:jc w:val="center"/>
            </w:pPr>
            <w:r w:rsidRPr="00D75EDB">
              <w:t>Изменение глаголов в форме повелительного наклонения по числам. Поиск глаголов, выражающих совет, просьбу, приказ.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autoSpaceDE w:val="0"/>
              <w:autoSpaceDN w:val="0"/>
              <w:adjustRightInd w:val="0"/>
            </w:pPr>
            <w:r w:rsidRPr="00D75EDB">
              <w:t>Уметь создавать текст.</w:t>
            </w:r>
          </w:p>
          <w:p w:rsidR="0074506F" w:rsidRPr="00D75EDB" w:rsidRDefault="0074506F" w:rsidP="0074506F">
            <w:pPr>
              <w:autoSpaceDE w:val="0"/>
              <w:autoSpaceDN w:val="0"/>
              <w:adjustRightInd w:val="0"/>
            </w:pPr>
            <w:r w:rsidRPr="00D75EDB">
              <w:t xml:space="preserve">Знать признаки текста 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мотивация (Л);</w:t>
            </w:r>
          </w:p>
          <w:p w:rsidR="0074506F" w:rsidRPr="00D75EDB" w:rsidRDefault="0074506F" w:rsidP="0074506F">
            <w:r w:rsidRPr="00D75EDB">
              <w:t>- устанавливать причинно-следственные связи (П);</w:t>
            </w:r>
          </w:p>
          <w:p w:rsidR="0074506F" w:rsidRPr="00D75EDB" w:rsidRDefault="0074506F" w:rsidP="0074506F">
            <w:r w:rsidRPr="00D75EDB">
              <w:t>- оформлять свои мысли в устной и письменной форме с учетом речевой ситуации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03.02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97</w:t>
            </w:r>
          </w:p>
        </w:tc>
        <w:tc>
          <w:tcPr>
            <w:tcW w:w="2128" w:type="dxa"/>
          </w:tcPr>
          <w:p w:rsidR="0074506F" w:rsidRPr="00D75EDB" w:rsidRDefault="0074506F" w:rsidP="0074506F">
            <w:r w:rsidRPr="00D75EDB">
              <w:t xml:space="preserve">Повелительное наклонение </w:t>
            </w:r>
            <w:r w:rsidRPr="00D75EDB">
              <w:lastRenderedPageBreak/>
              <w:t>глагола.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 xml:space="preserve">Изменение глаголов в </w:t>
            </w:r>
            <w:r w:rsidRPr="00D75EDB">
              <w:lastRenderedPageBreak/>
              <w:t>форме повелительного наклонения по числам. Поиск глаголов, выражающих совет, просьбу, приказ.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lastRenderedPageBreak/>
              <w:t>Уметь:</w:t>
            </w:r>
          </w:p>
          <w:p w:rsidR="0074506F" w:rsidRPr="00D75EDB" w:rsidRDefault="0074506F" w:rsidP="0074506F">
            <w:r w:rsidRPr="00D75EDB">
              <w:t xml:space="preserve">-  различать наклонение </w:t>
            </w:r>
            <w:r w:rsidRPr="00D75EDB">
              <w:lastRenderedPageBreak/>
              <w:t>глагола.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lastRenderedPageBreak/>
              <w:t>- мотивация (Л);</w:t>
            </w:r>
          </w:p>
          <w:p w:rsidR="0074506F" w:rsidRPr="00D75EDB" w:rsidRDefault="0074506F" w:rsidP="0074506F">
            <w:r w:rsidRPr="00D75EDB">
              <w:t>- устанавливать причинно-</w:t>
            </w:r>
            <w:r w:rsidRPr="00D75EDB">
              <w:lastRenderedPageBreak/>
              <w:t>следственные связи (П);</w:t>
            </w:r>
          </w:p>
          <w:p w:rsidR="0074506F" w:rsidRPr="00D75EDB" w:rsidRDefault="0074506F" w:rsidP="0074506F">
            <w:r w:rsidRPr="00D75EDB">
              <w:t>- оформлять свои мысли в устной и письменной форме с учетом речевой ситуации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lastRenderedPageBreak/>
              <w:t>04.02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98</w:t>
            </w:r>
          </w:p>
        </w:tc>
        <w:tc>
          <w:tcPr>
            <w:tcW w:w="2128" w:type="dxa"/>
          </w:tcPr>
          <w:p w:rsidR="0074506F" w:rsidRPr="00D75EDB" w:rsidRDefault="0074506F" w:rsidP="0074506F">
            <w:r w:rsidRPr="00D75EDB">
              <w:t>Словообразование глаголов.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t>Глагол, способы образования глаголов.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 различать наклонение глагола.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мотивация (Л);</w:t>
            </w:r>
          </w:p>
          <w:p w:rsidR="0074506F" w:rsidRPr="00D75EDB" w:rsidRDefault="0074506F" w:rsidP="0074506F">
            <w:r w:rsidRPr="00D75EDB">
              <w:t>- устанавливать причинно-следственные связи (П);</w:t>
            </w:r>
          </w:p>
          <w:p w:rsidR="0074506F" w:rsidRPr="00D75EDB" w:rsidRDefault="0074506F" w:rsidP="0074506F">
            <w:r w:rsidRPr="00D75EDB">
              <w:t>- оформлять свои мысли в устной и письменной форме с учетом речевой ситуации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05.02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99</w:t>
            </w:r>
          </w:p>
        </w:tc>
        <w:tc>
          <w:tcPr>
            <w:tcW w:w="2128" w:type="dxa"/>
          </w:tcPr>
          <w:p w:rsidR="0074506F" w:rsidRPr="00D75EDB" w:rsidRDefault="0074506F" w:rsidP="0074506F">
            <w:r w:rsidRPr="00D75EDB">
              <w:t xml:space="preserve">Обучающее </w:t>
            </w:r>
            <w:r w:rsidRPr="00D75EDB">
              <w:rPr>
                <w:color w:val="000000" w:themeColor="text1"/>
              </w:rPr>
              <w:t>сочинение по теме</w:t>
            </w:r>
            <w:r w:rsidRPr="00D75EDB">
              <w:rPr>
                <w:color w:val="00B050"/>
              </w:rPr>
              <w:t xml:space="preserve"> </w:t>
            </w:r>
            <w:r w:rsidRPr="00D75EDB">
              <w:t xml:space="preserve">«Текст. Учимся писать сочинения»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t>Текст. Заголовок, план, написание текста.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различать способы образования глаголов.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извлекать информацию, представленную в разных формах (П);</w:t>
            </w:r>
          </w:p>
          <w:p w:rsidR="0074506F" w:rsidRPr="00D75EDB" w:rsidRDefault="0074506F" w:rsidP="0074506F">
            <w:r w:rsidRPr="00D75EDB">
              <w:t>- интерес к изучению языка (Л);</w:t>
            </w:r>
          </w:p>
          <w:p w:rsidR="0074506F" w:rsidRPr="00D75EDB" w:rsidRDefault="0074506F" w:rsidP="0074506F">
            <w:r w:rsidRPr="00D75EDB">
              <w:t>- самостоятельно формулировать тему и цели урока (Р);</w:t>
            </w:r>
          </w:p>
          <w:p w:rsidR="0074506F" w:rsidRPr="00D75EDB" w:rsidRDefault="0074506F" w:rsidP="0074506F">
            <w:r w:rsidRPr="00D75EDB">
              <w:t>- устанавливать причинно-следственные связи (П).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08.02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100</w:t>
            </w:r>
          </w:p>
        </w:tc>
        <w:tc>
          <w:tcPr>
            <w:tcW w:w="2128" w:type="dxa"/>
          </w:tcPr>
          <w:p w:rsidR="0074506F" w:rsidRPr="00D75EDB" w:rsidRDefault="0074506F" w:rsidP="0074506F">
            <w:r w:rsidRPr="00D75EDB">
              <w:t>Глагол в предложении.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t xml:space="preserve">Глагол, значение и употребление в речи. Написание глаголов в предложении и в </w:t>
            </w:r>
            <w:r w:rsidRPr="00D75EDB">
              <w:lastRenderedPageBreak/>
              <w:t>словосочетании.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lastRenderedPageBreak/>
              <w:t xml:space="preserve">Уметь </w:t>
            </w:r>
          </w:p>
          <w:p w:rsidR="0074506F" w:rsidRPr="00D75EDB" w:rsidRDefault="0074506F" w:rsidP="0074506F">
            <w:r w:rsidRPr="00D75EDB">
              <w:t xml:space="preserve">-создавать текст 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адекватно использовать речевые средства для решения коммуникативных задач (К);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интерес к письму, к созданию собственных текстов (Л);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определять степень успешности своей работы (Р);</w:t>
            </w:r>
          </w:p>
          <w:p w:rsidR="0074506F" w:rsidRPr="00D75EDB" w:rsidRDefault="0074506F" w:rsidP="0074506F">
            <w:pPr>
              <w:tabs>
                <w:tab w:val="left" w:pos="207"/>
              </w:tabs>
              <w:spacing w:after="200"/>
              <w:jc w:val="both"/>
              <w:rPr>
                <w:lang w:eastAsia="en-US"/>
              </w:rPr>
            </w:pPr>
            <w:r w:rsidRPr="00D75EDB">
              <w:rPr>
                <w:lang w:eastAsia="en-US"/>
              </w:rPr>
              <w:t xml:space="preserve">- перерабатывать и </w:t>
            </w:r>
            <w:r w:rsidRPr="00D75EDB">
              <w:rPr>
                <w:lang w:eastAsia="en-US"/>
              </w:rPr>
              <w:lastRenderedPageBreak/>
              <w:t>преобразовывать информацию из одной формы в другую (П).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lastRenderedPageBreak/>
              <w:t>09.02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101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>Глагол в предложении.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t>Глагол, значение и употребление в речи. Написание глаголов в предложении и в словосочетании.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определять значение глагола в предложении.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составлять план решения учебной проблемы (Р);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 xml:space="preserve">- адекватно использовать речевые средства для решения коммуникативных задач (К); </w:t>
            </w:r>
          </w:p>
          <w:p w:rsidR="0074506F" w:rsidRPr="00D75EDB" w:rsidRDefault="0074506F" w:rsidP="0074506F">
            <w:pPr>
              <w:tabs>
                <w:tab w:val="left" w:pos="207"/>
              </w:tabs>
              <w:spacing w:after="200"/>
              <w:jc w:val="both"/>
              <w:rPr>
                <w:lang w:eastAsia="en-US"/>
              </w:rPr>
            </w:pPr>
            <w:r w:rsidRPr="00D75EDB">
              <w:rPr>
                <w:lang w:eastAsia="en-US"/>
              </w:rPr>
              <w:t>- строить рассуждения (П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10.02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102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>Правописание глаголов.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t>Правописание глаголов. Алгоритм применения изученных правил. Группировка слов в зависимости от правил написания.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определять значение глагола в предложении.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составлять план решения учебной проблемы (Р);</w:t>
            </w:r>
          </w:p>
          <w:p w:rsidR="0074506F" w:rsidRPr="00D75EDB" w:rsidRDefault="0074506F" w:rsidP="0074506F">
            <w:r w:rsidRPr="00D75EDB">
              <w:t xml:space="preserve">- адекватно использовать речевые средства для решения коммуникативных задач (К); </w:t>
            </w:r>
          </w:p>
          <w:p w:rsidR="0074506F" w:rsidRPr="00D75EDB" w:rsidRDefault="0074506F" w:rsidP="0074506F">
            <w:r w:rsidRPr="00D75EDB">
              <w:t>- строить рассуждения (П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11.02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103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>Правописание глаголов.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t xml:space="preserve">Правописание глаголов. Алгоритм применения изученных </w:t>
            </w:r>
            <w:r w:rsidRPr="00D75EDB">
              <w:lastRenderedPageBreak/>
              <w:t>правил. Группировка слов в зависимости от правил написания.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lastRenderedPageBreak/>
              <w:t>Уметь:</w:t>
            </w:r>
          </w:p>
          <w:p w:rsidR="0074506F" w:rsidRPr="00D75EDB" w:rsidRDefault="0074506F" w:rsidP="0074506F">
            <w:r w:rsidRPr="00D75EDB">
              <w:t>- применять правила правописания глаголов.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мотивация (Л);</w:t>
            </w:r>
          </w:p>
          <w:p w:rsidR="0074506F" w:rsidRPr="00D75EDB" w:rsidRDefault="0074506F" w:rsidP="0074506F">
            <w:r w:rsidRPr="00D75EDB">
              <w:t>- устанавливать причинно-следственные связи (П);</w:t>
            </w:r>
          </w:p>
          <w:p w:rsidR="0074506F" w:rsidRPr="00D75EDB" w:rsidRDefault="0074506F" w:rsidP="0074506F">
            <w:r w:rsidRPr="00D75EDB">
              <w:t>- оформлять свои мысли в устной и письменной форме с учетом речевой ситуации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12.02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104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>Работа над правильностью и точностью письменной речи.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pPr>
              <w:jc w:val="center"/>
            </w:pPr>
          </w:p>
          <w:p w:rsidR="0074506F" w:rsidRPr="00D75EDB" w:rsidRDefault="0074506F" w:rsidP="0074506F">
            <w:pPr>
              <w:jc w:val="center"/>
            </w:pPr>
            <w:r w:rsidRPr="00D75EDB">
              <w:t>Текст, текст-диалог. Составление текста, в основе которого лежит диалог, оформление его на письме.</w:t>
            </w:r>
          </w:p>
          <w:p w:rsidR="0074506F" w:rsidRPr="00D75EDB" w:rsidRDefault="0074506F" w:rsidP="0074506F">
            <w:pPr>
              <w:jc w:val="center"/>
            </w:pP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применять правила правописания глаголов.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мотивация (Л);</w:t>
            </w:r>
          </w:p>
          <w:p w:rsidR="0074506F" w:rsidRPr="00D75EDB" w:rsidRDefault="0074506F" w:rsidP="0074506F">
            <w:r w:rsidRPr="00D75EDB">
              <w:t>- устанавливать причинно-следственные связи (П);</w:t>
            </w:r>
          </w:p>
          <w:p w:rsidR="0074506F" w:rsidRPr="00D75EDB" w:rsidRDefault="0074506F" w:rsidP="0074506F">
            <w:r w:rsidRPr="00D75EDB">
              <w:t>- оформлять свои мысли в устной и письменной форме с учетом речевой ситуации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15.02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105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>Морфологический разбор глагола.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 урок изучения нового материала)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pPr>
              <w:jc w:val="center"/>
            </w:pPr>
          </w:p>
          <w:p w:rsidR="0074506F" w:rsidRPr="00D75EDB" w:rsidRDefault="0074506F" w:rsidP="0074506F">
            <w:pPr>
              <w:jc w:val="center"/>
            </w:pPr>
            <w:r w:rsidRPr="00D75EDB">
              <w:t xml:space="preserve"> Окончание глаголов в прошедшем времени, суффиксы глаголов, безударные личные окончания глаголов</w:t>
            </w:r>
          </w:p>
          <w:p w:rsidR="0074506F" w:rsidRPr="00D75EDB" w:rsidRDefault="0074506F" w:rsidP="0074506F">
            <w:pPr>
              <w:jc w:val="center"/>
            </w:pP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Знать:</w:t>
            </w:r>
          </w:p>
          <w:p w:rsidR="0074506F" w:rsidRPr="00D75EDB" w:rsidRDefault="0074506F" w:rsidP="0074506F">
            <w:r w:rsidRPr="00D75EDB">
              <w:t>- признаки текста.</w:t>
            </w:r>
          </w:p>
          <w:p w:rsidR="0074506F" w:rsidRPr="00D75EDB" w:rsidRDefault="0074506F" w:rsidP="0074506F">
            <w:r w:rsidRPr="00D75EDB">
              <w:t>Практически овладеть диалогической речью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мотивация (Л);</w:t>
            </w:r>
          </w:p>
          <w:p w:rsidR="0074506F" w:rsidRPr="00D75EDB" w:rsidRDefault="0074506F" w:rsidP="0074506F">
            <w:r w:rsidRPr="00D75EDB">
              <w:t>- устанавливать причинно-следственные связи (П);</w:t>
            </w:r>
          </w:p>
          <w:p w:rsidR="0074506F" w:rsidRPr="00D75EDB" w:rsidRDefault="0074506F" w:rsidP="0074506F">
            <w:r w:rsidRPr="00D75EDB">
              <w:t>- оформлять свои мысли в устной и письменной форме с учетом речевой ситуации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16.02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106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Контрольная </w:t>
            </w:r>
            <w:r w:rsidRPr="00D75EDB">
              <w:lastRenderedPageBreak/>
              <w:t>работа № 6 (Диктант)   по теме «Глагол».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(контрольный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pPr>
              <w:jc w:val="center"/>
            </w:pPr>
          </w:p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Окончание глаголов в прошедшем времени, суффиксы глаголов, безударные личные окончания глаголов</w:t>
            </w:r>
          </w:p>
          <w:p w:rsidR="0074506F" w:rsidRPr="00D75EDB" w:rsidRDefault="0074506F" w:rsidP="0074506F">
            <w:pPr>
              <w:jc w:val="center"/>
            </w:pPr>
            <w:r w:rsidRPr="00D75EDB">
              <w:t>1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lastRenderedPageBreak/>
              <w:t xml:space="preserve">Характеризовать глагол как </w:t>
            </w:r>
            <w:r w:rsidRPr="00D75EDB">
              <w:lastRenderedPageBreak/>
              <w:t>часть речи (значение и морфологические признаки).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lastRenderedPageBreak/>
              <w:t>- мотивация (Л);</w:t>
            </w:r>
          </w:p>
          <w:p w:rsidR="0074506F" w:rsidRPr="00D75EDB" w:rsidRDefault="0074506F" w:rsidP="0074506F">
            <w:r w:rsidRPr="00D75EDB">
              <w:lastRenderedPageBreak/>
              <w:t>- устанавливать причинно-следственные связи (П);</w:t>
            </w:r>
          </w:p>
          <w:p w:rsidR="0074506F" w:rsidRPr="00D75EDB" w:rsidRDefault="0074506F" w:rsidP="0074506F">
            <w:r w:rsidRPr="00D75EDB">
              <w:t>- оформлять свои мысли в устной и письменной форме с учетом речевой ситуации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lastRenderedPageBreak/>
              <w:t>17.02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107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Анализ контрольной работы и работа над ошибками.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(урок повторения)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pPr>
              <w:jc w:val="center"/>
            </w:pPr>
            <w:r w:rsidRPr="00D75EDB">
              <w:t>Окончание глаголов в прошедшем времени, суффиксы глаголов, безударные личные окончания глаголов</w:t>
            </w:r>
          </w:p>
          <w:p w:rsidR="0074506F" w:rsidRPr="00D75EDB" w:rsidRDefault="0074506F" w:rsidP="0074506F"/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использовать приобретенные знания и умения в практической деятельности.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определять степень успешности своей работы (Р);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работать по плану, корректировать свою деятельность (Р).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18.02.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108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>Повторение. Проверь себя.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(урок повторения)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pPr>
              <w:jc w:val="center"/>
            </w:pPr>
            <w:r w:rsidRPr="00D75EDB">
              <w:t>Окончание глаголов в прошедшем времени, суффиксы глаголов, безударные личные окончания глаголов</w:t>
            </w:r>
          </w:p>
          <w:p w:rsidR="0074506F" w:rsidRPr="00D75EDB" w:rsidRDefault="0074506F" w:rsidP="0074506F"/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 проверять данную орфограмму.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определять степень успешности своей работы (Л).</w:t>
            </w:r>
          </w:p>
          <w:p w:rsidR="0074506F" w:rsidRPr="00D75EDB" w:rsidRDefault="0074506F" w:rsidP="0074506F">
            <w:pPr>
              <w:tabs>
                <w:tab w:val="left" w:pos="207"/>
              </w:tabs>
              <w:spacing w:after="200"/>
              <w:jc w:val="both"/>
              <w:rPr>
                <w:lang w:eastAsia="en-US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19.02.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109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>Обучающее изложение по теме «Текст. Учимся писать краткое изложение»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 урок изучения нового материала)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t>Текст, изложение, краткое изложение текста. Запись основного содержания текста.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 анализировать и характеризовать звуки речи, различать гласные и согласные звуки, гласные ударные и безударные, согласные твёрдые–мягкие, звонкие–глухие, парные–непарные; делить слова на слоги, выделять ударный звук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составлять план решения учебной проблемы (Р);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 xml:space="preserve">- адекватно использовать речевые средства для решения коммуникативных задач (К); </w:t>
            </w:r>
          </w:p>
          <w:p w:rsidR="0074506F" w:rsidRPr="00D75EDB" w:rsidRDefault="0074506F" w:rsidP="0074506F">
            <w:pPr>
              <w:tabs>
                <w:tab w:val="left" w:pos="207"/>
              </w:tabs>
              <w:spacing w:after="200"/>
              <w:jc w:val="both"/>
              <w:rPr>
                <w:lang w:eastAsia="en-US"/>
              </w:rPr>
            </w:pPr>
            <w:r w:rsidRPr="00D75EDB">
              <w:rPr>
                <w:lang w:eastAsia="en-US"/>
              </w:rPr>
              <w:t>- строить рассуждения (П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24.02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110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74506F" w:rsidRPr="00D75EDB" w:rsidRDefault="0074506F" w:rsidP="0074506F">
            <w:r w:rsidRPr="00D75EDB">
              <w:t>Наречие.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 урок изучения нового материала)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t xml:space="preserve">Наречие как часть речи. 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Практически овладеть диалогической и монологической формами речи, уметь выделять основной смысл текста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Л- адекватно использовать речевые средства для решения коммуникативных задач (К);</w:t>
            </w:r>
          </w:p>
          <w:p w:rsidR="0074506F" w:rsidRPr="00D75EDB" w:rsidRDefault="0074506F" w:rsidP="0074506F">
            <w:r w:rsidRPr="00D75EDB">
              <w:t>- интерес к письму, к созданию собственных текстов ().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25.02.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111</w:t>
            </w:r>
          </w:p>
        </w:tc>
        <w:tc>
          <w:tcPr>
            <w:tcW w:w="2128" w:type="dxa"/>
          </w:tcPr>
          <w:p w:rsidR="0074506F" w:rsidRPr="00D75EDB" w:rsidRDefault="0074506F" w:rsidP="0074506F">
            <w:r w:rsidRPr="00D75EDB">
              <w:t>Наречие. Значение наречий.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t>. Морфологические признаки наречия, его синтаксическая функция.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Различать:</w:t>
            </w:r>
          </w:p>
          <w:p w:rsidR="0074506F" w:rsidRPr="00D75EDB" w:rsidRDefault="0074506F" w:rsidP="0074506F">
            <w:r w:rsidRPr="00D75EDB">
              <w:t>- наречие как часть речи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извлекать информацию, представленную в разных формах (П);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интерес к изучению языка (Л);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самостоятельно формулировать тему и цели урока (Р);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устанавливать причинно-следственные связи (П).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26.02.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112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>Наречие.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t>. Морфологические признаки наречия, его синтаксическая функция.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Различать:</w:t>
            </w:r>
          </w:p>
          <w:p w:rsidR="0074506F" w:rsidRPr="00D75EDB" w:rsidRDefault="0074506F" w:rsidP="0074506F">
            <w:r w:rsidRPr="00D75EDB">
              <w:t>- наречие как часть речи.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составлять план решения учебной проблемы (Р);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 xml:space="preserve">- адекватно использовать речевые средства для решения коммуникативных задач (К); </w:t>
            </w:r>
          </w:p>
          <w:p w:rsidR="0074506F" w:rsidRPr="00D75EDB" w:rsidRDefault="0074506F" w:rsidP="0074506F">
            <w:pPr>
              <w:tabs>
                <w:tab w:val="left" w:pos="207"/>
              </w:tabs>
              <w:spacing w:after="200"/>
              <w:jc w:val="both"/>
              <w:rPr>
                <w:lang w:eastAsia="en-US"/>
              </w:rPr>
            </w:pPr>
            <w:r w:rsidRPr="00D75EDB">
              <w:rPr>
                <w:lang w:eastAsia="en-US"/>
              </w:rPr>
              <w:t>- строить рассуждения (П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29.02.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113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Как образуются </w:t>
            </w:r>
            <w:r w:rsidRPr="00D75EDB">
              <w:lastRenderedPageBreak/>
              <w:t>наречия.</w:t>
            </w:r>
          </w:p>
          <w:p w:rsidR="0074506F" w:rsidRPr="00D75EDB" w:rsidRDefault="0074506F" w:rsidP="0074506F">
            <w:r w:rsidRPr="00D75EDB">
              <w:t>(комбинированный урок)</w:t>
            </w:r>
          </w:p>
          <w:p w:rsidR="0074506F" w:rsidRPr="00D75EDB" w:rsidRDefault="0074506F" w:rsidP="0074506F"/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lastRenderedPageBreak/>
              <w:t>Образовани</w:t>
            </w:r>
            <w:r w:rsidRPr="00D75EDB">
              <w:lastRenderedPageBreak/>
              <w:t>е наречий. Упражнение в образовании наречий.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lastRenderedPageBreak/>
              <w:t>Различать:</w:t>
            </w:r>
          </w:p>
          <w:p w:rsidR="0074506F" w:rsidRPr="00D75EDB" w:rsidRDefault="0074506F" w:rsidP="0074506F">
            <w:r w:rsidRPr="00D75EDB">
              <w:lastRenderedPageBreak/>
              <w:t>- наречие как часть речи.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lastRenderedPageBreak/>
              <w:t xml:space="preserve">- извлекать информацию, </w:t>
            </w:r>
            <w:r w:rsidRPr="00D75EDB">
              <w:rPr>
                <w:lang w:eastAsia="en-US"/>
              </w:rPr>
              <w:lastRenderedPageBreak/>
              <w:t>представленную в разных формах (П);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интерес к изучению языка (Л);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самостоятельно формулировать тему и цели урока (Р);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устанавливать причинно-следственные связи (П).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lastRenderedPageBreak/>
              <w:t>01.03.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114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74506F" w:rsidRPr="00D75EDB" w:rsidRDefault="0074506F" w:rsidP="0074506F">
            <w:r w:rsidRPr="00D75EDB">
              <w:t>Правописание гласных на конце наречий.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 урок изучения нового материала)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t>Правописание наречий с гласными а-о на конце. Наречия-исключения.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Знать:</w:t>
            </w:r>
          </w:p>
          <w:p w:rsidR="0074506F" w:rsidRPr="00D75EDB" w:rsidRDefault="0074506F" w:rsidP="0074506F">
            <w:r w:rsidRPr="00D75EDB">
              <w:t>- способы образования наречий.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составлять план решения учебной проблемы (Р);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 xml:space="preserve">- адекватно использовать речевые средства для решения коммуникативных задач (К); </w:t>
            </w:r>
          </w:p>
          <w:p w:rsidR="0074506F" w:rsidRPr="00D75EDB" w:rsidRDefault="0074506F" w:rsidP="0074506F">
            <w:pPr>
              <w:tabs>
                <w:tab w:val="left" w:pos="207"/>
              </w:tabs>
              <w:spacing w:after="200"/>
              <w:jc w:val="both"/>
              <w:rPr>
                <w:lang w:eastAsia="en-US"/>
              </w:rPr>
            </w:pPr>
            <w:r w:rsidRPr="00D75EDB">
              <w:rPr>
                <w:lang w:eastAsia="en-US"/>
              </w:rPr>
              <w:t>- строить рассуждения (П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02.03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115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>Правописание гласных на конце наречий.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t>Правописание наречий с гласными а-о на конце. Наречия-исключения.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Применять:</w:t>
            </w:r>
          </w:p>
          <w:p w:rsidR="0074506F" w:rsidRPr="00D75EDB" w:rsidRDefault="0074506F" w:rsidP="0074506F">
            <w:r w:rsidRPr="00D75EDB">
              <w:t>- правила правописания гласных на конце наречий.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извлекать информацию, представленную в разных формах (П);</w:t>
            </w:r>
          </w:p>
          <w:p w:rsidR="0074506F" w:rsidRPr="00D75EDB" w:rsidRDefault="0074506F" w:rsidP="0074506F">
            <w:r w:rsidRPr="00D75EDB">
              <w:t>- интерес к изучению языка (Л);</w:t>
            </w:r>
          </w:p>
          <w:p w:rsidR="0074506F" w:rsidRPr="00D75EDB" w:rsidRDefault="0074506F" w:rsidP="0074506F">
            <w:r w:rsidRPr="00D75EDB">
              <w:t>- самостоятельно формулировать тему и цели урока (Р);</w:t>
            </w:r>
          </w:p>
          <w:p w:rsidR="0074506F" w:rsidRPr="00D75EDB" w:rsidRDefault="0074506F" w:rsidP="0074506F">
            <w:r w:rsidRPr="00D75EDB">
              <w:t>- устанавливать причинно-следственные связи (П).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03.03.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116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>Обучающее сочинение по теме «Учимся писать сочинения»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t>Чтение текста, озаглавливание, составление плана.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Применять:</w:t>
            </w:r>
          </w:p>
          <w:p w:rsidR="0074506F" w:rsidRPr="00D75EDB" w:rsidRDefault="0074506F" w:rsidP="0074506F">
            <w:r w:rsidRPr="00D75EDB">
              <w:t>-  правила правописания гласных на конце наречий.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извлекать информацию, представленную в разных формах (П);</w:t>
            </w:r>
          </w:p>
          <w:p w:rsidR="0074506F" w:rsidRPr="00D75EDB" w:rsidRDefault="0074506F" w:rsidP="0074506F">
            <w:r w:rsidRPr="00D75EDB">
              <w:t>- интерес к изучению языка (Л);</w:t>
            </w:r>
          </w:p>
          <w:p w:rsidR="0074506F" w:rsidRPr="00D75EDB" w:rsidRDefault="0074506F" w:rsidP="0074506F">
            <w:r w:rsidRPr="00D75EDB">
              <w:t>- самостоятельно формулировать тему и цели урока (Р);</w:t>
            </w:r>
          </w:p>
          <w:p w:rsidR="0074506F" w:rsidRPr="00D75EDB" w:rsidRDefault="0074506F" w:rsidP="0074506F">
            <w:r w:rsidRPr="00D75EDB">
              <w:t>- устанавливать причинно-следственные связи (П).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04.03.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117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>Морфологический разбор наречий.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pPr>
              <w:jc w:val="center"/>
            </w:pPr>
          </w:p>
          <w:p w:rsidR="0074506F" w:rsidRPr="00D75EDB" w:rsidRDefault="0074506F" w:rsidP="0074506F">
            <w:pPr>
              <w:jc w:val="center"/>
            </w:pPr>
            <w:r w:rsidRPr="00D75EDB">
              <w:t>Морфологический разбор наречий, его особенности. Образование наречий от данных слов. Нахождение в тексте словосочетаний с наречиями.</w:t>
            </w:r>
          </w:p>
          <w:p w:rsidR="0074506F" w:rsidRPr="00D75EDB" w:rsidRDefault="0074506F" w:rsidP="0074506F">
            <w:pPr>
              <w:jc w:val="center"/>
            </w:pP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создавать текст (сочинение) на заданную тему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адекватно использовать речевые средства для решения коммуникативных задач (К);</w:t>
            </w:r>
          </w:p>
          <w:p w:rsidR="0074506F" w:rsidRPr="00D75EDB" w:rsidRDefault="0074506F" w:rsidP="0074506F">
            <w:r w:rsidRPr="00D75EDB">
              <w:t>- интерес к письму, к созданию собственных текстов (Л);</w:t>
            </w:r>
          </w:p>
          <w:p w:rsidR="0074506F" w:rsidRPr="00D75EDB" w:rsidRDefault="0074506F" w:rsidP="0074506F">
            <w:r w:rsidRPr="00D75EDB">
              <w:t>- определять степень успешности своей работы (Р);</w:t>
            </w:r>
          </w:p>
          <w:p w:rsidR="0074506F" w:rsidRPr="00D75EDB" w:rsidRDefault="0074506F" w:rsidP="0074506F">
            <w:r w:rsidRPr="00D75EDB">
              <w:t>- перерабатывать и преобразовывать информацию из одной формы в другую (П).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05.03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118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74506F" w:rsidRPr="00D75EDB" w:rsidRDefault="0074506F" w:rsidP="0074506F">
            <w:r w:rsidRPr="00D75EDB">
              <w:t>Мягкий знак на конце наречий после шипящих.</w:t>
            </w:r>
          </w:p>
          <w:p w:rsidR="0074506F" w:rsidRPr="00D75EDB" w:rsidRDefault="0074506F" w:rsidP="0074506F">
            <w:r w:rsidRPr="00D75EDB">
              <w:t>(комбинированный урок)</w:t>
            </w:r>
          </w:p>
          <w:p w:rsidR="0074506F" w:rsidRPr="00D75EDB" w:rsidRDefault="0074506F" w:rsidP="0074506F"/>
        </w:tc>
        <w:tc>
          <w:tcPr>
            <w:tcW w:w="1435" w:type="dxa"/>
            <w:gridSpan w:val="2"/>
          </w:tcPr>
          <w:p w:rsidR="0074506F" w:rsidRPr="00D75EDB" w:rsidRDefault="0074506F" w:rsidP="0074506F">
            <w:pPr>
              <w:jc w:val="center"/>
            </w:pPr>
          </w:p>
          <w:p w:rsidR="0074506F" w:rsidRPr="00D75EDB" w:rsidRDefault="0074506F" w:rsidP="0074506F">
            <w:pPr>
              <w:jc w:val="center"/>
            </w:pPr>
            <w:r w:rsidRPr="00D75EDB">
              <w:t xml:space="preserve">Правописание наречий на шипящую. 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Характеризовать:</w:t>
            </w:r>
          </w:p>
          <w:p w:rsidR="0074506F" w:rsidRPr="00D75EDB" w:rsidRDefault="0074506F" w:rsidP="0074506F">
            <w:r w:rsidRPr="00D75EDB">
              <w:t>- наречие как часть речи.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составлять план решения учебной проблемы (Р);</w:t>
            </w:r>
          </w:p>
          <w:p w:rsidR="0074506F" w:rsidRPr="00D75EDB" w:rsidRDefault="0074506F" w:rsidP="0074506F">
            <w:r w:rsidRPr="00D75EDB">
              <w:t xml:space="preserve">- адекватно использовать речевые средства для решения коммуникативных задач (К); </w:t>
            </w:r>
          </w:p>
          <w:p w:rsidR="0074506F" w:rsidRPr="00D75EDB" w:rsidRDefault="0074506F" w:rsidP="0074506F"/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09.03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119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>Мягкий знак на конце слов после шипящих.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pPr>
              <w:jc w:val="center"/>
            </w:pPr>
            <w:r w:rsidRPr="00D75EDB">
              <w:t xml:space="preserve">Ознакомление с правилом написания мягкого знака на конце наречий после </w:t>
            </w:r>
            <w:r w:rsidRPr="00D75EDB">
              <w:lastRenderedPageBreak/>
              <w:t>шипящих.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lastRenderedPageBreak/>
              <w:t>Применять:</w:t>
            </w:r>
          </w:p>
          <w:p w:rsidR="0074506F" w:rsidRPr="00D75EDB" w:rsidRDefault="0074506F" w:rsidP="0074506F">
            <w:r w:rsidRPr="00D75EDB">
              <w:t>- правила правописания наречий на шипящую.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мотивация (Л);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устанавливать причинно-следственные связи (П);</w:t>
            </w:r>
          </w:p>
          <w:p w:rsidR="0074506F" w:rsidRPr="00D75EDB" w:rsidRDefault="0074506F" w:rsidP="0074506F">
            <w:pPr>
              <w:tabs>
                <w:tab w:val="left" w:pos="207"/>
              </w:tabs>
              <w:spacing w:after="200"/>
              <w:jc w:val="both"/>
              <w:rPr>
                <w:lang w:eastAsia="en-US"/>
              </w:rPr>
            </w:pPr>
            <w:r w:rsidRPr="00D75EDB">
              <w:rPr>
                <w:lang w:eastAsia="en-US"/>
              </w:rPr>
              <w:t>- оформлять свои мысли в устной и письменной форме с учетом речевой ситуации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10.03.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120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>Мягкий знак на конце слов после шипящих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pPr>
              <w:jc w:val="center"/>
            </w:pPr>
            <w:r w:rsidRPr="00D75EDB">
              <w:t>Ознакомление с правилом написания мягкого знака на конце наречий после шипящих.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 применять правила правописания мягкого знака на конце слов после шипящих.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составлять план решения учебной проблемы (Р);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 xml:space="preserve">- адекватно использовать речевые средства для решения коммуникативных задач (К); </w:t>
            </w:r>
          </w:p>
          <w:p w:rsidR="0074506F" w:rsidRPr="00D75EDB" w:rsidRDefault="0074506F" w:rsidP="0074506F">
            <w:pPr>
              <w:tabs>
                <w:tab w:val="left" w:pos="207"/>
              </w:tabs>
              <w:spacing w:after="200"/>
              <w:jc w:val="both"/>
              <w:rPr>
                <w:lang w:eastAsia="en-US"/>
              </w:rPr>
            </w:pPr>
            <w:r w:rsidRPr="00D75EDB">
              <w:rPr>
                <w:lang w:eastAsia="en-US"/>
              </w:rPr>
              <w:t>- строить рассуждения (П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11.03.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121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>Обучающее сочинение по теме «Текст. Учимся писать сочинения»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pPr>
              <w:jc w:val="center"/>
            </w:pPr>
            <w:r w:rsidRPr="00D75EDB">
              <w:t>Текст. Признаки текста. Работа над совершенствованием умений использовать образные слова и выражения, последовательно излагать мысли на письме.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применять правила правописания мягкого знака на конце слов после шипящих.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составлять план решения учебной проблемы (Р);</w:t>
            </w:r>
          </w:p>
          <w:p w:rsidR="0074506F" w:rsidRPr="00D75EDB" w:rsidRDefault="0074506F" w:rsidP="0074506F">
            <w:r w:rsidRPr="00D75EDB">
              <w:t xml:space="preserve">- адекватно использовать речевые средства для решения коммуникативных задач (К); </w:t>
            </w:r>
          </w:p>
          <w:p w:rsidR="0074506F" w:rsidRPr="00D75EDB" w:rsidRDefault="0074506F" w:rsidP="0074506F">
            <w:r w:rsidRPr="00D75EDB">
              <w:t>- строить рассуждения (П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14.03.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122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Контрольная работа (Диктант) № 7  по теме «Гласные на конце наречий, </w:t>
            </w:r>
            <w:r w:rsidRPr="00D75EDB">
              <w:lastRenderedPageBreak/>
              <w:t>мягкий знак после шипящих».</w:t>
            </w:r>
          </w:p>
          <w:p w:rsidR="0074506F" w:rsidRPr="00D75EDB" w:rsidRDefault="0074506F" w:rsidP="0074506F">
            <w:r w:rsidRPr="00D75EDB">
              <w:t>(контрольный урок)</w:t>
            </w:r>
          </w:p>
          <w:p w:rsidR="0074506F" w:rsidRPr="00D75EDB" w:rsidRDefault="0074506F" w:rsidP="0074506F"/>
        </w:tc>
        <w:tc>
          <w:tcPr>
            <w:tcW w:w="1435" w:type="dxa"/>
            <w:gridSpan w:val="2"/>
          </w:tcPr>
          <w:p w:rsidR="0074506F" w:rsidRPr="00D75EDB" w:rsidRDefault="0074506F" w:rsidP="0074506F">
            <w:pPr>
              <w:jc w:val="center"/>
            </w:pP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 создавать окончание текста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autoSpaceDE w:val="0"/>
              <w:autoSpaceDN w:val="0"/>
              <w:adjustRightInd w:val="0"/>
            </w:pPr>
            <w:r w:rsidRPr="00D75EDB">
              <w:t>Л- адекватно использовать речевые средства для решения коммуникативных задач (К);</w:t>
            </w:r>
          </w:p>
          <w:p w:rsidR="0074506F" w:rsidRPr="00D75EDB" w:rsidRDefault="0074506F" w:rsidP="0074506F">
            <w:pPr>
              <w:autoSpaceDE w:val="0"/>
              <w:autoSpaceDN w:val="0"/>
              <w:adjustRightInd w:val="0"/>
            </w:pPr>
            <w:r w:rsidRPr="00D75EDB">
              <w:t>- интерес к письму, к созданию собственных текстов ().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15.03.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123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pPr>
              <w:jc w:val="both"/>
            </w:pPr>
            <w:r w:rsidRPr="00D75EDB">
              <w:t>Анализ диктанта и работа над ошибками.</w:t>
            </w:r>
          </w:p>
          <w:p w:rsidR="0074506F" w:rsidRPr="00D75EDB" w:rsidRDefault="0074506F" w:rsidP="0074506F">
            <w:pPr>
              <w:jc w:val="both"/>
            </w:pPr>
          </w:p>
          <w:p w:rsidR="0074506F" w:rsidRPr="00D75EDB" w:rsidRDefault="0074506F" w:rsidP="0074506F">
            <w:pPr>
              <w:jc w:val="both"/>
            </w:pPr>
            <w:r w:rsidRPr="00D75EDB">
              <w:t>(урок повторения)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pPr>
              <w:jc w:val="center"/>
            </w:pP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 писать под диктовку в соответствии с изученными нормами правописания.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определять степень успешности своей работы (Р);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работать по плану, корректировать свою деятельность (Р).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16.03.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124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74506F" w:rsidRPr="00D75EDB" w:rsidRDefault="0074506F" w:rsidP="0074506F">
            <w:pPr>
              <w:jc w:val="both"/>
            </w:pPr>
            <w:r w:rsidRPr="00D75EDB">
              <w:t>Имя числительное.</w:t>
            </w:r>
          </w:p>
          <w:p w:rsidR="0074506F" w:rsidRPr="00D75EDB" w:rsidRDefault="0074506F" w:rsidP="0074506F">
            <w:pPr>
              <w:jc w:val="both"/>
            </w:pPr>
          </w:p>
          <w:p w:rsidR="0074506F" w:rsidRPr="00D75EDB" w:rsidRDefault="0074506F" w:rsidP="0074506F">
            <w:pPr>
              <w:jc w:val="both"/>
            </w:pPr>
            <w:r w:rsidRPr="00D75EDB">
              <w:t>( урок изучения нового материала)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t>Имя числительное. Запись числа словами. Понятие о порядковых  и количественных числительных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 проверять данную орфограмму.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адекватно использовать речевые средства для решения коммуникативных задач (К);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интерес к письму, к созданию собственных текстов (Л);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определять степень успешности своей работы (Р);</w:t>
            </w:r>
          </w:p>
          <w:p w:rsidR="0074506F" w:rsidRPr="00D75EDB" w:rsidRDefault="0074506F" w:rsidP="0074506F">
            <w:pPr>
              <w:tabs>
                <w:tab w:val="left" w:pos="207"/>
              </w:tabs>
              <w:spacing w:after="200"/>
              <w:jc w:val="both"/>
              <w:rPr>
                <w:lang w:eastAsia="en-US"/>
              </w:rPr>
            </w:pPr>
            <w:r w:rsidRPr="00D75EDB">
              <w:rPr>
                <w:lang w:eastAsia="en-US"/>
              </w:rPr>
              <w:t>- перерабатывать и преобразовывать информацию из одной формы в другую (П).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17.03.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125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>Имя числительное.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t>Имя числительное. Запись числа словами. Понятие о порядковых  и количественных числительн</w:t>
            </w:r>
            <w:r w:rsidRPr="00D75EDB">
              <w:lastRenderedPageBreak/>
              <w:t>ых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lastRenderedPageBreak/>
              <w:t>Различать:</w:t>
            </w:r>
          </w:p>
          <w:p w:rsidR="0074506F" w:rsidRPr="00D75EDB" w:rsidRDefault="0074506F" w:rsidP="0074506F">
            <w:r w:rsidRPr="00D75EDB">
              <w:t>- имя числительное как часть речи.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мотивация (Л);</w:t>
            </w:r>
          </w:p>
          <w:p w:rsidR="0074506F" w:rsidRPr="00D75EDB" w:rsidRDefault="0074506F" w:rsidP="0074506F">
            <w:r w:rsidRPr="00D75EDB">
              <w:t>- устанавливать причинно-следственные связи (П);</w:t>
            </w:r>
          </w:p>
          <w:p w:rsidR="0074506F" w:rsidRPr="00D75EDB" w:rsidRDefault="0074506F" w:rsidP="0074506F">
            <w:r w:rsidRPr="00D75EDB">
              <w:t>- оформлять свои мысли в устной и письменной форме с учетом речевой ситуации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18.03.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126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>Контрольная работа № 8 (Диктант) по изученным темам   3 четверти.</w:t>
            </w:r>
          </w:p>
          <w:p w:rsidR="0074506F" w:rsidRPr="00D75EDB" w:rsidRDefault="0074506F" w:rsidP="0074506F">
            <w:r w:rsidRPr="00D75EDB">
              <w:t>(контрольный урок)</w:t>
            </w:r>
          </w:p>
          <w:p w:rsidR="0074506F" w:rsidRPr="00D75EDB" w:rsidRDefault="0074506F" w:rsidP="0074506F"/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t>Имя числительное.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Различать:</w:t>
            </w:r>
          </w:p>
          <w:p w:rsidR="0074506F" w:rsidRPr="00D75EDB" w:rsidRDefault="0074506F" w:rsidP="0074506F">
            <w:r w:rsidRPr="00D75EDB">
              <w:t>- имя числительное как часть речи.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мотивация (Л);</w:t>
            </w:r>
          </w:p>
          <w:p w:rsidR="0074506F" w:rsidRPr="00D75EDB" w:rsidRDefault="0074506F" w:rsidP="0074506F">
            <w:r w:rsidRPr="00D75EDB">
              <w:t>- устанавливать причинно-следственные связи (П);</w:t>
            </w:r>
          </w:p>
          <w:p w:rsidR="0074506F" w:rsidRPr="00D75EDB" w:rsidRDefault="0074506F" w:rsidP="0074506F">
            <w:r w:rsidRPr="00D75EDB">
              <w:t>- оформлять свои мысли в устной и письменной форме с учетом речевой ситуации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28.03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127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>Анализ диктанта и работа над ошибками.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(урок повторения)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t>писать под диктовку в соответствии с изученными нормами правописания.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писать под диктовку в соответствии с изученными нормами правописания.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определять степень успешности своей работы (Р);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работать по плану, корректировать свою деятельность (Р).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29.03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128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>Обучающее изложение по теме «Текст. Учимся писать изложения»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t xml:space="preserve">Текст. Признаки текста. Работа над совершенствованием умений использовать образные слова и выражения, последовательно излагать мысли на </w:t>
            </w:r>
            <w:r w:rsidRPr="00D75EDB">
              <w:lastRenderedPageBreak/>
              <w:t>письме.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lastRenderedPageBreak/>
              <w:t>Уметь:</w:t>
            </w:r>
          </w:p>
          <w:p w:rsidR="0074506F" w:rsidRPr="00D75EDB" w:rsidRDefault="0074506F" w:rsidP="0074506F">
            <w:r w:rsidRPr="00D75EDB">
              <w:t>-  проверять данную орфограмму.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адекватно использовать речевые средства для решения коммуникативных задач (К);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интерес к письму, к созданию собственных текстов (Л);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определять степень успешности своей работы (Р);</w:t>
            </w:r>
          </w:p>
          <w:p w:rsidR="0074506F" w:rsidRPr="00D75EDB" w:rsidRDefault="0074506F" w:rsidP="0074506F">
            <w:pPr>
              <w:tabs>
                <w:tab w:val="left" w:pos="207"/>
              </w:tabs>
              <w:spacing w:after="200"/>
              <w:jc w:val="both"/>
              <w:rPr>
                <w:lang w:eastAsia="en-US"/>
              </w:rPr>
            </w:pPr>
            <w:r w:rsidRPr="00D75EDB">
              <w:rPr>
                <w:lang w:eastAsia="en-US"/>
              </w:rPr>
              <w:t>- перерабатывать и преобразовывать информацию из одной формы в другую (П).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30.03.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129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Изменение имён числительных.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pPr>
              <w:jc w:val="center"/>
            </w:pPr>
            <w:r w:rsidRPr="00D75EDB">
              <w:t>Имя числительное, склонение числительных.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 использовать средства языка в речи в соответствии с условиями общения.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Л- адекватно использовать речевые средства для решения коммуникативных задач (К);</w:t>
            </w:r>
          </w:p>
          <w:p w:rsidR="0074506F" w:rsidRPr="00D75EDB" w:rsidRDefault="0074506F" w:rsidP="0074506F">
            <w:r w:rsidRPr="00D75EDB">
              <w:t>- интерес к письму, к созданию собственных текстов ().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31.03.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130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74506F" w:rsidRPr="00D75EDB" w:rsidRDefault="0074506F" w:rsidP="0074506F">
            <w:r w:rsidRPr="00D75EDB">
              <w:t>Слитное и раздельное написание числительных.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pPr>
              <w:jc w:val="center"/>
            </w:pPr>
            <w:r w:rsidRPr="00D75EDB">
              <w:t>Правописание сложных, простых и составных числительных.</w:t>
            </w:r>
          </w:p>
          <w:p w:rsidR="0074506F" w:rsidRPr="00D75EDB" w:rsidRDefault="0074506F" w:rsidP="0074506F">
            <w:pPr>
              <w:jc w:val="center"/>
            </w:pP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 изменять имена числительные по падежам..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устанавливать причинно-следственные связи (П);</w:t>
            </w:r>
          </w:p>
          <w:p w:rsidR="0074506F" w:rsidRPr="00D75EDB" w:rsidRDefault="0074506F" w:rsidP="0074506F">
            <w:r w:rsidRPr="00D75EDB">
              <w:t>- оформлять свои мысли в устной и письменной форме с учетом речевой ситуации (К);</w:t>
            </w:r>
          </w:p>
          <w:p w:rsidR="0074506F" w:rsidRPr="00D75EDB" w:rsidRDefault="0074506F" w:rsidP="0074506F">
            <w:r w:rsidRPr="00D75EDB">
              <w:t xml:space="preserve"> - работать по плану, корректировать свою деятельность (Р).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01.04.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131</w:t>
            </w:r>
          </w:p>
        </w:tc>
        <w:tc>
          <w:tcPr>
            <w:tcW w:w="2128" w:type="dxa"/>
          </w:tcPr>
          <w:p w:rsidR="0074506F" w:rsidRPr="00D75EDB" w:rsidRDefault="0074506F" w:rsidP="0074506F">
            <w:r w:rsidRPr="00D75EDB">
              <w:t>Правописание мягкого знака в числительных.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pPr>
              <w:jc w:val="center"/>
            </w:pPr>
            <w:r w:rsidRPr="00D75EDB">
              <w:t>Написание мягкого знака в числительных в середине или на конце слова. Правописание мягкого знака  в именах числительных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Знать:</w:t>
            </w:r>
          </w:p>
          <w:p w:rsidR="0074506F" w:rsidRPr="00D75EDB" w:rsidRDefault="0074506F" w:rsidP="0074506F">
            <w:r w:rsidRPr="00D75EDB">
              <w:t>-  правила слитного и раздельного написания числительных.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мотивация (Л);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устанавливать причинно-следственные связи (П);</w:t>
            </w:r>
          </w:p>
          <w:p w:rsidR="0074506F" w:rsidRPr="00D75EDB" w:rsidRDefault="0074506F" w:rsidP="0074506F">
            <w:pPr>
              <w:tabs>
                <w:tab w:val="left" w:pos="207"/>
              </w:tabs>
              <w:spacing w:after="200"/>
              <w:jc w:val="both"/>
              <w:rPr>
                <w:lang w:eastAsia="en-US"/>
              </w:rPr>
            </w:pPr>
            <w:r w:rsidRPr="00D75EDB">
              <w:rPr>
                <w:lang w:eastAsia="en-US"/>
              </w:rPr>
              <w:t>- оформлять свои мысли в устной и письменной форме с учетом речевой ситуации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04.04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132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>Правописание числительных.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 xml:space="preserve">Написание мягкого </w:t>
            </w:r>
            <w:r w:rsidRPr="00D75EDB">
              <w:lastRenderedPageBreak/>
              <w:t>знака в числительных в середине или на конце слова. Правописание мягкого знака  в именах числительных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lastRenderedPageBreak/>
              <w:t>Знать:</w:t>
            </w:r>
          </w:p>
          <w:p w:rsidR="0074506F" w:rsidRPr="00D75EDB" w:rsidRDefault="0074506F" w:rsidP="0074506F">
            <w:r w:rsidRPr="00D75EDB">
              <w:t xml:space="preserve">- правила правописания </w:t>
            </w:r>
            <w:r w:rsidRPr="00D75EDB">
              <w:lastRenderedPageBreak/>
              <w:t>мягкого знака в числительных.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lastRenderedPageBreak/>
              <w:t>- устанавливать причинно-следственные связи (П);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lastRenderedPageBreak/>
              <w:t>- оформлять свои мысли в устной и письменной форме с учетом речевой ситуации (К);</w:t>
            </w:r>
          </w:p>
          <w:p w:rsidR="0074506F" w:rsidRPr="00D75EDB" w:rsidRDefault="0074506F" w:rsidP="0074506F">
            <w:pPr>
              <w:tabs>
                <w:tab w:val="left" w:pos="207"/>
              </w:tabs>
              <w:spacing w:after="200"/>
              <w:jc w:val="both"/>
              <w:rPr>
                <w:lang w:eastAsia="en-US"/>
              </w:rPr>
            </w:pPr>
            <w:r w:rsidRPr="00D75EDB">
              <w:rPr>
                <w:lang w:eastAsia="en-US"/>
              </w:rPr>
              <w:t xml:space="preserve"> - работать по плану, корректировать свою деятельность (Р).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lastRenderedPageBreak/>
              <w:t>05.04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133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>Обучающее сочинение по теме «Текст.  Учимся писать сочинения»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  <w:p w:rsidR="0074506F" w:rsidRPr="00D75EDB" w:rsidRDefault="0074506F" w:rsidP="0074506F"/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t>Чтение текста, озаглавливание, составление плана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применять правила правописания падежных окончаний количественных и порядковых числительных.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мотивация (Л);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устанавливать причинно-следственные связи (П);</w:t>
            </w:r>
          </w:p>
          <w:p w:rsidR="0074506F" w:rsidRPr="00D75EDB" w:rsidRDefault="0074506F" w:rsidP="0074506F">
            <w:pPr>
              <w:tabs>
                <w:tab w:val="left" w:pos="207"/>
              </w:tabs>
              <w:spacing w:after="200"/>
              <w:jc w:val="both"/>
              <w:rPr>
                <w:lang w:eastAsia="en-US"/>
              </w:rPr>
            </w:pPr>
            <w:r w:rsidRPr="00D75EDB">
              <w:rPr>
                <w:lang w:eastAsia="en-US"/>
              </w:rPr>
              <w:t>- оформлять свои мысли в устной и письменной форме с учетом речевой ситуации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06.04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134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>Контрольная работа № 9 (Диктант)  по теме «Имя числительное, наречие, глагол».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(контрольный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t>Написание мягкого знака в числительных в середине или на конце слова. Правописа</w:t>
            </w:r>
            <w:r w:rsidRPr="00D75EDB">
              <w:lastRenderedPageBreak/>
              <w:t>ние мягкого знака  в именах числительных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lastRenderedPageBreak/>
              <w:t>Уметь создавать текст на заданную тему</w:t>
            </w:r>
          </w:p>
          <w:p w:rsidR="0074506F" w:rsidRPr="00D75EDB" w:rsidRDefault="0074506F" w:rsidP="0074506F">
            <w:r w:rsidRPr="00D75EDB">
              <w:t xml:space="preserve">Знать признаки текста 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мотивация (Л);</w:t>
            </w:r>
          </w:p>
          <w:p w:rsidR="0074506F" w:rsidRPr="00D75EDB" w:rsidRDefault="0074506F" w:rsidP="0074506F">
            <w:r w:rsidRPr="00D75EDB">
              <w:t>- устанавливать причинно-следственные связи (П);</w:t>
            </w:r>
          </w:p>
          <w:p w:rsidR="0074506F" w:rsidRPr="00D75EDB" w:rsidRDefault="0074506F" w:rsidP="0074506F">
            <w:r w:rsidRPr="00D75EDB">
              <w:t>- оформлять свои мысли в устной и письменной форме с учетом речевой .ситуации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07.04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135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Работа над ошибками </w:t>
            </w:r>
          </w:p>
          <w:p w:rsidR="0074506F" w:rsidRPr="00D75EDB" w:rsidRDefault="0074506F" w:rsidP="0074506F">
            <w:r w:rsidRPr="00D75EDB">
              <w:t>Повторяем правила правописания мягкого знака в словах.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(урок повторения)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t>Правописание мягкого знака  в именах числительных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 использовать приобретенные знания и умения в практической деятельности.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определять степень успешности своей работы (Р);</w:t>
            </w:r>
          </w:p>
          <w:p w:rsidR="0074506F" w:rsidRPr="00D75EDB" w:rsidRDefault="0074506F" w:rsidP="0074506F">
            <w:r w:rsidRPr="00D75EDB">
              <w:t>- работать по плану, корректировать свою деятельность (Р).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08.04.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136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74506F" w:rsidRPr="00D75EDB" w:rsidRDefault="0074506F" w:rsidP="0074506F">
            <w:r w:rsidRPr="00D75EDB">
              <w:t>Связь слов в предложении.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 урок изучения нового материала)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t>Слово. Словосочетание. Предложение. Главное слово. Зависимое слово.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. Уметь:</w:t>
            </w:r>
          </w:p>
          <w:p w:rsidR="0074506F" w:rsidRPr="00D75EDB" w:rsidRDefault="0074506F" w:rsidP="0074506F">
            <w:r w:rsidRPr="00D75EDB">
              <w:t>-  применять правила правописания мягкого знака в словах.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мотивация (Л);</w:t>
            </w:r>
          </w:p>
          <w:p w:rsidR="0074506F" w:rsidRPr="00D75EDB" w:rsidRDefault="0074506F" w:rsidP="0074506F">
            <w:r w:rsidRPr="00D75EDB">
              <w:t>- устанавливать причинно-следственные связи (П);</w:t>
            </w:r>
          </w:p>
          <w:p w:rsidR="0074506F" w:rsidRPr="00D75EDB" w:rsidRDefault="0074506F" w:rsidP="0074506F">
            <w:r w:rsidRPr="00D75EDB">
              <w:t>- оформлять свои мысли в устной и письменной форме с учетом речевой ситуации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11.04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137</w:t>
            </w:r>
          </w:p>
        </w:tc>
        <w:tc>
          <w:tcPr>
            <w:tcW w:w="2128" w:type="dxa"/>
          </w:tcPr>
          <w:p w:rsidR="0074506F" w:rsidRPr="00D75EDB" w:rsidRDefault="0074506F" w:rsidP="0074506F">
            <w:r w:rsidRPr="00D75EDB">
              <w:t>Словосочетание.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t>Слово. Словосочетание. Предложение. Главное слово. Зависимое слово.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Знать, как связаны слова в предложении.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мотивация (Л);</w:t>
            </w:r>
          </w:p>
          <w:p w:rsidR="0074506F" w:rsidRPr="00D75EDB" w:rsidRDefault="0074506F" w:rsidP="0074506F">
            <w:r w:rsidRPr="00D75EDB">
              <w:t>- устанавливать причинно-следственные связи (П);</w:t>
            </w:r>
          </w:p>
          <w:p w:rsidR="0074506F" w:rsidRPr="00D75EDB" w:rsidRDefault="0074506F" w:rsidP="0074506F">
            <w:r w:rsidRPr="00D75EDB">
              <w:t>- оформлять свои мысли в устной и письменной форме с учетом речевой ситуации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12.04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138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Слово. Словосочетание. </w:t>
            </w:r>
            <w:r w:rsidRPr="00D75EDB">
              <w:lastRenderedPageBreak/>
              <w:t>Предложение.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lastRenderedPageBreak/>
              <w:t>Слово. Словосочет</w:t>
            </w:r>
            <w:r w:rsidRPr="00D75EDB">
              <w:lastRenderedPageBreak/>
              <w:t>ание. Предложение. Главное слово. Зависимое слово.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lastRenderedPageBreak/>
              <w:t>Уметь:</w:t>
            </w:r>
          </w:p>
          <w:p w:rsidR="0074506F" w:rsidRPr="00D75EDB" w:rsidRDefault="0074506F" w:rsidP="0074506F">
            <w:r w:rsidRPr="00D75EDB">
              <w:t>-  различать словосочетания.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устанавливать причинно-следственные связи (П);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lastRenderedPageBreak/>
              <w:t>- оформлять свои мысли в устной и письменной форме с учетом речевой ситуации (К);</w:t>
            </w:r>
          </w:p>
          <w:p w:rsidR="0074506F" w:rsidRPr="00D75EDB" w:rsidRDefault="0074506F" w:rsidP="0074506F">
            <w:pPr>
              <w:tabs>
                <w:tab w:val="left" w:pos="207"/>
              </w:tabs>
              <w:spacing w:after="200"/>
              <w:jc w:val="both"/>
              <w:rPr>
                <w:lang w:eastAsia="en-US"/>
              </w:rPr>
            </w:pPr>
            <w:r w:rsidRPr="00D75EDB">
              <w:rPr>
                <w:lang w:eastAsia="en-US"/>
              </w:rPr>
              <w:t xml:space="preserve"> - работать по плану, корректировать свою деятельность (Р).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lastRenderedPageBreak/>
              <w:t>13.04.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139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>Обучающее сочинение по теме «Текст. Учимся писать сочинения»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t>Текст. Признаки текста. Особенности построения текста-рассуждения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 различать слово, словосочетание и предложение.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мотивация (Л);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устанавливать причинно-следственные связи (П);</w:t>
            </w:r>
          </w:p>
          <w:p w:rsidR="0074506F" w:rsidRPr="00D75EDB" w:rsidRDefault="0074506F" w:rsidP="0074506F">
            <w:pPr>
              <w:tabs>
                <w:tab w:val="left" w:pos="207"/>
              </w:tabs>
              <w:spacing w:after="200"/>
              <w:jc w:val="both"/>
              <w:rPr>
                <w:lang w:eastAsia="en-US"/>
              </w:rPr>
            </w:pPr>
            <w:r w:rsidRPr="00D75EDB">
              <w:rPr>
                <w:lang w:eastAsia="en-US"/>
              </w:rPr>
              <w:t>- оформлять свои мысли в устной и письменной форме с учетом речевой ситуации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14.04.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140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>Правописание слов в словосочетаниях.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t>. Словосочетание. Согласование. Ознакомление с согласованием как особым видом подчинительной связи.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 создавать текст-рассуждение на заданную тему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адекватно использовать речевые средства для решения коммуникативных задач (К);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интерес к письму, к созданию собственных текстов (Л);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определять степень успешности своей работы (Р);</w:t>
            </w:r>
          </w:p>
          <w:p w:rsidR="0074506F" w:rsidRPr="00D75EDB" w:rsidRDefault="0074506F" w:rsidP="0074506F">
            <w:pPr>
              <w:tabs>
                <w:tab w:val="left" w:pos="207"/>
              </w:tabs>
              <w:spacing w:after="200"/>
              <w:jc w:val="both"/>
              <w:rPr>
                <w:lang w:eastAsia="en-US"/>
              </w:rPr>
            </w:pPr>
            <w:r w:rsidRPr="00D75EDB">
              <w:rPr>
                <w:lang w:eastAsia="en-US"/>
              </w:rPr>
              <w:t>- перерабатывать и преобразовывать информацию из одной формы в другую (П).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15.04.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141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pPr>
              <w:jc w:val="center"/>
            </w:pPr>
            <w:r w:rsidRPr="00D75EDB">
              <w:t>Связь слов в словосочетании. Согласование</w:t>
            </w:r>
          </w:p>
          <w:p w:rsidR="0074506F" w:rsidRPr="00D75EDB" w:rsidRDefault="0074506F" w:rsidP="0074506F">
            <w:pPr>
              <w:jc w:val="center"/>
            </w:pPr>
          </w:p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lastRenderedPageBreak/>
              <w:t xml:space="preserve">Ознакомление с согласованием как </w:t>
            </w:r>
            <w:r w:rsidRPr="00D75EDB">
              <w:lastRenderedPageBreak/>
              <w:t>особым видом подчинительной связи.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lastRenderedPageBreak/>
              <w:t>Знать:</w:t>
            </w:r>
          </w:p>
          <w:p w:rsidR="0074506F" w:rsidRPr="00D75EDB" w:rsidRDefault="0074506F" w:rsidP="0074506F">
            <w:r w:rsidRPr="00D75EDB">
              <w:t>-  правила правописания слов в словосочетаниях.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устанавливать причинно-следственные связи (П);</w:t>
            </w:r>
          </w:p>
          <w:p w:rsidR="0074506F" w:rsidRPr="00D75EDB" w:rsidRDefault="0074506F" w:rsidP="0074506F">
            <w:r w:rsidRPr="00D75EDB">
              <w:t xml:space="preserve">- оформлять свои мысли в устной и письменной форме с учетом </w:t>
            </w:r>
            <w:r w:rsidRPr="00D75EDB">
              <w:lastRenderedPageBreak/>
              <w:t>речевой ситуации (К);</w:t>
            </w:r>
          </w:p>
          <w:p w:rsidR="0074506F" w:rsidRPr="00D75EDB" w:rsidRDefault="0074506F" w:rsidP="0074506F">
            <w:r w:rsidRPr="00D75EDB">
              <w:t xml:space="preserve"> - работать по плану, корректировать свою деятельность (Р).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lastRenderedPageBreak/>
              <w:t>18.04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142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>Правописание словосочетаний с типом связи «согласование».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t>. Словосочетание, слово, предложение, связь слов в словосочетании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 находить словосочетания с согласованием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осуществлять анализ и синтез (П);</w:t>
            </w:r>
          </w:p>
          <w:p w:rsidR="0074506F" w:rsidRPr="00D75EDB" w:rsidRDefault="0074506F" w:rsidP="0074506F">
            <w:r w:rsidRPr="00D75EDB">
              <w:t>- работать по плану, корректировать свою деятельность (Р);</w:t>
            </w:r>
          </w:p>
          <w:p w:rsidR="0074506F" w:rsidRPr="00D75EDB" w:rsidRDefault="0074506F" w:rsidP="0074506F">
            <w:r w:rsidRPr="00D75EDB">
              <w:t>- высказывать и обосновывать свою точку зрения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19.04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285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143</w:t>
            </w:r>
          </w:p>
        </w:tc>
        <w:tc>
          <w:tcPr>
            <w:tcW w:w="2128" w:type="dxa"/>
          </w:tcPr>
          <w:p w:rsidR="0074506F" w:rsidRPr="00D75EDB" w:rsidRDefault="0074506F" w:rsidP="0074506F">
            <w:r w:rsidRPr="00D75EDB">
              <w:t>Связь слов в словосочетании. Управление.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t>Словосочетание, слово, предложение, связь слов в словосочетании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 применять правила правописания словосочетаний с типом связи согласование.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устанавливать причинно-следственные связи (П);</w:t>
            </w:r>
          </w:p>
          <w:p w:rsidR="0074506F" w:rsidRPr="00D75EDB" w:rsidRDefault="0074506F" w:rsidP="0074506F">
            <w:r w:rsidRPr="00D75EDB">
              <w:t>- оформлять свои мысли в устной и письменной форме с учетом речевой ситуации (К);</w:t>
            </w:r>
          </w:p>
          <w:p w:rsidR="0074506F" w:rsidRPr="00D75EDB" w:rsidRDefault="0074506F" w:rsidP="0074506F">
            <w:r w:rsidRPr="00D75EDB">
              <w:t xml:space="preserve"> - работать по плану, корректировать свою деятельность (Р).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20.04.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2516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144</w:t>
            </w:r>
          </w:p>
        </w:tc>
        <w:tc>
          <w:tcPr>
            <w:tcW w:w="2128" w:type="dxa"/>
          </w:tcPr>
          <w:p w:rsidR="0074506F" w:rsidRPr="00D75EDB" w:rsidRDefault="0074506F" w:rsidP="0074506F">
            <w:r w:rsidRPr="00D75EDB">
              <w:t>Правописание словосочетаний с типом связи «управление».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t>Словосочетание, слово, предложение, связь слов в словосочетании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 находить словосочетания с управлением.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осуществлять анализ и синтез (П);</w:t>
            </w:r>
          </w:p>
          <w:p w:rsidR="0074506F" w:rsidRPr="00D75EDB" w:rsidRDefault="0074506F" w:rsidP="0074506F">
            <w:r w:rsidRPr="00D75EDB">
              <w:t>- работать по плану, корректировать свою деятельность (Р);</w:t>
            </w:r>
          </w:p>
          <w:p w:rsidR="0074506F" w:rsidRPr="00D75EDB" w:rsidRDefault="0074506F" w:rsidP="0074506F">
            <w:r w:rsidRPr="00D75EDB">
              <w:t>- высказывать и обосновывать свою точку зрения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21.04.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145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>Обучающее сочинение по теме «Текст. Учимся писать сочинение-повествование  «В нашем классе».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t>Текст. Признаки текста. Самостоятельное написание сочинения-рассуждения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 применять правила правописания словосочетаний с типом связи управление.</w:t>
            </w:r>
          </w:p>
          <w:p w:rsidR="0074506F" w:rsidRPr="00D75EDB" w:rsidRDefault="0074506F" w:rsidP="0074506F"/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устанавливать причинно-следственные связи (П);</w:t>
            </w:r>
          </w:p>
          <w:p w:rsidR="0074506F" w:rsidRPr="00D75EDB" w:rsidRDefault="0074506F" w:rsidP="0074506F">
            <w:r w:rsidRPr="00D75EDB">
              <w:t>- оформлять свои мысли в устной и письменной форме с учетом речевой ситуации (К);</w:t>
            </w:r>
          </w:p>
          <w:p w:rsidR="0074506F" w:rsidRPr="00D75EDB" w:rsidRDefault="0074506F" w:rsidP="0074506F">
            <w:r w:rsidRPr="00D75EDB">
              <w:t xml:space="preserve"> - работать по плану, корректировать свою деятельность (Р).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22.04.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146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>Связь слов в словосочетании. Примыкание.</w:t>
            </w:r>
          </w:p>
          <w:p w:rsidR="0074506F" w:rsidRPr="00D75EDB" w:rsidRDefault="0074506F" w:rsidP="0074506F">
            <w:r w:rsidRPr="00D75EDB">
              <w:t>(комбинированный урок)</w:t>
            </w:r>
          </w:p>
          <w:p w:rsidR="0074506F" w:rsidRPr="00D75EDB" w:rsidRDefault="0074506F" w:rsidP="0074506F"/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t>Алгоритм распознавания словосочетаний с типом связи примыкание.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 создавать текст на заданную тему.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Л- адекватно использовать речевые средства для решения коммуникативных задач (К);</w:t>
            </w:r>
          </w:p>
          <w:p w:rsidR="0074506F" w:rsidRPr="00D75EDB" w:rsidRDefault="0074506F" w:rsidP="0074506F">
            <w:r w:rsidRPr="00D75EDB">
              <w:t>- интерес к письму, к созданию собственных текстов ().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25.04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147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>Правописание словосочетаний с типом связи «примыкание».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lastRenderedPageBreak/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lastRenderedPageBreak/>
              <w:t xml:space="preserve">. Алгоритм распознавания словосочетаний с </w:t>
            </w:r>
            <w:r w:rsidRPr="00D75EDB">
              <w:lastRenderedPageBreak/>
              <w:t>типом связи примыкание.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lastRenderedPageBreak/>
              <w:t>Уметь:</w:t>
            </w:r>
          </w:p>
          <w:p w:rsidR="0074506F" w:rsidRPr="00D75EDB" w:rsidRDefault="0074506F" w:rsidP="0074506F">
            <w:r w:rsidRPr="00D75EDB">
              <w:t>-  находить словосочетания с типом связи – примыкание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осуществлять анализ и синтез (П);</w:t>
            </w:r>
          </w:p>
          <w:p w:rsidR="0074506F" w:rsidRPr="00D75EDB" w:rsidRDefault="0074506F" w:rsidP="0074506F">
            <w:r w:rsidRPr="00D75EDB">
              <w:t>- работать по плану, корректировать свою деятельность (Р);</w:t>
            </w:r>
          </w:p>
          <w:p w:rsidR="0074506F" w:rsidRPr="00D75EDB" w:rsidRDefault="0074506F" w:rsidP="0074506F">
            <w:r w:rsidRPr="00D75EDB">
              <w:lastRenderedPageBreak/>
              <w:t>- высказывать и обосновывать свою точку зрения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lastRenderedPageBreak/>
              <w:t>26.04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148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pPr>
              <w:rPr>
                <w:color w:val="0070C0"/>
              </w:rPr>
            </w:pPr>
            <w:r w:rsidRPr="00D75EDB">
              <w:rPr>
                <w:color w:val="0070C0"/>
              </w:rPr>
              <w:t xml:space="preserve">Контрольное списывание </w:t>
            </w:r>
            <w:r w:rsidRPr="00D75EDB">
              <w:t>по теме «Правописание изученных орфограмм»</w:t>
            </w:r>
          </w:p>
          <w:p w:rsidR="0074506F" w:rsidRPr="00D75EDB" w:rsidRDefault="0074506F" w:rsidP="0074506F">
            <w:pPr>
              <w:rPr>
                <w:color w:val="0070C0"/>
              </w:rPr>
            </w:pPr>
            <w:r w:rsidRPr="00D75EDB">
              <w:t>(контрольный урок)</w:t>
            </w:r>
          </w:p>
          <w:p w:rsidR="0074506F" w:rsidRPr="00D75EDB" w:rsidRDefault="0074506F" w:rsidP="0074506F"/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t>Правописание слов в словосочетании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 применять правила правописания словосочетаний с типом связи примыкание.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осуществлять анализ и синтез (П);</w:t>
            </w:r>
          </w:p>
          <w:p w:rsidR="0074506F" w:rsidRPr="00D75EDB" w:rsidRDefault="0074506F" w:rsidP="0074506F">
            <w:r w:rsidRPr="00D75EDB">
              <w:t>- работать по плану, корректировать свою деятельность (Р);</w:t>
            </w:r>
          </w:p>
          <w:p w:rsidR="0074506F" w:rsidRPr="00D75EDB" w:rsidRDefault="0074506F" w:rsidP="0074506F">
            <w:r w:rsidRPr="00D75EDB">
              <w:t>- высказывать и обосновывать свою точку зрения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27.04.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149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pPr>
              <w:autoSpaceDE w:val="0"/>
              <w:autoSpaceDN w:val="0"/>
              <w:adjustRightInd w:val="0"/>
            </w:pPr>
            <w:r w:rsidRPr="00D75EDB">
              <w:t>Контрольная работа № 10 (Диктант) по</w:t>
            </w:r>
          </w:p>
          <w:p w:rsidR="0074506F" w:rsidRPr="00D75EDB" w:rsidRDefault="0074506F" w:rsidP="0074506F">
            <w:r w:rsidRPr="00D75EDB">
              <w:t>теме  «Словосочетание, слово, предложение, связь слов в словосочетании»</w:t>
            </w:r>
          </w:p>
          <w:p w:rsidR="0074506F" w:rsidRPr="00D75EDB" w:rsidRDefault="0074506F" w:rsidP="0074506F"/>
          <w:p w:rsidR="0074506F" w:rsidRPr="00D75EDB" w:rsidRDefault="0074506F" w:rsidP="0074506F">
            <w:pPr>
              <w:rPr>
                <w:color w:val="0070C0"/>
              </w:rPr>
            </w:pPr>
            <w:r w:rsidRPr="00D75EDB">
              <w:t>(контрольный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pPr>
              <w:autoSpaceDE w:val="0"/>
              <w:autoSpaceDN w:val="0"/>
              <w:adjustRightInd w:val="0"/>
            </w:pPr>
            <w:r w:rsidRPr="00D75EDB">
              <w:t>Правописание слов в словосочетании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autoSpaceDE w:val="0"/>
              <w:autoSpaceDN w:val="0"/>
              <w:adjustRightInd w:val="0"/>
            </w:pPr>
            <w:r w:rsidRPr="00D75EDB">
              <w:t>Уметь без ошибок списывать несложный текст объёмом 70–90 слов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мотивация (Л);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устанавливать причинно-следственные связи (П);</w:t>
            </w:r>
          </w:p>
          <w:p w:rsidR="0074506F" w:rsidRPr="00D75EDB" w:rsidRDefault="0074506F" w:rsidP="0074506F">
            <w:pPr>
              <w:tabs>
                <w:tab w:val="left" w:pos="207"/>
              </w:tabs>
              <w:spacing w:after="200"/>
              <w:jc w:val="both"/>
              <w:rPr>
                <w:lang w:eastAsia="en-US"/>
              </w:rPr>
            </w:pPr>
            <w:r w:rsidRPr="00D75EDB">
              <w:rPr>
                <w:lang w:eastAsia="en-US"/>
              </w:rPr>
              <w:t>- оформлять свои мысли в устной и письменной форме с учетом речевой ситуации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28.04.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150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Работа над ошибками. Повторение. </w:t>
            </w:r>
          </w:p>
          <w:p w:rsidR="0074506F" w:rsidRPr="00D75EDB" w:rsidRDefault="0074506F" w:rsidP="0074506F">
            <w:r w:rsidRPr="00D75EDB">
              <w:t>(урок повторения)</w:t>
            </w:r>
          </w:p>
          <w:p w:rsidR="0074506F" w:rsidRPr="00D75EDB" w:rsidRDefault="0074506F" w:rsidP="0074506F"/>
        </w:tc>
        <w:tc>
          <w:tcPr>
            <w:tcW w:w="1435" w:type="dxa"/>
            <w:gridSpan w:val="2"/>
          </w:tcPr>
          <w:p w:rsidR="0074506F" w:rsidRPr="00D75EDB" w:rsidRDefault="0074506F" w:rsidP="0074506F">
            <w:pPr>
              <w:autoSpaceDE w:val="0"/>
              <w:autoSpaceDN w:val="0"/>
              <w:adjustRightInd w:val="0"/>
            </w:pPr>
            <w:r w:rsidRPr="00D75EDB">
              <w:t>Правописание слов в словосочетании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autoSpaceDE w:val="0"/>
              <w:autoSpaceDN w:val="0"/>
              <w:adjustRightInd w:val="0"/>
            </w:pPr>
            <w:r w:rsidRPr="00D75EDB">
              <w:t>Уметь писать под диктовку текст объемом 75-80 слов в соответствии с изученными правилами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определять степень успешности своей работы (Р);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работать по плану, корректировать свою деятельность (Р).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29.04.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151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>Словосочетание в предложении.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lastRenderedPageBreak/>
              <w:t>(комбинированный урок)</w:t>
            </w:r>
          </w:p>
          <w:p w:rsidR="0074506F" w:rsidRPr="00D75EDB" w:rsidRDefault="0074506F" w:rsidP="0074506F"/>
        </w:tc>
        <w:tc>
          <w:tcPr>
            <w:tcW w:w="1435" w:type="dxa"/>
            <w:gridSpan w:val="2"/>
          </w:tcPr>
          <w:p w:rsidR="0074506F" w:rsidRPr="00D75EDB" w:rsidRDefault="0074506F" w:rsidP="0074506F">
            <w:pPr>
              <w:autoSpaceDE w:val="0"/>
              <w:autoSpaceDN w:val="0"/>
              <w:adjustRightInd w:val="0"/>
            </w:pPr>
            <w:r w:rsidRPr="00D75EDB">
              <w:lastRenderedPageBreak/>
              <w:t>Словосочетание, предложен</w:t>
            </w:r>
            <w:r w:rsidRPr="00D75EDB">
              <w:lastRenderedPageBreak/>
              <w:t>ие.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lastRenderedPageBreak/>
              <w:t>Знать:</w:t>
            </w:r>
          </w:p>
          <w:p w:rsidR="0074506F" w:rsidRPr="00D75EDB" w:rsidRDefault="0074506F" w:rsidP="0074506F">
            <w:pPr>
              <w:autoSpaceDE w:val="0"/>
              <w:autoSpaceDN w:val="0"/>
              <w:adjustRightInd w:val="0"/>
            </w:pPr>
            <w:r w:rsidRPr="00D75EDB">
              <w:t>-  роль словосочетаний в предложении.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мотивация (Л);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устанавливать причинно-следственные связи (П);</w:t>
            </w:r>
          </w:p>
          <w:p w:rsidR="0074506F" w:rsidRPr="00D75EDB" w:rsidRDefault="0074506F" w:rsidP="0074506F">
            <w:pPr>
              <w:tabs>
                <w:tab w:val="left" w:pos="207"/>
              </w:tabs>
              <w:spacing w:after="200"/>
              <w:jc w:val="both"/>
              <w:rPr>
                <w:lang w:eastAsia="en-US"/>
              </w:rPr>
            </w:pPr>
            <w:r w:rsidRPr="00D75EDB">
              <w:rPr>
                <w:lang w:eastAsia="en-US"/>
              </w:rPr>
              <w:lastRenderedPageBreak/>
              <w:t>- оформлять свои мысли в устной и письменной форме с учетом речевой ситуации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lastRenderedPageBreak/>
              <w:t>03.05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152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>Обучающее сочинение по теме «Текст.  Учимся писать текст-рассуждение»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t>Текст. Признаки текста. Самостоятельное написание сочинения-рассуждения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Знать:</w:t>
            </w:r>
          </w:p>
          <w:p w:rsidR="0074506F" w:rsidRPr="00D75EDB" w:rsidRDefault="0074506F" w:rsidP="0074506F">
            <w:r w:rsidRPr="00D75EDB">
              <w:t>-  роль словосочетаний в предложении.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осуществлять анализ и синтез (П);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работать по плану, корректировать свою деятельность (Р);</w:t>
            </w:r>
          </w:p>
          <w:p w:rsidR="0074506F" w:rsidRPr="00D75EDB" w:rsidRDefault="0074506F" w:rsidP="0074506F">
            <w:pPr>
              <w:tabs>
                <w:tab w:val="left" w:pos="207"/>
              </w:tabs>
              <w:spacing w:after="200"/>
              <w:jc w:val="both"/>
              <w:rPr>
                <w:lang w:eastAsia="en-US"/>
              </w:rPr>
            </w:pPr>
            <w:r w:rsidRPr="00D75EDB">
              <w:rPr>
                <w:lang w:eastAsia="en-US"/>
              </w:rPr>
              <w:t>- высказывать и обосновывать свою точку зрения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04.05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153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>Сложное предложение.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pPr>
              <w:jc w:val="center"/>
            </w:pPr>
            <w:r w:rsidRPr="00D75EDB">
              <w:t>Ознакомление с понятием сложное предложение. Тренировка в нахождении сложных предложений в тексте.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 создавать текст-рассуждение на заданную тему</w:t>
            </w:r>
          </w:p>
          <w:p w:rsidR="0074506F" w:rsidRPr="00D75EDB" w:rsidRDefault="0074506F" w:rsidP="0074506F">
            <w:r w:rsidRPr="00D75EDB">
              <w:t xml:space="preserve">Знать признаки текста 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Л- адекватно использовать речевые средства для решения коммуникативных задач (К);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интерес к письму, к созданию собственных текстов ().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05.05.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154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>Как связаны части сложносочинённого предложения.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pPr>
              <w:jc w:val="center"/>
            </w:pPr>
            <w:r w:rsidRPr="00D75EDB">
              <w:t xml:space="preserve">Сложное предложение, сложносочиненное предложение. Тренировка </w:t>
            </w:r>
            <w:r w:rsidRPr="00D75EDB">
              <w:lastRenderedPageBreak/>
              <w:t>в нахождении частей сложносочиненного предложения.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lastRenderedPageBreak/>
              <w:t>Знать:</w:t>
            </w:r>
          </w:p>
          <w:p w:rsidR="0074506F" w:rsidRPr="00D75EDB" w:rsidRDefault="0074506F" w:rsidP="0074506F">
            <w:r w:rsidRPr="00D75EDB">
              <w:t>-  понятия сложного предложения: сложносочиненное и сложноподчиненное.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мотивация (Л);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устанавливать причинно-следственные связи (П);</w:t>
            </w:r>
          </w:p>
          <w:p w:rsidR="0074506F" w:rsidRPr="00D75EDB" w:rsidRDefault="0074506F" w:rsidP="0074506F">
            <w:pPr>
              <w:tabs>
                <w:tab w:val="left" w:pos="207"/>
              </w:tabs>
              <w:spacing w:after="200"/>
              <w:jc w:val="both"/>
              <w:rPr>
                <w:lang w:eastAsia="en-US"/>
              </w:rPr>
            </w:pPr>
            <w:r w:rsidRPr="00D75EDB">
              <w:rPr>
                <w:lang w:eastAsia="en-US"/>
              </w:rPr>
              <w:t>- оформлять свои мысли в устной и письменной форме с учетом речевой ситуации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06.05.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155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74506F" w:rsidRPr="00D75EDB" w:rsidRDefault="0074506F" w:rsidP="0074506F">
            <w:r w:rsidRPr="00D75EDB">
              <w:t>Знаки препинания в сложном предложении.</w:t>
            </w:r>
          </w:p>
          <w:p w:rsidR="0074506F" w:rsidRPr="00D75EDB" w:rsidRDefault="0074506F" w:rsidP="0074506F">
            <w:r w:rsidRPr="00D75EDB">
              <w:t>(комбинированный урок)</w:t>
            </w:r>
          </w:p>
          <w:p w:rsidR="0074506F" w:rsidRPr="00D75EDB" w:rsidRDefault="0074506F" w:rsidP="0074506F"/>
          <w:p w:rsidR="0074506F" w:rsidRPr="00D75EDB" w:rsidRDefault="0074506F" w:rsidP="0074506F"/>
        </w:tc>
        <w:tc>
          <w:tcPr>
            <w:tcW w:w="1435" w:type="dxa"/>
            <w:gridSpan w:val="2"/>
          </w:tcPr>
          <w:p w:rsidR="0074506F" w:rsidRPr="00D75EDB" w:rsidRDefault="0074506F" w:rsidP="0074506F">
            <w:pPr>
              <w:jc w:val="center"/>
            </w:pPr>
            <w:r w:rsidRPr="00D75EDB">
              <w:t>Различение сложных предложений и предложений с однородными членами, в состав которых входят союзы и, или, а, но.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 различать сложносочиненное предложение.</w:t>
            </w:r>
          </w:p>
          <w:p w:rsidR="0074506F" w:rsidRPr="00D75EDB" w:rsidRDefault="0074506F" w:rsidP="0074506F"/>
          <w:p w:rsidR="0074506F" w:rsidRPr="00D75EDB" w:rsidRDefault="0074506F" w:rsidP="0074506F"/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мотивация (Л);</w:t>
            </w:r>
          </w:p>
          <w:p w:rsidR="0074506F" w:rsidRPr="00D75EDB" w:rsidRDefault="0074506F" w:rsidP="0074506F">
            <w:r w:rsidRPr="00D75EDB">
              <w:t>- устанавливать причинно-следственные связи (П);</w:t>
            </w:r>
          </w:p>
          <w:p w:rsidR="0074506F" w:rsidRPr="00D75EDB" w:rsidRDefault="0074506F" w:rsidP="0074506F">
            <w:r w:rsidRPr="00D75EDB">
              <w:t>- оформлять свои мысли в устной и письменной форме с учетом речевой ситуации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10.05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156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>Учимся ставить запятые между частями сложного предложения.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  <w:p w:rsidR="0074506F" w:rsidRPr="00D75EDB" w:rsidRDefault="0074506F" w:rsidP="0074506F"/>
        </w:tc>
        <w:tc>
          <w:tcPr>
            <w:tcW w:w="1435" w:type="dxa"/>
            <w:gridSpan w:val="2"/>
          </w:tcPr>
          <w:p w:rsidR="0074506F" w:rsidRPr="00D75EDB" w:rsidRDefault="0074506F" w:rsidP="0074506F">
            <w:pPr>
              <w:jc w:val="center"/>
            </w:pPr>
            <w:r w:rsidRPr="00D75EDB">
              <w:t xml:space="preserve">Различение сложных предложений и предложений с однородными членами, в состав которых входят </w:t>
            </w:r>
            <w:r w:rsidRPr="00D75EDB">
              <w:lastRenderedPageBreak/>
              <w:t>союзы и, или, а, но.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lastRenderedPageBreak/>
              <w:t>Уметь:</w:t>
            </w:r>
          </w:p>
          <w:p w:rsidR="0074506F" w:rsidRPr="00D75EDB" w:rsidRDefault="0074506F" w:rsidP="0074506F">
            <w:r w:rsidRPr="00D75EDB">
              <w:t>-  применять правила расстановки знаков препинания в сложном предложении.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осуществлять анализ и синтез (П);</w:t>
            </w:r>
          </w:p>
          <w:p w:rsidR="0074506F" w:rsidRPr="00D75EDB" w:rsidRDefault="0074506F" w:rsidP="0074506F">
            <w:r w:rsidRPr="00D75EDB">
              <w:t>- работать по плану, корректировать свою деятельность (Р);</w:t>
            </w:r>
          </w:p>
          <w:p w:rsidR="0074506F" w:rsidRPr="00D75EDB" w:rsidRDefault="0074506F" w:rsidP="0074506F">
            <w:r w:rsidRPr="00D75EDB">
              <w:t>- высказывать и обосновывать свою точку зрения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11.05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157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Обучающее сочинение по теме «Текст. Учимся писать сочинение». </w:t>
            </w:r>
          </w:p>
          <w:p w:rsidR="0074506F" w:rsidRPr="00D75EDB" w:rsidRDefault="0074506F" w:rsidP="0074506F">
            <w:r w:rsidRPr="00D75EDB">
              <w:t>(комбинированный урок)</w:t>
            </w:r>
          </w:p>
          <w:p w:rsidR="0074506F" w:rsidRPr="00D75EDB" w:rsidRDefault="0074506F" w:rsidP="0074506F"/>
          <w:p w:rsidR="0074506F" w:rsidRPr="00D75EDB" w:rsidRDefault="0074506F" w:rsidP="0074506F"/>
        </w:tc>
        <w:tc>
          <w:tcPr>
            <w:tcW w:w="1435" w:type="dxa"/>
            <w:gridSpan w:val="2"/>
          </w:tcPr>
          <w:p w:rsidR="0074506F" w:rsidRPr="00D75EDB" w:rsidRDefault="0074506F" w:rsidP="0074506F">
            <w:pPr>
              <w:jc w:val="center"/>
            </w:pPr>
            <w:r w:rsidRPr="00D75EDB">
              <w:t>Текст, признаки текста, чтение и обсуждение текста учебника.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 применять правила расстановки знаков препинания в сложном предложении.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осуществлять анализ и синтез (П);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работать по плану, корректировать свою деятельность (Р);</w:t>
            </w:r>
          </w:p>
          <w:p w:rsidR="0074506F" w:rsidRPr="00D75EDB" w:rsidRDefault="0074506F" w:rsidP="0074506F">
            <w:pPr>
              <w:tabs>
                <w:tab w:val="left" w:pos="207"/>
              </w:tabs>
              <w:spacing w:after="200"/>
              <w:jc w:val="both"/>
              <w:rPr>
                <w:lang w:eastAsia="en-US"/>
              </w:rPr>
            </w:pPr>
            <w:r w:rsidRPr="00D75EDB">
              <w:rPr>
                <w:lang w:eastAsia="en-US"/>
              </w:rPr>
              <w:t>- высказывать и обосновывать свою точку зрения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12.05.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158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74506F" w:rsidRPr="00D75EDB" w:rsidRDefault="0074506F" w:rsidP="0074506F">
            <w:r w:rsidRPr="00D75EDB">
              <w:t>Как связаны части сложноподчинённого предложения.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  <w:p w:rsidR="0074506F" w:rsidRPr="00D75EDB" w:rsidRDefault="0074506F" w:rsidP="0074506F"/>
        </w:tc>
        <w:tc>
          <w:tcPr>
            <w:tcW w:w="1435" w:type="dxa"/>
            <w:gridSpan w:val="2"/>
          </w:tcPr>
          <w:p w:rsidR="0074506F" w:rsidRPr="00D75EDB" w:rsidRDefault="0074506F" w:rsidP="0074506F">
            <w:pPr>
              <w:jc w:val="center"/>
            </w:pPr>
            <w:r w:rsidRPr="00D75EDB">
              <w:t>Сложное предложение, сложноподчиненное предложение. Знакомство с союзами связывающими части сложноподчиненного предложения.</w:t>
            </w:r>
          </w:p>
          <w:p w:rsidR="0074506F" w:rsidRPr="00D75EDB" w:rsidRDefault="0074506F" w:rsidP="0074506F">
            <w:pPr>
              <w:jc w:val="center"/>
            </w:pP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 создавать текст на заданную тему</w:t>
            </w:r>
          </w:p>
          <w:p w:rsidR="0074506F" w:rsidRPr="00D75EDB" w:rsidRDefault="0074506F" w:rsidP="0074506F">
            <w:r w:rsidRPr="00D75EDB">
              <w:t xml:space="preserve">Знать признаки текста 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адекватно использовать речевые средства для решения коммуникативных задач (К);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интерес к письму, к созданию собственных текстов (Л).</w:t>
            </w:r>
          </w:p>
          <w:p w:rsidR="0074506F" w:rsidRPr="00D75EDB" w:rsidRDefault="0074506F" w:rsidP="0074506F">
            <w:pPr>
              <w:tabs>
                <w:tab w:val="left" w:pos="207"/>
              </w:tabs>
              <w:spacing w:after="200"/>
              <w:jc w:val="both"/>
              <w:rPr>
                <w:lang w:eastAsia="en-US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13.05.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159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>Сложносочинённое и сложноподчинённое предложения.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</w:t>
            </w:r>
            <w:r w:rsidRPr="00D75EDB">
              <w:lastRenderedPageBreak/>
              <w:t>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 xml:space="preserve">Различие сложноподчиненного и сложносочиненного </w:t>
            </w:r>
            <w:r w:rsidRPr="00D75EDB">
              <w:lastRenderedPageBreak/>
              <w:t>предложений.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lastRenderedPageBreak/>
              <w:t>Уметь:</w:t>
            </w:r>
          </w:p>
          <w:p w:rsidR="0074506F" w:rsidRPr="00D75EDB" w:rsidRDefault="0074506F" w:rsidP="0074506F">
            <w:r w:rsidRPr="00D75EDB">
              <w:t>-  различать связь частей сложноподчиненного предложения.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осуществлять анализ и синтез (П);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работать по плану, корректировать свою деятельность (Р);</w:t>
            </w:r>
          </w:p>
          <w:p w:rsidR="0074506F" w:rsidRPr="00D75EDB" w:rsidRDefault="0074506F" w:rsidP="0074506F">
            <w:pPr>
              <w:tabs>
                <w:tab w:val="left" w:pos="207"/>
              </w:tabs>
              <w:spacing w:after="200"/>
              <w:jc w:val="both"/>
              <w:rPr>
                <w:lang w:eastAsia="en-US"/>
              </w:rPr>
            </w:pPr>
            <w:r w:rsidRPr="00D75EDB">
              <w:rPr>
                <w:lang w:eastAsia="en-US"/>
              </w:rPr>
              <w:t xml:space="preserve">- высказывать и обосновывать </w:t>
            </w:r>
            <w:r w:rsidRPr="00D75EDB">
              <w:rPr>
                <w:lang w:eastAsia="en-US"/>
              </w:rPr>
              <w:lastRenderedPageBreak/>
              <w:t>свою точку зрения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lastRenderedPageBreak/>
              <w:t>16.05.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160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>Учимся ставить запятые между частями сложного предложения.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  <w:p w:rsidR="0074506F" w:rsidRPr="00D75EDB" w:rsidRDefault="0074506F" w:rsidP="0074506F"/>
        </w:tc>
        <w:tc>
          <w:tcPr>
            <w:tcW w:w="1435" w:type="dxa"/>
            <w:gridSpan w:val="2"/>
          </w:tcPr>
          <w:p w:rsidR="0074506F" w:rsidRPr="00D75EDB" w:rsidRDefault="0074506F" w:rsidP="0074506F">
            <w:pPr>
              <w:jc w:val="center"/>
            </w:pPr>
            <w:r w:rsidRPr="00D75EDB">
              <w:t>Сложное предложение, знаки препинания в сложном предложении.</w:t>
            </w:r>
          </w:p>
          <w:p w:rsidR="0074506F" w:rsidRPr="00D75EDB" w:rsidRDefault="0074506F" w:rsidP="0074506F">
            <w:pPr>
              <w:jc w:val="center"/>
            </w:pPr>
            <w:r w:rsidRPr="00D75EDB">
              <w:t>Правило постановки запятой в сложноподчиненном предложении.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 различать сложносочинённое и сложноподчинённое предложения.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мотивация (Л);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устанавливать причинно-следственные связи (П);</w:t>
            </w:r>
          </w:p>
          <w:p w:rsidR="0074506F" w:rsidRPr="00D75EDB" w:rsidRDefault="0074506F" w:rsidP="0074506F">
            <w:pPr>
              <w:tabs>
                <w:tab w:val="left" w:pos="207"/>
              </w:tabs>
              <w:spacing w:after="200"/>
              <w:jc w:val="both"/>
              <w:rPr>
                <w:lang w:eastAsia="en-US"/>
              </w:rPr>
            </w:pPr>
            <w:r w:rsidRPr="00D75EDB">
              <w:rPr>
                <w:lang w:eastAsia="en-US"/>
              </w:rPr>
              <w:t>- оформлять свои мысли в устной и письменной форме с учетом речевой ситуации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17.05.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161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>Учимся ставить запятые между частями сложного предложения.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pPr>
              <w:jc w:val="center"/>
            </w:pPr>
            <w:r w:rsidRPr="00D75EDB">
              <w:t>Сложное предложение, знаки препинания в сложном предложении.</w:t>
            </w:r>
          </w:p>
          <w:p w:rsidR="0074506F" w:rsidRPr="00D75EDB" w:rsidRDefault="0074506F" w:rsidP="0074506F">
            <w:pPr>
              <w:jc w:val="center"/>
            </w:pPr>
            <w:r w:rsidRPr="00D75EDB">
              <w:t>Правило постановки запятой в сложноподчиненном предложении.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 применять правила расстановки запятых между частями сложного предложения.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осуществлять анализ и синтез (П);</w:t>
            </w:r>
          </w:p>
          <w:p w:rsidR="0074506F" w:rsidRPr="00D75EDB" w:rsidRDefault="0074506F" w:rsidP="0074506F">
            <w:r w:rsidRPr="00D75EDB">
              <w:t>- работать по плану, корректировать свою деятельность (Р);</w:t>
            </w:r>
          </w:p>
          <w:p w:rsidR="0074506F" w:rsidRPr="00D75EDB" w:rsidRDefault="0074506F" w:rsidP="0074506F">
            <w:r w:rsidRPr="00D75EDB">
              <w:t>- высказывать и обосновывать свою точку зрения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18.05.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162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>Сложное предложение.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lastRenderedPageBreak/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 xml:space="preserve">Сложное предложение, </w:t>
            </w:r>
            <w:r w:rsidRPr="00D75EDB">
              <w:lastRenderedPageBreak/>
              <w:t>сложноподчиненное предложение. Знакомство с союзами связывающими части сложноподчиненного предложения.</w:t>
            </w:r>
          </w:p>
          <w:p w:rsidR="0074506F" w:rsidRPr="00D75EDB" w:rsidRDefault="0074506F" w:rsidP="0074506F">
            <w:pPr>
              <w:jc w:val="center"/>
            </w:pPr>
          </w:p>
          <w:p w:rsidR="0074506F" w:rsidRPr="00D75EDB" w:rsidRDefault="0074506F" w:rsidP="0074506F"/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lastRenderedPageBreak/>
              <w:t xml:space="preserve">Уметь: </w:t>
            </w:r>
          </w:p>
          <w:p w:rsidR="0074506F" w:rsidRPr="00D75EDB" w:rsidRDefault="0074506F" w:rsidP="0074506F">
            <w:r w:rsidRPr="00D75EDB">
              <w:t xml:space="preserve">-  применять правила расстановки запятых между </w:t>
            </w:r>
            <w:r w:rsidRPr="00D75EDB">
              <w:lastRenderedPageBreak/>
              <w:t>частями сложного предложения.</w:t>
            </w:r>
          </w:p>
          <w:p w:rsidR="0074506F" w:rsidRPr="00D75EDB" w:rsidRDefault="0074506F" w:rsidP="0074506F"/>
          <w:p w:rsidR="0074506F" w:rsidRPr="00D75EDB" w:rsidRDefault="0074506F" w:rsidP="0074506F"/>
          <w:p w:rsidR="0074506F" w:rsidRPr="00D75EDB" w:rsidRDefault="0074506F" w:rsidP="0074506F"/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lastRenderedPageBreak/>
              <w:t>- осуществлять анализ и синтез (П);</w:t>
            </w:r>
          </w:p>
          <w:p w:rsidR="0074506F" w:rsidRPr="00D75EDB" w:rsidRDefault="0074506F" w:rsidP="0074506F">
            <w:r w:rsidRPr="00D75EDB">
              <w:t xml:space="preserve">- работать по плану, </w:t>
            </w:r>
            <w:r w:rsidRPr="00D75EDB">
              <w:lastRenderedPageBreak/>
              <w:t>корректировать свою деятельность (Р);</w:t>
            </w:r>
          </w:p>
          <w:p w:rsidR="0074506F" w:rsidRPr="00D75EDB" w:rsidRDefault="0074506F" w:rsidP="0074506F">
            <w:r w:rsidRPr="00D75EDB">
              <w:t>- высказывать и обосновывать свою точку зрения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lastRenderedPageBreak/>
              <w:t>19.05.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163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Текст </w:t>
            </w:r>
          </w:p>
          <w:p w:rsidR="0074506F" w:rsidRPr="00D75EDB" w:rsidRDefault="0074506F" w:rsidP="0074506F"/>
          <w:p w:rsidR="0074506F" w:rsidRPr="00D75EDB" w:rsidRDefault="0074506F" w:rsidP="0074506F"/>
          <w:p w:rsidR="0074506F" w:rsidRPr="00D75EDB" w:rsidRDefault="0074506F" w:rsidP="0074506F">
            <w:r w:rsidRPr="00D75EDB">
              <w:t>(комбинированный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t>Различие сложноподчиненного и сложносочиненного предложений.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 xml:space="preserve">Уметь: </w:t>
            </w:r>
          </w:p>
          <w:p w:rsidR="0074506F" w:rsidRPr="00D75EDB" w:rsidRDefault="0074506F" w:rsidP="0074506F">
            <w:r w:rsidRPr="00D75EDB">
              <w:t>- различать сложное предложение.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осуществлять анализ и синтез (П);</w:t>
            </w:r>
          </w:p>
          <w:p w:rsidR="0074506F" w:rsidRPr="00D75EDB" w:rsidRDefault="0074506F" w:rsidP="0074506F">
            <w:r w:rsidRPr="00D75EDB">
              <w:t>- работать по плану, корректировать свою деятельность (Р);</w:t>
            </w:r>
          </w:p>
          <w:p w:rsidR="0074506F" w:rsidRPr="00D75EDB" w:rsidRDefault="0074506F" w:rsidP="0074506F">
            <w:r w:rsidRPr="00D75EDB">
              <w:t>- высказывать и обосновывать свою точку зрения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20.05.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164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 Контрольная работа (диктант) № 11   по теме   «Правописание изученных орфограмм» в 4 четверти.</w:t>
            </w:r>
          </w:p>
          <w:p w:rsidR="0074506F" w:rsidRPr="00D75EDB" w:rsidRDefault="0074506F" w:rsidP="0074506F">
            <w:r w:rsidRPr="00D75EDB">
              <w:t>(контрольный урок)</w:t>
            </w:r>
          </w:p>
          <w:p w:rsidR="0074506F" w:rsidRPr="00D75EDB" w:rsidRDefault="0074506F" w:rsidP="0074506F"/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t xml:space="preserve">Повторение орфограмм, связанных с правописанием мягкого знака в словах разных </w:t>
            </w:r>
            <w:r w:rsidRPr="00D75EDB">
              <w:lastRenderedPageBreak/>
              <w:t>частей речи.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lastRenderedPageBreak/>
              <w:t>Уметь создавать начало и конец к заданному тексту (истории)</w:t>
            </w:r>
          </w:p>
          <w:p w:rsidR="0074506F" w:rsidRPr="00D75EDB" w:rsidRDefault="0074506F" w:rsidP="0074506F">
            <w:r w:rsidRPr="00D75EDB">
              <w:t xml:space="preserve">Знать признаки текста 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определять степень успешности своей работы (Р);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работать по плану, корректировать свою деятельность (Р).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23.05.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r w:rsidRPr="00D75EDB">
              <w:lastRenderedPageBreak/>
              <w:t>165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74506F" w:rsidRPr="00D75EDB" w:rsidRDefault="0074506F" w:rsidP="0074506F"/>
          <w:p w:rsidR="0074506F" w:rsidRPr="00D75EDB" w:rsidRDefault="0074506F" w:rsidP="0074506F">
            <w:r w:rsidRPr="00D75EDB">
              <w:t xml:space="preserve">Работа над ошибками </w:t>
            </w:r>
          </w:p>
          <w:p w:rsidR="0074506F" w:rsidRPr="00D75EDB" w:rsidRDefault="0074506F" w:rsidP="0074506F">
            <w:r w:rsidRPr="00D75EDB">
              <w:t xml:space="preserve">Повторение </w:t>
            </w:r>
          </w:p>
          <w:p w:rsidR="0074506F" w:rsidRPr="00D75EDB" w:rsidRDefault="0074506F" w:rsidP="0074506F"/>
          <w:p w:rsidR="0074506F" w:rsidRPr="00D75EDB" w:rsidRDefault="0074506F" w:rsidP="0074506F"/>
          <w:p w:rsidR="0074506F" w:rsidRPr="00D75EDB" w:rsidRDefault="0074506F" w:rsidP="0074506F">
            <w:r w:rsidRPr="00D75EDB">
              <w:t>(повторительно- обобщающий урок.)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t>Правописание слов в словосочетании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 писать под диктовку в соответствии с изученными нормами правописания.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осуществлять анализ и синтез (П);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работать по плану, корректировать свою деятельность (Р);</w:t>
            </w:r>
          </w:p>
          <w:p w:rsidR="0074506F" w:rsidRPr="00D75EDB" w:rsidRDefault="0074506F" w:rsidP="0074506F">
            <w:pPr>
              <w:tabs>
                <w:tab w:val="left" w:pos="207"/>
              </w:tabs>
              <w:spacing w:after="200"/>
              <w:jc w:val="both"/>
              <w:rPr>
                <w:lang w:eastAsia="en-US"/>
              </w:rPr>
            </w:pPr>
            <w:r w:rsidRPr="00D75EDB">
              <w:rPr>
                <w:lang w:eastAsia="en-US"/>
              </w:rPr>
              <w:t>- высказывать и обосновывать свою точку зрения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24.05.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166</w:t>
            </w:r>
          </w:p>
        </w:tc>
        <w:tc>
          <w:tcPr>
            <w:tcW w:w="2128" w:type="dxa"/>
          </w:tcPr>
          <w:p w:rsidR="0074506F" w:rsidRPr="00D75EDB" w:rsidRDefault="0074506F" w:rsidP="0074506F">
            <w:r w:rsidRPr="00D75EDB">
              <w:t>Диагностическое обследование № 3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(контрольный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t>Повторение орфограмм, связанных с правописанием мягкого знака в словах разных частей речи.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 использовать приобретённые знания и умения в практической деятельности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определять степень успешности своей работы (Р);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работать по плану, корректировать свою деятельность (Р).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25.05.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167</w:t>
            </w:r>
          </w:p>
        </w:tc>
        <w:tc>
          <w:tcPr>
            <w:tcW w:w="2128" w:type="dxa"/>
          </w:tcPr>
          <w:p w:rsidR="0074506F" w:rsidRPr="00D75EDB" w:rsidRDefault="0074506F" w:rsidP="0074506F">
            <w:r w:rsidRPr="00D75EDB">
              <w:t xml:space="preserve">Контрольная работа №12 (диктант) по теме «Правописание изученных орфограмм в 4 классе. 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 xml:space="preserve">(контрольный </w:t>
            </w:r>
            <w:r w:rsidRPr="00D75EDB">
              <w:lastRenderedPageBreak/>
              <w:t>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lastRenderedPageBreak/>
              <w:t>Правописание слов в словосочетании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 использовать приобретенные знания и умения в практической деятельности</w:t>
            </w:r>
          </w:p>
          <w:p w:rsidR="0074506F" w:rsidRPr="00D75EDB" w:rsidRDefault="0074506F" w:rsidP="0074506F">
            <w:r w:rsidRPr="00D75EDB">
              <w:t xml:space="preserve">(Правописание безударных гласных в корне, безударных окончаний имен существительных; части речи, грамматические признаки имен </w:t>
            </w:r>
            <w:r w:rsidRPr="00D75EDB">
              <w:lastRenderedPageBreak/>
              <w:t>существительных и прилагательных, синонимы, антонимы)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lastRenderedPageBreak/>
              <w:t>- осуществлять анализ и синтез (П);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работать по плану, корректировать свою деятельность (Р);</w:t>
            </w:r>
          </w:p>
          <w:p w:rsidR="0074506F" w:rsidRPr="00D75EDB" w:rsidRDefault="0074506F" w:rsidP="0074506F">
            <w:pPr>
              <w:tabs>
                <w:tab w:val="left" w:pos="207"/>
              </w:tabs>
              <w:spacing w:after="200"/>
              <w:jc w:val="both"/>
              <w:rPr>
                <w:lang w:eastAsia="en-US"/>
              </w:rPr>
            </w:pPr>
            <w:r w:rsidRPr="00D75EDB">
              <w:rPr>
                <w:lang w:eastAsia="en-US"/>
              </w:rPr>
              <w:t>- высказывать и обосновывать свою точку зрения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26.05.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lastRenderedPageBreak/>
              <w:t>168</w:t>
            </w:r>
          </w:p>
        </w:tc>
        <w:tc>
          <w:tcPr>
            <w:tcW w:w="2128" w:type="dxa"/>
          </w:tcPr>
          <w:p w:rsidR="0074506F" w:rsidRPr="00D75EDB" w:rsidRDefault="0074506F" w:rsidP="0074506F">
            <w:r w:rsidRPr="00D75EDB">
              <w:t xml:space="preserve">Работа над ошибками. Повторение 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(повторительно- обобщающий урок.)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t>Повторение орфограмм, связанных с правописанием мягкого знака в словах разных частей речи.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Уметь:</w:t>
            </w:r>
          </w:p>
          <w:p w:rsidR="0074506F" w:rsidRPr="00D75EDB" w:rsidRDefault="0074506F" w:rsidP="0074506F">
            <w:r w:rsidRPr="00D75EDB">
              <w:t>-  использовать приобретенные знания и умения в практической деятельности.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определять степень успешности своей работы (Р);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работать по плану, корректировать свою деятельность (Р).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27.05.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169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Учимся ставить запятые между частями сложного предложения 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 xml:space="preserve">(резервные уроки)  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r w:rsidRPr="00D75EDB">
              <w:t>Правило постановки запятой в сложноподчиненном предложении.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Уметь использовать приобретённые знания и умения в практической деятельности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осуществлять анализ и синтез (П);</w:t>
            </w:r>
          </w:p>
          <w:p w:rsidR="0074506F" w:rsidRPr="00D75EDB" w:rsidRDefault="0074506F" w:rsidP="0074506F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- работать по плану, корректировать свою деятельность (Р);</w:t>
            </w:r>
          </w:p>
          <w:p w:rsidR="0074506F" w:rsidRPr="00D75EDB" w:rsidRDefault="0074506F" w:rsidP="0074506F">
            <w:pPr>
              <w:tabs>
                <w:tab w:val="left" w:pos="207"/>
              </w:tabs>
              <w:spacing w:after="200"/>
              <w:jc w:val="both"/>
              <w:rPr>
                <w:lang w:eastAsia="en-US"/>
              </w:rPr>
            </w:pPr>
            <w:r w:rsidRPr="00D75EDB">
              <w:rPr>
                <w:lang w:eastAsia="en-US"/>
              </w:rPr>
              <w:t>- высказывать и обосновывать свою точку зрения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30.05.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  <w:tr w:rsidR="0074506F" w:rsidRPr="00D75EDB" w:rsidTr="007701B2">
        <w:trPr>
          <w:trHeight w:val="304"/>
        </w:trPr>
        <w:tc>
          <w:tcPr>
            <w:tcW w:w="1099" w:type="dxa"/>
          </w:tcPr>
          <w:p w:rsidR="0074506F" w:rsidRPr="00D75EDB" w:rsidRDefault="0074506F" w:rsidP="0074506F">
            <w:pPr>
              <w:jc w:val="center"/>
            </w:pPr>
            <w:r w:rsidRPr="00D75EDB">
              <w:t>170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4506F" w:rsidRPr="00D75EDB" w:rsidRDefault="0074506F" w:rsidP="0074506F">
            <w:r w:rsidRPr="00D75EDB">
              <w:t xml:space="preserve">Повторение пройденного материала </w:t>
            </w:r>
          </w:p>
          <w:p w:rsidR="0074506F" w:rsidRPr="00D75EDB" w:rsidRDefault="0074506F" w:rsidP="0074506F"/>
          <w:p w:rsidR="0074506F" w:rsidRPr="00D75EDB" w:rsidRDefault="0074506F" w:rsidP="0074506F">
            <w:r w:rsidRPr="00D75EDB">
              <w:t>(повторительно-обобщающий урок)</w:t>
            </w:r>
          </w:p>
        </w:tc>
        <w:tc>
          <w:tcPr>
            <w:tcW w:w="1435" w:type="dxa"/>
            <w:gridSpan w:val="2"/>
          </w:tcPr>
          <w:p w:rsidR="0074506F" w:rsidRPr="00D75EDB" w:rsidRDefault="0074506F" w:rsidP="0074506F">
            <w:pPr>
              <w:jc w:val="center"/>
            </w:pPr>
            <w:r w:rsidRPr="00D75EDB">
              <w:t xml:space="preserve">Повторение орфограмм, связанных с правописанием мягкого знака в </w:t>
            </w:r>
            <w:r w:rsidRPr="00D75EDB">
              <w:lastRenderedPageBreak/>
              <w:t>словах разных частей речи.</w:t>
            </w:r>
          </w:p>
        </w:tc>
        <w:tc>
          <w:tcPr>
            <w:tcW w:w="3526" w:type="dxa"/>
            <w:gridSpan w:val="2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lastRenderedPageBreak/>
              <w:t xml:space="preserve">Уметь: </w:t>
            </w:r>
          </w:p>
          <w:p w:rsidR="0074506F" w:rsidRPr="00D75EDB" w:rsidRDefault="0074506F" w:rsidP="0074506F">
            <w:r w:rsidRPr="00D75EDB">
              <w:t>-  применять правила расстановки запятых между частями сложного предложения.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74506F" w:rsidRPr="00D75EDB" w:rsidRDefault="0074506F" w:rsidP="0074506F">
            <w:r w:rsidRPr="00D75EDB">
              <w:t>- мотивация (Л);</w:t>
            </w:r>
          </w:p>
          <w:p w:rsidR="0074506F" w:rsidRPr="00D75EDB" w:rsidRDefault="0074506F" w:rsidP="0074506F">
            <w:r w:rsidRPr="00D75EDB">
              <w:t>- устанавливать причинно-следственные связи (П);</w:t>
            </w:r>
          </w:p>
          <w:p w:rsidR="0074506F" w:rsidRPr="00D75EDB" w:rsidRDefault="0074506F" w:rsidP="0074506F">
            <w:r w:rsidRPr="00D75EDB">
              <w:t>- оформлять свои мысли в устной и письменной форме с учетом речевой ситуации (К).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506F" w:rsidRPr="00D75EDB" w:rsidRDefault="0074506F" w:rsidP="0074506F">
            <w:r w:rsidRPr="00D75EDB">
              <w:t>31.05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74506F" w:rsidRPr="00D75EDB" w:rsidRDefault="0074506F" w:rsidP="0074506F"/>
        </w:tc>
      </w:tr>
    </w:tbl>
    <w:p w:rsidR="00461C54" w:rsidRPr="00D75EDB" w:rsidRDefault="00461C54" w:rsidP="00E52A8D">
      <w:pPr>
        <w:spacing w:after="200" w:line="276" w:lineRule="auto"/>
        <w:rPr>
          <w:lang w:eastAsia="en-US"/>
        </w:rPr>
      </w:pPr>
    </w:p>
    <w:p w:rsidR="00461C54" w:rsidRPr="00D75EDB" w:rsidRDefault="00461C54" w:rsidP="00E52A8D">
      <w:pPr>
        <w:rPr>
          <w:b/>
          <w:bCs/>
        </w:rPr>
      </w:pPr>
    </w:p>
    <w:p w:rsidR="00665BED" w:rsidRDefault="00665BED" w:rsidP="00E52A8D">
      <w:pPr>
        <w:rPr>
          <w:b/>
          <w:bCs/>
        </w:rPr>
        <w:sectPr w:rsidR="00665BED" w:rsidSect="00665BE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461C54" w:rsidRDefault="00461C54" w:rsidP="00E52A8D">
      <w:pPr>
        <w:rPr>
          <w:b/>
          <w:bCs/>
        </w:rPr>
      </w:pPr>
    </w:p>
    <w:p w:rsidR="00665BED" w:rsidRPr="00D75EDB" w:rsidRDefault="00D75EDB" w:rsidP="00665BED">
      <w:pPr>
        <w:spacing w:after="200" w:line="276" w:lineRule="auto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                                                           </w:t>
      </w:r>
      <w:r w:rsidR="00665BED" w:rsidRPr="00D75EDB">
        <w:rPr>
          <w:b/>
          <w:bCs/>
          <w:lang w:eastAsia="en-US"/>
        </w:rPr>
        <w:t>Практическая часть</w:t>
      </w:r>
    </w:p>
    <w:p w:rsidR="00665BED" w:rsidRPr="00D75EDB" w:rsidRDefault="00665BED" w:rsidP="00D75EDB">
      <w:pPr>
        <w:spacing w:after="200" w:line="276" w:lineRule="auto"/>
        <w:jc w:val="center"/>
        <w:rPr>
          <w:b/>
          <w:bCs/>
          <w:lang w:eastAsia="en-US"/>
        </w:rPr>
      </w:pPr>
      <w:r w:rsidRPr="00D75EDB">
        <w:rPr>
          <w:b/>
          <w:bCs/>
          <w:lang w:eastAsia="en-US"/>
        </w:rPr>
        <w:t>2015 – 2016 уч.г.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1"/>
        <w:gridCol w:w="1234"/>
        <w:gridCol w:w="1722"/>
        <w:gridCol w:w="5941"/>
      </w:tblGrid>
      <w:tr w:rsidR="00665BED" w:rsidRPr="00D75EDB" w:rsidTr="00943B04">
        <w:tc>
          <w:tcPr>
            <w:tcW w:w="683" w:type="dxa"/>
          </w:tcPr>
          <w:p w:rsidR="00665BED" w:rsidRPr="00D75EDB" w:rsidRDefault="00665BED" w:rsidP="00943B04">
            <w:pPr>
              <w:rPr>
                <w:b/>
                <w:bCs/>
                <w:lang w:eastAsia="en-US"/>
              </w:rPr>
            </w:pPr>
            <w:r w:rsidRPr="00D75EDB">
              <w:rPr>
                <w:b/>
                <w:bCs/>
                <w:lang w:eastAsia="en-US"/>
              </w:rPr>
              <w:t xml:space="preserve">№ </w:t>
            </w:r>
          </w:p>
          <w:p w:rsidR="00665BED" w:rsidRPr="00D75EDB" w:rsidRDefault="00665BED" w:rsidP="00943B04">
            <w:pPr>
              <w:rPr>
                <w:b/>
                <w:bCs/>
                <w:lang w:eastAsia="en-US"/>
              </w:rPr>
            </w:pPr>
            <w:r w:rsidRPr="00D75EDB">
              <w:rPr>
                <w:b/>
                <w:bCs/>
                <w:lang w:eastAsia="en-US"/>
              </w:rPr>
              <w:t>п/п</w:t>
            </w:r>
          </w:p>
        </w:tc>
        <w:tc>
          <w:tcPr>
            <w:tcW w:w="1290" w:type="dxa"/>
          </w:tcPr>
          <w:p w:rsidR="00665BED" w:rsidRPr="00D75EDB" w:rsidRDefault="00665BED" w:rsidP="00943B04">
            <w:pPr>
              <w:rPr>
                <w:b/>
                <w:bCs/>
                <w:lang w:eastAsia="en-US"/>
              </w:rPr>
            </w:pPr>
            <w:r w:rsidRPr="00D75EDB">
              <w:rPr>
                <w:b/>
                <w:bCs/>
                <w:lang w:eastAsia="en-US"/>
              </w:rPr>
              <w:t>Дата</w:t>
            </w:r>
          </w:p>
        </w:tc>
        <w:tc>
          <w:tcPr>
            <w:tcW w:w="1821" w:type="dxa"/>
          </w:tcPr>
          <w:p w:rsidR="00665BED" w:rsidRPr="00D75EDB" w:rsidRDefault="00665BED" w:rsidP="00943B04">
            <w:pPr>
              <w:rPr>
                <w:b/>
                <w:bCs/>
                <w:lang w:eastAsia="en-US"/>
              </w:rPr>
            </w:pPr>
            <w:r w:rsidRPr="00D75EDB">
              <w:rPr>
                <w:b/>
                <w:bCs/>
                <w:lang w:eastAsia="en-US"/>
              </w:rPr>
              <w:t>№ урока</w:t>
            </w:r>
          </w:p>
        </w:tc>
        <w:tc>
          <w:tcPr>
            <w:tcW w:w="6379" w:type="dxa"/>
          </w:tcPr>
          <w:p w:rsidR="00665BED" w:rsidRPr="00D75EDB" w:rsidRDefault="00665BED" w:rsidP="00943B04">
            <w:pPr>
              <w:jc w:val="center"/>
              <w:rPr>
                <w:b/>
                <w:bCs/>
                <w:lang w:eastAsia="en-US"/>
              </w:rPr>
            </w:pPr>
            <w:r w:rsidRPr="00D75EDB">
              <w:rPr>
                <w:b/>
                <w:bCs/>
                <w:lang w:eastAsia="en-US"/>
              </w:rPr>
              <w:t>Тема контрольной работы</w:t>
            </w:r>
          </w:p>
          <w:p w:rsidR="00665BED" w:rsidRPr="00D75EDB" w:rsidRDefault="00665BED" w:rsidP="00943B04">
            <w:pPr>
              <w:jc w:val="center"/>
              <w:rPr>
                <w:b/>
                <w:bCs/>
                <w:lang w:eastAsia="en-US"/>
              </w:rPr>
            </w:pPr>
          </w:p>
        </w:tc>
      </w:tr>
      <w:tr w:rsidR="00665BED" w:rsidRPr="00D75EDB" w:rsidTr="00943B04">
        <w:tc>
          <w:tcPr>
            <w:tcW w:w="683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1</w:t>
            </w:r>
          </w:p>
        </w:tc>
        <w:tc>
          <w:tcPr>
            <w:tcW w:w="1290" w:type="dxa"/>
          </w:tcPr>
          <w:p w:rsidR="00665BED" w:rsidRPr="00D75EDB" w:rsidRDefault="00665BED" w:rsidP="00943B04">
            <w:pPr>
              <w:rPr>
                <w:lang w:eastAsia="en-US"/>
              </w:rPr>
            </w:pPr>
          </w:p>
        </w:tc>
        <w:tc>
          <w:tcPr>
            <w:tcW w:w="1821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14</w:t>
            </w:r>
          </w:p>
        </w:tc>
        <w:tc>
          <w:tcPr>
            <w:tcW w:w="6379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Контрольная работа № 1 (Диктант  ) по теме «Повторение изученных орфограмм в 3 классе ».</w:t>
            </w:r>
          </w:p>
        </w:tc>
      </w:tr>
      <w:tr w:rsidR="00665BED" w:rsidRPr="00D75EDB" w:rsidTr="00943B04">
        <w:tc>
          <w:tcPr>
            <w:tcW w:w="683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2</w:t>
            </w:r>
          </w:p>
        </w:tc>
        <w:tc>
          <w:tcPr>
            <w:tcW w:w="1290" w:type="dxa"/>
          </w:tcPr>
          <w:p w:rsidR="00665BED" w:rsidRPr="00D75EDB" w:rsidRDefault="00665BED" w:rsidP="00943B04">
            <w:pPr>
              <w:rPr>
                <w:lang w:eastAsia="en-US"/>
              </w:rPr>
            </w:pPr>
          </w:p>
        </w:tc>
        <w:tc>
          <w:tcPr>
            <w:tcW w:w="1821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19</w:t>
            </w:r>
          </w:p>
        </w:tc>
        <w:tc>
          <w:tcPr>
            <w:tcW w:w="6379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Контрольное списывание по теме «Повторение пройденного материала 3 класса»</w:t>
            </w:r>
          </w:p>
        </w:tc>
      </w:tr>
      <w:tr w:rsidR="00665BED" w:rsidRPr="00D75EDB" w:rsidTr="00943B04">
        <w:tc>
          <w:tcPr>
            <w:tcW w:w="683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3</w:t>
            </w:r>
          </w:p>
        </w:tc>
        <w:tc>
          <w:tcPr>
            <w:tcW w:w="1290" w:type="dxa"/>
          </w:tcPr>
          <w:p w:rsidR="00665BED" w:rsidRPr="00D75EDB" w:rsidRDefault="00665BED" w:rsidP="00943B04">
            <w:pPr>
              <w:rPr>
                <w:lang w:eastAsia="en-US"/>
              </w:rPr>
            </w:pPr>
          </w:p>
        </w:tc>
        <w:tc>
          <w:tcPr>
            <w:tcW w:w="1821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38</w:t>
            </w:r>
          </w:p>
        </w:tc>
        <w:tc>
          <w:tcPr>
            <w:tcW w:w="6379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 xml:space="preserve">Контрольная работа № 2 (Диктант)   </w:t>
            </w:r>
            <w:r w:rsidRPr="00D75EDB">
              <w:rPr>
                <w:b/>
                <w:bCs/>
                <w:lang w:eastAsia="en-US"/>
              </w:rPr>
              <w:t>за I четверть</w:t>
            </w:r>
            <w:r w:rsidRPr="00D75EDB">
              <w:rPr>
                <w:lang w:eastAsia="en-US"/>
              </w:rPr>
              <w:t xml:space="preserve"> по теме «Повторение изученных орфограмм».</w:t>
            </w:r>
          </w:p>
        </w:tc>
      </w:tr>
      <w:tr w:rsidR="00665BED" w:rsidRPr="00D75EDB" w:rsidTr="00943B04">
        <w:tc>
          <w:tcPr>
            <w:tcW w:w="683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4</w:t>
            </w:r>
          </w:p>
        </w:tc>
        <w:tc>
          <w:tcPr>
            <w:tcW w:w="1290" w:type="dxa"/>
          </w:tcPr>
          <w:p w:rsidR="00665BED" w:rsidRPr="00D75EDB" w:rsidRDefault="00665BED" w:rsidP="00943B04">
            <w:pPr>
              <w:rPr>
                <w:lang w:eastAsia="en-US"/>
              </w:rPr>
            </w:pPr>
          </w:p>
        </w:tc>
        <w:tc>
          <w:tcPr>
            <w:tcW w:w="1821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58</w:t>
            </w:r>
          </w:p>
        </w:tc>
        <w:tc>
          <w:tcPr>
            <w:tcW w:w="6379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Контрольная работа № 3 (Диктант)  Тема: «ь после шипящих в глаголах, -тся и  -ться в глаголах»</w:t>
            </w:r>
          </w:p>
        </w:tc>
      </w:tr>
      <w:tr w:rsidR="00665BED" w:rsidRPr="00D75EDB" w:rsidTr="00943B04">
        <w:tc>
          <w:tcPr>
            <w:tcW w:w="683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5</w:t>
            </w:r>
          </w:p>
        </w:tc>
        <w:tc>
          <w:tcPr>
            <w:tcW w:w="1290" w:type="dxa"/>
          </w:tcPr>
          <w:p w:rsidR="00665BED" w:rsidRPr="00D75EDB" w:rsidRDefault="00665BED" w:rsidP="00943B04">
            <w:pPr>
              <w:rPr>
                <w:lang w:eastAsia="en-US"/>
              </w:rPr>
            </w:pPr>
          </w:p>
        </w:tc>
        <w:tc>
          <w:tcPr>
            <w:tcW w:w="1821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64</w:t>
            </w:r>
          </w:p>
        </w:tc>
        <w:tc>
          <w:tcPr>
            <w:tcW w:w="6379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 xml:space="preserve">Контрольная работа № 4 (Диктант)  по теме «Глагол».   </w:t>
            </w:r>
          </w:p>
        </w:tc>
      </w:tr>
      <w:tr w:rsidR="00665BED" w:rsidRPr="00D75EDB" w:rsidTr="00943B04">
        <w:tc>
          <w:tcPr>
            <w:tcW w:w="683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6</w:t>
            </w:r>
          </w:p>
        </w:tc>
        <w:tc>
          <w:tcPr>
            <w:tcW w:w="1290" w:type="dxa"/>
          </w:tcPr>
          <w:p w:rsidR="00665BED" w:rsidRPr="00D75EDB" w:rsidRDefault="00665BED" w:rsidP="00943B04">
            <w:pPr>
              <w:rPr>
                <w:lang w:eastAsia="en-US"/>
              </w:rPr>
            </w:pPr>
          </w:p>
        </w:tc>
        <w:tc>
          <w:tcPr>
            <w:tcW w:w="1821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71</w:t>
            </w:r>
          </w:p>
        </w:tc>
        <w:tc>
          <w:tcPr>
            <w:tcW w:w="6379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Контрольное списывание по теме «Правописание глаголов»</w:t>
            </w:r>
          </w:p>
        </w:tc>
      </w:tr>
      <w:tr w:rsidR="00665BED" w:rsidRPr="00D75EDB" w:rsidTr="00943B04">
        <w:tc>
          <w:tcPr>
            <w:tcW w:w="683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7</w:t>
            </w:r>
          </w:p>
        </w:tc>
        <w:tc>
          <w:tcPr>
            <w:tcW w:w="1290" w:type="dxa"/>
          </w:tcPr>
          <w:p w:rsidR="00665BED" w:rsidRPr="00D75EDB" w:rsidRDefault="00665BED" w:rsidP="00943B04">
            <w:pPr>
              <w:rPr>
                <w:lang w:eastAsia="en-US"/>
              </w:rPr>
            </w:pPr>
          </w:p>
        </w:tc>
        <w:tc>
          <w:tcPr>
            <w:tcW w:w="1821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75</w:t>
            </w:r>
          </w:p>
        </w:tc>
        <w:tc>
          <w:tcPr>
            <w:tcW w:w="6379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 xml:space="preserve">Контрольная работа № 5 (Диктант)   по изученным темам </w:t>
            </w:r>
          </w:p>
          <w:p w:rsidR="00665BED" w:rsidRPr="00D75EDB" w:rsidRDefault="00665BED" w:rsidP="00943B04">
            <w:pPr>
              <w:rPr>
                <w:b/>
                <w:bCs/>
                <w:lang w:eastAsia="en-US"/>
              </w:rPr>
            </w:pPr>
            <w:r w:rsidRPr="00D75EDB">
              <w:rPr>
                <w:b/>
                <w:bCs/>
                <w:lang w:eastAsia="en-US"/>
              </w:rPr>
              <w:t>2 четверти.</w:t>
            </w:r>
          </w:p>
        </w:tc>
      </w:tr>
      <w:tr w:rsidR="00665BED" w:rsidRPr="00D75EDB" w:rsidTr="00943B04">
        <w:tc>
          <w:tcPr>
            <w:tcW w:w="683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8</w:t>
            </w:r>
          </w:p>
        </w:tc>
        <w:tc>
          <w:tcPr>
            <w:tcW w:w="1290" w:type="dxa"/>
          </w:tcPr>
          <w:p w:rsidR="00665BED" w:rsidRPr="00D75EDB" w:rsidRDefault="00665BED" w:rsidP="00943B04">
            <w:pPr>
              <w:rPr>
                <w:lang w:eastAsia="en-US"/>
              </w:rPr>
            </w:pPr>
          </w:p>
        </w:tc>
        <w:tc>
          <w:tcPr>
            <w:tcW w:w="1821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106</w:t>
            </w:r>
          </w:p>
        </w:tc>
        <w:tc>
          <w:tcPr>
            <w:tcW w:w="6379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Контрольная работа № 6 (Диктант)   по теме «Глагол».</w:t>
            </w:r>
          </w:p>
        </w:tc>
      </w:tr>
      <w:tr w:rsidR="00665BED" w:rsidRPr="00D75EDB" w:rsidTr="00943B04">
        <w:tc>
          <w:tcPr>
            <w:tcW w:w="683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9</w:t>
            </w:r>
          </w:p>
        </w:tc>
        <w:tc>
          <w:tcPr>
            <w:tcW w:w="1290" w:type="dxa"/>
          </w:tcPr>
          <w:p w:rsidR="00665BED" w:rsidRPr="00D75EDB" w:rsidRDefault="00665BED" w:rsidP="00943B04">
            <w:pPr>
              <w:rPr>
                <w:lang w:eastAsia="en-US"/>
              </w:rPr>
            </w:pPr>
          </w:p>
        </w:tc>
        <w:tc>
          <w:tcPr>
            <w:tcW w:w="1821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122</w:t>
            </w:r>
          </w:p>
        </w:tc>
        <w:tc>
          <w:tcPr>
            <w:tcW w:w="6379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Контрольная работа № 7 (Диктант)   по теме «Гласные на конце наречий, мягкий знак после шипящих».</w:t>
            </w:r>
          </w:p>
        </w:tc>
      </w:tr>
      <w:tr w:rsidR="00665BED" w:rsidRPr="00D75EDB" w:rsidTr="00943B04">
        <w:tc>
          <w:tcPr>
            <w:tcW w:w="683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10</w:t>
            </w:r>
          </w:p>
        </w:tc>
        <w:tc>
          <w:tcPr>
            <w:tcW w:w="1290" w:type="dxa"/>
          </w:tcPr>
          <w:p w:rsidR="00665BED" w:rsidRPr="00D75EDB" w:rsidRDefault="00665BED" w:rsidP="00943B04">
            <w:pPr>
              <w:rPr>
                <w:lang w:eastAsia="en-US"/>
              </w:rPr>
            </w:pPr>
          </w:p>
        </w:tc>
        <w:tc>
          <w:tcPr>
            <w:tcW w:w="1821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126</w:t>
            </w:r>
          </w:p>
        </w:tc>
        <w:tc>
          <w:tcPr>
            <w:tcW w:w="6379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 xml:space="preserve">Контрольная работа № 8 (Диктант) по изученным темам  </w:t>
            </w:r>
          </w:p>
          <w:p w:rsidR="00665BED" w:rsidRPr="00D75EDB" w:rsidRDefault="00665BED" w:rsidP="00943B04">
            <w:pPr>
              <w:rPr>
                <w:b/>
                <w:bCs/>
                <w:lang w:eastAsia="en-US"/>
              </w:rPr>
            </w:pPr>
            <w:r w:rsidRPr="00D75EDB">
              <w:rPr>
                <w:b/>
                <w:bCs/>
                <w:lang w:eastAsia="en-US"/>
              </w:rPr>
              <w:t>3 четверти.</w:t>
            </w:r>
          </w:p>
        </w:tc>
      </w:tr>
      <w:tr w:rsidR="00665BED" w:rsidRPr="00D75EDB" w:rsidTr="00943B04">
        <w:tc>
          <w:tcPr>
            <w:tcW w:w="683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11</w:t>
            </w:r>
          </w:p>
        </w:tc>
        <w:tc>
          <w:tcPr>
            <w:tcW w:w="1290" w:type="dxa"/>
          </w:tcPr>
          <w:p w:rsidR="00665BED" w:rsidRPr="00D75EDB" w:rsidRDefault="00665BED" w:rsidP="00943B04">
            <w:pPr>
              <w:rPr>
                <w:lang w:eastAsia="en-US"/>
              </w:rPr>
            </w:pPr>
          </w:p>
        </w:tc>
        <w:tc>
          <w:tcPr>
            <w:tcW w:w="1821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134</w:t>
            </w:r>
          </w:p>
        </w:tc>
        <w:tc>
          <w:tcPr>
            <w:tcW w:w="6379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Контрольная работа № 9 (Диктант)  по теме «Имя числительное, наречие, глагол».</w:t>
            </w:r>
          </w:p>
        </w:tc>
      </w:tr>
      <w:tr w:rsidR="00665BED" w:rsidRPr="00D75EDB" w:rsidTr="00943B04">
        <w:tc>
          <w:tcPr>
            <w:tcW w:w="683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12</w:t>
            </w:r>
          </w:p>
        </w:tc>
        <w:tc>
          <w:tcPr>
            <w:tcW w:w="1290" w:type="dxa"/>
          </w:tcPr>
          <w:p w:rsidR="00665BED" w:rsidRPr="00D75EDB" w:rsidRDefault="00665BED" w:rsidP="00943B04">
            <w:pPr>
              <w:rPr>
                <w:lang w:eastAsia="en-US"/>
              </w:rPr>
            </w:pPr>
          </w:p>
        </w:tc>
        <w:tc>
          <w:tcPr>
            <w:tcW w:w="1821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148</w:t>
            </w:r>
          </w:p>
        </w:tc>
        <w:tc>
          <w:tcPr>
            <w:tcW w:w="6379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Контрольное списывание по теме  «Правописание изученных орфограмм»</w:t>
            </w:r>
          </w:p>
        </w:tc>
      </w:tr>
      <w:tr w:rsidR="00665BED" w:rsidRPr="00D75EDB" w:rsidTr="00943B04">
        <w:tc>
          <w:tcPr>
            <w:tcW w:w="683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13</w:t>
            </w:r>
          </w:p>
        </w:tc>
        <w:tc>
          <w:tcPr>
            <w:tcW w:w="1290" w:type="dxa"/>
          </w:tcPr>
          <w:p w:rsidR="00665BED" w:rsidRPr="00D75EDB" w:rsidRDefault="00665BED" w:rsidP="00943B04">
            <w:pPr>
              <w:rPr>
                <w:lang w:eastAsia="en-US"/>
              </w:rPr>
            </w:pPr>
          </w:p>
        </w:tc>
        <w:tc>
          <w:tcPr>
            <w:tcW w:w="1821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149</w:t>
            </w:r>
          </w:p>
        </w:tc>
        <w:tc>
          <w:tcPr>
            <w:tcW w:w="6379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Контрольная работа № 10 (Диктант) по</w:t>
            </w:r>
          </w:p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теме  «Словосочетание, слово, предложение, связь слов в словосочетании»</w:t>
            </w:r>
          </w:p>
        </w:tc>
      </w:tr>
      <w:tr w:rsidR="00665BED" w:rsidRPr="00D75EDB" w:rsidTr="00943B04">
        <w:tc>
          <w:tcPr>
            <w:tcW w:w="683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14</w:t>
            </w:r>
          </w:p>
        </w:tc>
        <w:tc>
          <w:tcPr>
            <w:tcW w:w="1290" w:type="dxa"/>
          </w:tcPr>
          <w:p w:rsidR="00665BED" w:rsidRPr="00D75EDB" w:rsidRDefault="00665BED" w:rsidP="00943B04">
            <w:pPr>
              <w:rPr>
                <w:lang w:eastAsia="en-US"/>
              </w:rPr>
            </w:pPr>
          </w:p>
        </w:tc>
        <w:tc>
          <w:tcPr>
            <w:tcW w:w="1821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164</w:t>
            </w:r>
          </w:p>
        </w:tc>
        <w:tc>
          <w:tcPr>
            <w:tcW w:w="6379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 xml:space="preserve">Контрольная работа № 11(диктант)   по теме   «Правописание изученных орфограмм» в </w:t>
            </w:r>
            <w:r w:rsidRPr="00D75EDB">
              <w:rPr>
                <w:b/>
                <w:bCs/>
                <w:lang w:eastAsia="en-US"/>
              </w:rPr>
              <w:t>4 четверти</w:t>
            </w:r>
            <w:r w:rsidRPr="00D75EDB">
              <w:rPr>
                <w:lang w:eastAsia="en-US"/>
              </w:rPr>
              <w:t>.</w:t>
            </w:r>
          </w:p>
        </w:tc>
      </w:tr>
      <w:tr w:rsidR="00665BED" w:rsidRPr="00D75EDB" w:rsidTr="00943B04">
        <w:tc>
          <w:tcPr>
            <w:tcW w:w="683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15</w:t>
            </w:r>
          </w:p>
        </w:tc>
        <w:tc>
          <w:tcPr>
            <w:tcW w:w="1290" w:type="dxa"/>
          </w:tcPr>
          <w:p w:rsidR="00665BED" w:rsidRPr="00D75EDB" w:rsidRDefault="00665BED" w:rsidP="00943B04">
            <w:pPr>
              <w:rPr>
                <w:lang w:eastAsia="en-US"/>
              </w:rPr>
            </w:pPr>
          </w:p>
        </w:tc>
        <w:tc>
          <w:tcPr>
            <w:tcW w:w="1821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167</w:t>
            </w:r>
          </w:p>
        </w:tc>
        <w:tc>
          <w:tcPr>
            <w:tcW w:w="6379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Контрольная работа №12 (диктант) по теме «Правописание изученных орфограмм в 4 классе.</w:t>
            </w:r>
          </w:p>
        </w:tc>
      </w:tr>
      <w:tr w:rsidR="00665BED" w:rsidRPr="00D75EDB" w:rsidTr="00943B04">
        <w:tc>
          <w:tcPr>
            <w:tcW w:w="10173" w:type="dxa"/>
            <w:gridSpan w:val="4"/>
          </w:tcPr>
          <w:p w:rsidR="00665BED" w:rsidRPr="00D75EDB" w:rsidRDefault="00665BED" w:rsidP="00943B04">
            <w:pPr>
              <w:jc w:val="center"/>
              <w:rPr>
                <w:b/>
                <w:bCs/>
                <w:lang w:eastAsia="en-US"/>
              </w:rPr>
            </w:pPr>
            <w:r w:rsidRPr="00D75EDB">
              <w:rPr>
                <w:b/>
                <w:bCs/>
                <w:lang w:eastAsia="en-US"/>
              </w:rPr>
              <w:t>Изложения и сочинения</w:t>
            </w:r>
          </w:p>
        </w:tc>
      </w:tr>
      <w:tr w:rsidR="00665BED" w:rsidRPr="00D75EDB" w:rsidTr="00943B04">
        <w:tc>
          <w:tcPr>
            <w:tcW w:w="683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1</w:t>
            </w:r>
          </w:p>
        </w:tc>
        <w:tc>
          <w:tcPr>
            <w:tcW w:w="1290" w:type="dxa"/>
          </w:tcPr>
          <w:p w:rsidR="00665BED" w:rsidRPr="00D75EDB" w:rsidRDefault="00665BED" w:rsidP="00943B04">
            <w:pPr>
              <w:rPr>
                <w:lang w:eastAsia="en-US"/>
              </w:rPr>
            </w:pPr>
          </w:p>
        </w:tc>
        <w:tc>
          <w:tcPr>
            <w:tcW w:w="1821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30</w:t>
            </w:r>
          </w:p>
        </w:tc>
        <w:tc>
          <w:tcPr>
            <w:tcW w:w="6379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b/>
                <w:bCs/>
                <w:lang w:eastAsia="en-US"/>
              </w:rPr>
              <w:t>Обучающее изложение</w:t>
            </w:r>
            <w:r w:rsidRPr="00D75EDB">
              <w:rPr>
                <w:lang w:eastAsia="en-US"/>
              </w:rPr>
              <w:t xml:space="preserve"> по теме «Повторение изученных орфограмм»</w:t>
            </w:r>
          </w:p>
        </w:tc>
      </w:tr>
      <w:tr w:rsidR="00665BED" w:rsidRPr="00D75EDB" w:rsidTr="00943B04">
        <w:tc>
          <w:tcPr>
            <w:tcW w:w="683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2</w:t>
            </w:r>
          </w:p>
        </w:tc>
        <w:tc>
          <w:tcPr>
            <w:tcW w:w="1290" w:type="dxa"/>
          </w:tcPr>
          <w:p w:rsidR="00665BED" w:rsidRPr="00D75EDB" w:rsidRDefault="00665BED" w:rsidP="00943B04">
            <w:pPr>
              <w:rPr>
                <w:lang w:eastAsia="en-US"/>
              </w:rPr>
            </w:pPr>
          </w:p>
        </w:tc>
        <w:tc>
          <w:tcPr>
            <w:tcW w:w="1821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46</w:t>
            </w:r>
          </w:p>
        </w:tc>
        <w:tc>
          <w:tcPr>
            <w:tcW w:w="6379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b/>
                <w:bCs/>
                <w:lang w:eastAsia="en-US"/>
              </w:rPr>
              <w:t xml:space="preserve">Обучающее изложение </w:t>
            </w:r>
            <w:r w:rsidRPr="00D75EDB">
              <w:rPr>
                <w:lang w:eastAsia="en-US"/>
              </w:rPr>
              <w:t>по теме «Заголовок и план текста»</w:t>
            </w:r>
          </w:p>
        </w:tc>
      </w:tr>
      <w:tr w:rsidR="00665BED" w:rsidRPr="00D75EDB" w:rsidTr="00943B04">
        <w:tc>
          <w:tcPr>
            <w:tcW w:w="683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3</w:t>
            </w:r>
          </w:p>
        </w:tc>
        <w:tc>
          <w:tcPr>
            <w:tcW w:w="1290" w:type="dxa"/>
          </w:tcPr>
          <w:p w:rsidR="00665BED" w:rsidRPr="00D75EDB" w:rsidRDefault="00665BED" w:rsidP="00943B04">
            <w:pPr>
              <w:rPr>
                <w:lang w:eastAsia="en-US"/>
              </w:rPr>
            </w:pPr>
          </w:p>
        </w:tc>
        <w:tc>
          <w:tcPr>
            <w:tcW w:w="1821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84</w:t>
            </w:r>
          </w:p>
        </w:tc>
        <w:tc>
          <w:tcPr>
            <w:tcW w:w="6379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b/>
                <w:bCs/>
                <w:lang w:eastAsia="en-US"/>
              </w:rPr>
              <w:t>Обучающее изложение</w:t>
            </w:r>
            <w:r w:rsidRPr="00D75EDB">
              <w:rPr>
                <w:lang w:eastAsia="en-US"/>
              </w:rPr>
              <w:t xml:space="preserve"> с элементами сочинения по теме «Правописание глаголов»</w:t>
            </w:r>
          </w:p>
        </w:tc>
      </w:tr>
      <w:tr w:rsidR="00665BED" w:rsidRPr="00D75EDB" w:rsidTr="00943B04">
        <w:tc>
          <w:tcPr>
            <w:tcW w:w="683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4</w:t>
            </w:r>
          </w:p>
        </w:tc>
        <w:tc>
          <w:tcPr>
            <w:tcW w:w="1290" w:type="dxa"/>
          </w:tcPr>
          <w:p w:rsidR="00665BED" w:rsidRPr="00D75EDB" w:rsidRDefault="00665BED" w:rsidP="00943B04">
            <w:pPr>
              <w:rPr>
                <w:lang w:eastAsia="en-US"/>
              </w:rPr>
            </w:pPr>
          </w:p>
        </w:tc>
        <w:tc>
          <w:tcPr>
            <w:tcW w:w="1821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90</w:t>
            </w:r>
          </w:p>
        </w:tc>
        <w:tc>
          <w:tcPr>
            <w:tcW w:w="6379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b/>
                <w:bCs/>
                <w:lang w:eastAsia="en-US"/>
              </w:rPr>
              <w:t>Обучающее изложение</w:t>
            </w:r>
            <w:r w:rsidRPr="00D75EDB">
              <w:rPr>
                <w:lang w:eastAsia="en-US"/>
              </w:rPr>
              <w:t xml:space="preserve"> с элементами сочинения по теме «Правописание суффиксов глаголов»</w:t>
            </w:r>
          </w:p>
        </w:tc>
      </w:tr>
      <w:tr w:rsidR="00665BED" w:rsidRPr="00D75EDB" w:rsidTr="00943B04">
        <w:tc>
          <w:tcPr>
            <w:tcW w:w="683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5</w:t>
            </w:r>
          </w:p>
        </w:tc>
        <w:tc>
          <w:tcPr>
            <w:tcW w:w="1290" w:type="dxa"/>
          </w:tcPr>
          <w:p w:rsidR="00665BED" w:rsidRPr="00D75EDB" w:rsidRDefault="00665BED" w:rsidP="00943B04">
            <w:pPr>
              <w:rPr>
                <w:lang w:eastAsia="en-US"/>
              </w:rPr>
            </w:pPr>
          </w:p>
        </w:tc>
        <w:tc>
          <w:tcPr>
            <w:tcW w:w="1821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99</w:t>
            </w:r>
          </w:p>
        </w:tc>
        <w:tc>
          <w:tcPr>
            <w:tcW w:w="6379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b/>
                <w:bCs/>
                <w:lang w:eastAsia="en-US"/>
              </w:rPr>
              <w:t>Обучающее сочинение</w:t>
            </w:r>
            <w:r w:rsidRPr="00D75EDB">
              <w:rPr>
                <w:lang w:eastAsia="en-US"/>
              </w:rPr>
              <w:t xml:space="preserve"> по теме «Текст. Учимся писать изложения»</w:t>
            </w:r>
          </w:p>
        </w:tc>
      </w:tr>
      <w:tr w:rsidR="00665BED" w:rsidRPr="00D75EDB" w:rsidTr="00943B04">
        <w:tc>
          <w:tcPr>
            <w:tcW w:w="683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6</w:t>
            </w:r>
          </w:p>
        </w:tc>
        <w:tc>
          <w:tcPr>
            <w:tcW w:w="1290" w:type="dxa"/>
          </w:tcPr>
          <w:p w:rsidR="00665BED" w:rsidRPr="00D75EDB" w:rsidRDefault="00665BED" w:rsidP="00943B04">
            <w:pPr>
              <w:rPr>
                <w:lang w:eastAsia="en-US"/>
              </w:rPr>
            </w:pPr>
          </w:p>
        </w:tc>
        <w:tc>
          <w:tcPr>
            <w:tcW w:w="1821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109</w:t>
            </w:r>
          </w:p>
        </w:tc>
        <w:tc>
          <w:tcPr>
            <w:tcW w:w="6379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b/>
                <w:bCs/>
                <w:lang w:eastAsia="en-US"/>
              </w:rPr>
              <w:t>Обучающее изложение</w:t>
            </w:r>
            <w:r w:rsidRPr="00D75EDB">
              <w:rPr>
                <w:lang w:eastAsia="en-US"/>
              </w:rPr>
              <w:t xml:space="preserve"> по теме «Текст. Учимся писать краткое изложение»</w:t>
            </w:r>
          </w:p>
        </w:tc>
      </w:tr>
      <w:tr w:rsidR="00665BED" w:rsidRPr="00D75EDB" w:rsidTr="00943B04">
        <w:tc>
          <w:tcPr>
            <w:tcW w:w="683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lastRenderedPageBreak/>
              <w:t>7</w:t>
            </w:r>
          </w:p>
        </w:tc>
        <w:tc>
          <w:tcPr>
            <w:tcW w:w="1290" w:type="dxa"/>
          </w:tcPr>
          <w:p w:rsidR="00665BED" w:rsidRPr="00D75EDB" w:rsidRDefault="00665BED" w:rsidP="00943B04">
            <w:pPr>
              <w:rPr>
                <w:lang w:eastAsia="en-US"/>
              </w:rPr>
            </w:pPr>
          </w:p>
        </w:tc>
        <w:tc>
          <w:tcPr>
            <w:tcW w:w="1821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121</w:t>
            </w:r>
          </w:p>
        </w:tc>
        <w:tc>
          <w:tcPr>
            <w:tcW w:w="6379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b/>
                <w:bCs/>
                <w:lang w:eastAsia="en-US"/>
              </w:rPr>
              <w:t>Обучающее сочинение</w:t>
            </w:r>
            <w:r w:rsidRPr="00D75EDB">
              <w:rPr>
                <w:lang w:eastAsia="en-US"/>
              </w:rPr>
              <w:t xml:space="preserve"> по теме «Текст. Учимся писать сочинения»</w:t>
            </w:r>
          </w:p>
        </w:tc>
      </w:tr>
      <w:tr w:rsidR="00665BED" w:rsidRPr="00D75EDB" w:rsidTr="00943B04">
        <w:tc>
          <w:tcPr>
            <w:tcW w:w="683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8</w:t>
            </w:r>
          </w:p>
        </w:tc>
        <w:tc>
          <w:tcPr>
            <w:tcW w:w="1290" w:type="dxa"/>
          </w:tcPr>
          <w:p w:rsidR="00665BED" w:rsidRPr="00D75EDB" w:rsidRDefault="00665BED" w:rsidP="00943B04">
            <w:pPr>
              <w:rPr>
                <w:lang w:eastAsia="en-US"/>
              </w:rPr>
            </w:pPr>
          </w:p>
        </w:tc>
        <w:tc>
          <w:tcPr>
            <w:tcW w:w="1821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128</w:t>
            </w:r>
          </w:p>
        </w:tc>
        <w:tc>
          <w:tcPr>
            <w:tcW w:w="6379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b/>
                <w:bCs/>
                <w:lang w:eastAsia="en-US"/>
              </w:rPr>
              <w:t>Обучающее изложение</w:t>
            </w:r>
            <w:r w:rsidRPr="00D75EDB">
              <w:rPr>
                <w:lang w:eastAsia="en-US"/>
              </w:rPr>
              <w:t xml:space="preserve"> по теме «Текст. Учимся писать изложения»</w:t>
            </w:r>
          </w:p>
        </w:tc>
      </w:tr>
      <w:tr w:rsidR="00665BED" w:rsidRPr="00D75EDB" w:rsidTr="00943B04">
        <w:tc>
          <w:tcPr>
            <w:tcW w:w="683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9</w:t>
            </w:r>
          </w:p>
        </w:tc>
        <w:tc>
          <w:tcPr>
            <w:tcW w:w="1290" w:type="dxa"/>
          </w:tcPr>
          <w:p w:rsidR="00665BED" w:rsidRPr="00D75EDB" w:rsidRDefault="00665BED" w:rsidP="00943B04">
            <w:pPr>
              <w:rPr>
                <w:lang w:eastAsia="en-US"/>
              </w:rPr>
            </w:pPr>
          </w:p>
        </w:tc>
        <w:tc>
          <w:tcPr>
            <w:tcW w:w="1821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133</w:t>
            </w:r>
          </w:p>
        </w:tc>
        <w:tc>
          <w:tcPr>
            <w:tcW w:w="6379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b/>
                <w:bCs/>
                <w:lang w:eastAsia="en-US"/>
              </w:rPr>
              <w:t>Обучающее сочинение</w:t>
            </w:r>
            <w:r w:rsidRPr="00D75EDB">
              <w:rPr>
                <w:lang w:eastAsia="en-US"/>
              </w:rPr>
              <w:t xml:space="preserve"> по теме «текст. Учимся писать сочинения»</w:t>
            </w:r>
          </w:p>
        </w:tc>
      </w:tr>
      <w:tr w:rsidR="00665BED" w:rsidRPr="00D75EDB" w:rsidTr="00943B04">
        <w:tc>
          <w:tcPr>
            <w:tcW w:w="683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10</w:t>
            </w:r>
          </w:p>
        </w:tc>
        <w:tc>
          <w:tcPr>
            <w:tcW w:w="1290" w:type="dxa"/>
          </w:tcPr>
          <w:p w:rsidR="00665BED" w:rsidRPr="00D75EDB" w:rsidRDefault="00665BED" w:rsidP="00943B04">
            <w:pPr>
              <w:rPr>
                <w:lang w:eastAsia="en-US"/>
              </w:rPr>
            </w:pPr>
          </w:p>
        </w:tc>
        <w:tc>
          <w:tcPr>
            <w:tcW w:w="1821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139</w:t>
            </w:r>
          </w:p>
        </w:tc>
        <w:tc>
          <w:tcPr>
            <w:tcW w:w="6379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b/>
                <w:bCs/>
                <w:lang w:eastAsia="en-US"/>
              </w:rPr>
              <w:t>Обучающее сочинение</w:t>
            </w:r>
            <w:r w:rsidRPr="00D75EDB">
              <w:rPr>
                <w:lang w:eastAsia="en-US"/>
              </w:rPr>
              <w:t xml:space="preserve"> по теме «Текст. Учимся писать сочинения»</w:t>
            </w:r>
          </w:p>
        </w:tc>
      </w:tr>
      <w:tr w:rsidR="00665BED" w:rsidRPr="00D75EDB" w:rsidTr="00943B04">
        <w:tc>
          <w:tcPr>
            <w:tcW w:w="683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11</w:t>
            </w:r>
          </w:p>
        </w:tc>
        <w:tc>
          <w:tcPr>
            <w:tcW w:w="1290" w:type="dxa"/>
          </w:tcPr>
          <w:p w:rsidR="00665BED" w:rsidRPr="00D75EDB" w:rsidRDefault="00665BED" w:rsidP="00943B04">
            <w:pPr>
              <w:rPr>
                <w:lang w:eastAsia="en-US"/>
              </w:rPr>
            </w:pPr>
          </w:p>
        </w:tc>
        <w:tc>
          <w:tcPr>
            <w:tcW w:w="1821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145</w:t>
            </w:r>
          </w:p>
        </w:tc>
        <w:tc>
          <w:tcPr>
            <w:tcW w:w="6379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b/>
                <w:bCs/>
                <w:lang w:eastAsia="en-US"/>
              </w:rPr>
              <w:t>Обучающее сочинение</w:t>
            </w:r>
            <w:r w:rsidRPr="00D75EDB">
              <w:rPr>
                <w:lang w:eastAsia="en-US"/>
              </w:rPr>
              <w:t xml:space="preserve"> по теме «Текст. Учимся писать сочинение - повествование   «В нашем классе».</w:t>
            </w:r>
          </w:p>
        </w:tc>
      </w:tr>
      <w:tr w:rsidR="00665BED" w:rsidRPr="00D75EDB" w:rsidTr="00943B04">
        <w:tc>
          <w:tcPr>
            <w:tcW w:w="683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12</w:t>
            </w:r>
          </w:p>
        </w:tc>
        <w:tc>
          <w:tcPr>
            <w:tcW w:w="1290" w:type="dxa"/>
          </w:tcPr>
          <w:p w:rsidR="00665BED" w:rsidRPr="00D75EDB" w:rsidRDefault="00665BED" w:rsidP="00943B04">
            <w:pPr>
              <w:rPr>
                <w:lang w:eastAsia="en-US"/>
              </w:rPr>
            </w:pPr>
          </w:p>
        </w:tc>
        <w:tc>
          <w:tcPr>
            <w:tcW w:w="1821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152</w:t>
            </w:r>
          </w:p>
        </w:tc>
        <w:tc>
          <w:tcPr>
            <w:tcW w:w="6379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b/>
                <w:bCs/>
                <w:lang w:eastAsia="en-US"/>
              </w:rPr>
              <w:t xml:space="preserve">Обучающее сочинение </w:t>
            </w:r>
            <w:r w:rsidRPr="00D75EDB">
              <w:rPr>
                <w:lang w:eastAsia="en-US"/>
              </w:rPr>
              <w:t>по теме «Текст.  Учимся писать текст-рассуждение»</w:t>
            </w:r>
          </w:p>
        </w:tc>
      </w:tr>
      <w:tr w:rsidR="00665BED" w:rsidRPr="00D75EDB" w:rsidTr="00943B04">
        <w:tc>
          <w:tcPr>
            <w:tcW w:w="683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13</w:t>
            </w:r>
          </w:p>
        </w:tc>
        <w:tc>
          <w:tcPr>
            <w:tcW w:w="1290" w:type="dxa"/>
          </w:tcPr>
          <w:p w:rsidR="00665BED" w:rsidRPr="00D75EDB" w:rsidRDefault="00665BED" w:rsidP="00943B04">
            <w:pPr>
              <w:rPr>
                <w:lang w:eastAsia="en-US"/>
              </w:rPr>
            </w:pPr>
          </w:p>
        </w:tc>
        <w:tc>
          <w:tcPr>
            <w:tcW w:w="1821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lang w:eastAsia="en-US"/>
              </w:rPr>
              <w:t>157</w:t>
            </w:r>
          </w:p>
        </w:tc>
        <w:tc>
          <w:tcPr>
            <w:tcW w:w="6379" w:type="dxa"/>
          </w:tcPr>
          <w:p w:rsidR="00665BED" w:rsidRPr="00D75EDB" w:rsidRDefault="00665BED" w:rsidP="00943B04">
            <w:pPr>
              <w:rPr>
                <w:lang w:eastAsia="en-US"/>
              </w:rPr>
            </w:pPr>
            <w:r w:rsidRPr="00D75EDB">
              <w:rPr>
                <w:b/>
                <w:bCs/>
                <w:lang w:eastAsia="en-US"/>
              </w:rPr>
              <w:t>Обучающее сочинение</w:t>
            </w:r>
            <w:r w:rsidRPr="00D75EDB">
              <w:rPr>
                <w:lang w:eastAsia="en-US"/>
              </w:rPr>
              <w:t xml:space="preserve"> по теме «текст. Учимся писать сочинения»</w:t>
            </w:r>
          </w:p>
        </w:tc>
      </w:tr>
    </w:tbl>
    <w:p w:rsidR="00665BED" w:rsidRPr="00D75EDB" w:rsidRDefault="00665BED" w:rsidP="00665BED">
      <w:pPr>
        <w:spacing w:after="200" w:line="276" w:lineRule="auto"/>
        <w:rPr>
          <w:lang w:eastAsia="en-US"/>
        </w:rPr>
      </w:pPr>
    </w:p>
    <w:p w:rsidR="00665BED" w:rsidRPr="00D75EDB" w:rsidRDefault="00665BED" w:rsidP="00665BED">
      <w:pPr>
        <w:spacing w:after="200" w:line="276" w:lineRule="auto"/>
        <w:rPr>
          <w:lang w:eastAsia="en-US"/>
        </w:rPr>
      </w:pPr>
    </w:p>
    <w:p w:rsidR="00665BED" w:rsidRDefault="00665BED" w:rsidP="00665BED">
      <w:pPr>
        <w:spacing w:after="200" w:line="276" w:lineRule="auto"/>
        <w:rPr>
          <w:lang w:eastAsia="en-US"/>
        </w:rPr>
        <w:sectPr w:rsidR="00665BED" w:rsidSect="00665BE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65BED" w:rsidRDefault="00665BED" w:rsidP="00665BED">
      <w:pPr>
        <w:spacing w:after="200" w:line="276" w:lineRule="auto"/>
        <w:rPr>
          <w:lang w:eastAsia="en-US"/>
        </w:rPr>
      </w:pPr>
    </w:p>
    <w:p w:rsidR="00665BED" w:rsidRDefault="00665BED" w:rsidP="00665BED">
      <w:pPr>
        <w:spacing w:after="200" w:line="276" w:lineRule="auto"/>
        <w:rPr>
          <w:lang w:eastAsia="en-US"/>
        </w:rPr>
      </w:pPr>
    </w:p>
    <w:p w:rsidR="00665BED" w:rsidRDefault="00665BED" w:rsidP="00665BED">
      <w:pPr>
        <w:spacing w:after="200" w:line="276" w:lineRule="auto"/>
        <w:rPr>
          <w:lang w:eastAsia="en-US"/>
        </w:rPr>
      </w:pPr>
    </w:p>
    <w:p w:rsidR="00665BED" w:rsidRDefault="00665BED" w:rsidP="00665BED">
      <w:pPr>
        <w:spacing w:after="200" w:line="276" w:lineRule="auto"/>
        <w:rPr>
          <w:lang w:eastAsia="en-US"/>
        </w:rPr>
      </w:pPr>
    </w:p>
    <w:p w:rsidR="00665BED" w:rsidRDefault="00665BED" w:rsidP="00665BED">
      <w:pPr>
        <w:spacing w:after="200" w:line="276" w:lineRule="auto"/>
        <w:rPr>
          <w:lang w:eastAsia="en-US"/>
        </w:rPr>
      </w:pPr>
    </w:p>
    <w:p w:rsidR="00665BED" w:rsidRDefault="00665BED" w:rsidP="00665BED">
      <w:pPr>
        <w:spacing w:after="200" w:line="276" w:lineRule="auto"/>
        <w:rPr>
          <w:lang w:eastAsia="en-US"/>
        </w:rPr>
      </w:pPr>
    </w:p>
    <w:p w:rsidR="00665BED" w:rsidRDefault="00665BED" w:rsidP="00665BED">
      <w:pPr>
        <w:spacing w:after="200" w:line="276" w:lineRule="auto"/>
        <w:rPr>
          <w:lang w:eastAsia="en-US"/>
        </w:rPr>
      </w:pPr>
    </w:p>
    <w:p w:rsidR="00665BED" w:rsidRDefault="00665BED" w:rsidP="00665BED"/>
    <w:p w:rsidR="00665BED" w:rsidRDefault="00665BED" w:rsidP="00E52A8D">
      <w:pPr>
        <w:rPr>
          <w:b/>
          <w:bCs/>
        </w:rPr>
        <w:sectPr w:rsidR="00665BED" w:rsidSect="00E52A8D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665BED" w:rsidRDefault="00665BED" w:rsidP="00E52A8D">
      <w:pPr>
        <w:rPr>
          <w:b/>
          <w:bCs/>
        </w:rPr>
        <w:sectPr w:rsidR="00665BED" w:rsidSect="00665BE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461C54" w:rsidRPr="00645A8F" w:rsidRDefault="00461C54" w:rsidP="00E52A8D">
      <w:pPr>
        <w:rPr>
          <w:b/>
          <w:bCs/>
        </w:rPr>
      </w:pPr>
    </w:p>
    <w:sectPr w:rsidR="00461C54" w:rsidRPr="00645A8F" w:rsidSect="00E52A8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6447" w:rsidRDefault="00FC6447" w:rsidP="00665BED">
      <w:r>
        <w:separator/>
      </w:r>
    </w:p>
  </w:endnote>
  <w:endnote w:type="continuationSeparator" w:id="1">
    <w:p w:rsidR="00FC6447" w:rsidRDefault="00FC6447" w:rsidP="00665B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611016"/>
      <w:docPartObj>
        <w:docPartGallery w:val="Page Numbers (Bottom of Page)"/>
        <w:docPartUnique/>
      </w:docPartObj>
    </w:sdtPr>
    <w:sdtContent>
      <w:p w:rsidR="00943B04" w:rsidRDefault="00943B04">
        <w:pPr>
          <w:pStyle w:val="a8"/>
          <w:jc w:val="right"/>
        </w:pPr>
        <w:fldSimple w:instr=" PAGE   \* MERGEFORMAT ">
          <w:r>
            <w:rPr>
              <w:noProof/>
            </w:rPr>
            <w:t>47</w:t>
          </w:r>
        </w:fldSimple>
      </w:p>
    </w:sdtContent>
  </w:sdt>
  <w:p w:rsidR="00943B04" w:rsidRDefault="00943B0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6447" w:rsidRDefault="00FC6447" w:rsidP="00665BED">
      <w:r>
        <w:separator/>
      </w:r>
    </w:p>
  </w:footnote>
  <w:footnote w:type="continuationSeparator" w:id="1">
    <w:p w:rsidR="00FC6447" w:rsidRDefault="00FC6447" w:rsidP="00665B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>
    <w:nsid w:val="00060408"/>
    <w:multiLevelType w:val="hybridMultilevel"/>
    <w:tmpl w:val="AB30D84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>
    <w:nsid w:val="01C6307F"/>
    <w:multiLevelType w:val="hybridMultilevel"/>
    <w:tmpl w:val="5F70A7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6730CEF"/>
    <w:multiLevelType w:val="hybridMultilevel"/>
    <w:tmpl w:val="DADCAB6C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4">
    <w:nsid w:val="0C567028"/>
    <w:multiLevelType w:val="hybridMultilevel"/>
    <w:tmpl w:val="907A05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0F112A54"/>
    <w:multiLevelType w:val="hybridMultilevel"/>
    <w:tmpl w:val="08F4B286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6">
    <w:nsid w:val="11384E9A"/>
    <w:multiLevelType w:val="hybridMultilevel"/>
    <w:tmpl w:val="493617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6417A1E"/>
    <w:multiLevelType w:val="hybridMultilevel"/>
    <w:tmpl w:val="23AA7B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A9D304B"/>
    <w:multiLevelType w:val="hybridMultilevel"/>
    <w:tmpl w:val="BB44AB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1B606F49"/>
    <w:multiLevelType w:val="hybridMultilevel"/>
    <w:tmpl w:val="0F660F52"/>
    <w:lvl w:ilvl="0" w:tplc="CE4A9900">
      <w:start w:val="11"/>
      <w:numFmt w:val="decimal"/>
      <w:lvlText w:val="%1."/>
      <w:lvlJc w:val="left"/>
      <w:pPr>
        <w:ind w:left="2810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3E3AB03A">
      <w:start w:val="11"/>
      <w:numFmt w:val="decimal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1E4B5127"/>
    <w:multiLevelType w:val="hybridMultilevel"/>
    <w:tmpl w:val="033C9622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cs="Wingdings" w:hint="default"/>
      </w:rPr>
    </w:lvl>
  </w:abstractNum>
  <w:abstractNum w:abstractNumId="11">
    <w:nsid w:val="2198003E"/>
    <w:multiLevelType w:val="hybridMultilevel"/>
    <w:tmpl w:val="E17CF9FA"/>
    <w:lvl w:ilvl="0" w:tplc="51B86D2A">
      <w:start w:val="11"/>
      <w:numFmt w:val="decimal"/>
      <w:lvlText w:val="%1."/>
      <w:lvlJc w:val="left"/>
      <w:pPr>
        <w:ind w:left="2992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01" w:hanging="360"/>
      </w:pPr>
    </w:lvl>
    <w:lvl w:ilvl="2" w:tplc="0419001B">
      <w:start w:val="1"/>
      <w:numFmt w:val="lowerRoman"/>
      <w:lvlText w:val="%3."/>
      <w:lvlJc w:val="right"/>
      <w:pPr>
        <w:ind w:left="17121" w:hanging="180"/>
      </w:pPr>
    </w:lvl>
    <w:lvl w:ilvl="3" w:tplc="0419000F">
      <w:start w:val="1"/>
      <w:numFmt w:val="decimal"/>
      <w:lvlText w:val="%4."/>
      <w:lvlJc w:val="left"/>
      <w:pPr>
        <w:ind w:left="17841" w:hanging="360"/>
      </w:pPr>
    </w:lvl>
    <w:lvl w:ilvl="4" w:tplc="04190019">
      <w:start w:val="1"/>
      <w:numFmt w:val="lowerLetter"/>
      <w:lvlText w:val="%5."/>
      <w:lvlJc w:val="left"/>
      <w:pPr>
        <w:ind w:left="18561" w:hanging="360"/>
      </w:pPr>
    </w:lvl>
    <w:lvl w:ilvl="5" w:tplc="0419001B">
      <w:start w:val="1"/>
      <w:numFmt w:val="lowerRoman"/>
      <w:lvlText w:val="%6."/>
      <w:lvlJc w:val="right"/>
      <w:pPr>
        <w:ind w:left="19281" w:hanging="180"/>
      </w:pPr>
    </w:lvl>
    <w:lvl w:ilvl="6" w:tplc="0419000F">
      <w:start w:val="1"/>
      <w:numFmt w:val="decimal"/>
      <w:lvlText w:val="%7."/>
      <w:lvlJc w:val="left"/>
      <w:pPr>
        <w:ind w:left="20001" w:hanging="360"/>
      </w:pPr>
    </w:lvl>
    <w:lvl w:ilvl="7" w:tplc="04190019">
      <w:start w:val="1"/>
      <w:numFmt w:val="lowerLetter"/>
      <w:lvlText w:val="%8."/>
      <w:lvlJc w:val="left"/>
      <w:pPr>
        <w:ind w:left="20721" w:hanging="360"/>
      </w:pPr>
    </w:lvl>
    <w:lvl w:ilvl="8" w:tplc="0419001B">
      <w:start w:val="1"/>
      <w:numFmt w:val="lowerRoman"/>
      <w:lvlText w:val="%9."/>
      <w:lvlJc w:val="right"/>
      <w:pPr>
        <w:ind w:left="21441" w:hanging="180"/>
      </w:pPr>
    </w:lvl>
  </w:abstractNum>
  <w:abstractNum w:abstractNumId="12">
    <w:nsid w:val="245F7BD9"/>
    <w:multiLevelType w:val="hybridMultilevel"/>
    <w:tmpl w:val="16F400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252E1779"/>
    <w:multiLevelType w:val="hybridMultilevel"/>
    <w:tmpl w:val="81AAEF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275E7E05"/>
    <w:multiLevelType w:val="hybridMultilevel"/>
    <w:tmpl w:val="C02262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4270667"/>
    <w:multiLevelType w:val="hybridMultilevel"/>
    <w:tmpl w:val="AE9E870A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16">
    <w:nsid w:val="38543731"/>
    <w:multiLevelType w:val="hybridMultilevel"/>
    <w:tmpl w:val="6F7ED36A"/>
    <w:lvl w:ilvl="0" w:tplc="51B86D2A">
      <w:start w:val="11"/>
      <w:numFmt w:val="decimal"/>
      <w:lvlText w:val="%1."/>
      <w:lvlJc w:val="left"/>
      <w:pPr>
        <w:ind w:left="1496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681" w:hanging="360"/>
      </w:pPr>
    </w:lvl>
    <w:lvl w:ilvl="2" w:tplc="0419001B">
      <w:start w:val="1"/>
      <w:numFmt w:val="lowerRoman"/>
      <w:lvlText w:val="%3."/>
      <w:lvlJc w:val="right"/>
      <w:pPr>
        <w:ind w:left="16401" w:hanging="180"/>
      </w:pPr>
    </w:lvl>
    <w:lvl w:ilvl="3" w:tplc="0419000F">
      <w:start w:val="1"/>
      <w:numFmt w:val="decimal"/>
      <w:lvlText w:val="%4."/>
      <w:lvlJc w:val="left"/>
      <w:pPr>
        <w:ind w:left="17121" w:hanging="360"/>
      </w:pPr>
    </w:lvl>
    <w:lvl w:ilvl="4" w:tplc="04190019">
      <w:start w:val="1"/>
      <w:numFmt w:val="lowerLetter"/>
      <w:lvlText w:val="%5."/>
      <w:lvlJc w:val="left"/>
      <w:pPr>
        <w:ind w:left="17841" w:hanging="360"/>
      </w:pPr>
    </w:lvl>
    <w:lvl w:ilvl="5" w:tplc="0419001B">
      <w:start w:val="1"/>
      <w:numFmt w:val="lowerRoman"/>
      <w:lvlText w:val="%6."/>
      <w:lvlJc w:val="right"/>
      <w:pPr>
        <w:ind w:left="18561" w:hanging="180"/>
      </w:pPr>
    </w:lvl>
    <w:lvl w:ilvl="6" w:tplc="0419000F">
      <w:start w:val="1"/>
      <w:numFmt w:val="decimal"/>
      <w:lvlText w:val="%7."/>
      <w:lvlJc w:val="left"/>
      <w:pPr>
        <w:ind w:left="19281" w:hanging="360"/>
      </w:pPr>
    </w:lvl>
    <w:lvl w:ilvl="7" w:tplc="04190019">
      <w:start w:val="1"/>
      <w:numFmt w:val="lowerLetter"/>
      <w:lvlText w:val="%8."/>
      <w:lvlJc w:val="left"/>
      <w:pPr>
        <w:ind w:left="20001" w:hanging="360"/>
      </w:pPr>
    </w:lvl>
    <w:lvl w:ilvl="8" w:tplc="0419001B">
      <w:start w:val="1"/>
      <w:numFmt w:val="lowerRoman"/>
      <w:lvlText w:val="%9."/>
      <w:lvlJc w:val="right"/>
      <w:pPr>
        <w:ind w:left="20721" w:hanging="180"/>
      </w:pPr>
    </w:lvl>
  </w:abstractNum>
  <w:abstractNum w:abstractNumId="17">
    <w:nsid w:val="3B55798B"/>
    <w:multiLevelType w:val="hybridMultilevel"/>
    <w:tmpl w:val="4D063F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3CC17FD3"/>
    <w:multiLevelType w:val="hybridMultilevel"/>
    <w:tmpl w:val="AD3ECC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45A6265B"/>
    <w:multiLevelType w:val="hybridMultilevel"/>
    <w:tmpl w:val="65364438"/>
    <w:lvl w:ilvl="0" w:tplc="35845496">
      <w:start w:val="1"/>
      <w:numFmt w:val="bullet"/>
      <w:lvlText w:val="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45E93CC2"/>
    <w:multiLevelType w:val="hybridMultilevel"/>
    <w:tmpl w:val="7478C29C"/>
    <w:lvl w:ilvl="0" w:tplc="5A307718">
      <w:start w:val="1"/>
      <w:numFmt w:val="decimal"/>
      <w:lvlText w:val="%1."/>
      <w:lvlJc w:val="left"/>
      <w:pPr>
        <w:ind w:left="146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86" w:hanging="360"/>
      </w:pPr>
    </w:lvl>
    <w:lvl w:ilvl="2" w:tplc="0419001B">
      <w:start w:val="1"/>
      <w:numFmt w:val="lowerRoman"/>
      <w:lvlText w:val="%3."/>
      <w:lvlJc w:val="right"/>
      <w:pPr>
        <w:ind w:left="2906" w:hanging="180"/>
      </w:pPr>
    </w:lvl>
    <w:lvl w:ilvl="3" w:tplc="0419000F">
      <w:start w:val="1"/>
      <w:numFmt w:val="decimal"/>
      <w:lvlText w:val="%4."/>
      <w:lvlJc w:val="left"/>
      <w:pPr>
        <w:ind w:left="3626" w:hanging="360"/>
      </w:pPr>
    </w:lvl>
    <w:lvl w:ilvl="4" w:tplc="04190019">
      <w:start w:val="1"/>
      <w:numFmt w:val="lowerLetter"/>
      <w:lvlText w:val="%5."/>
      <w:lvlJc w:val="left"/>
      <w:pPr>
        <w:ind w:left="4346" w:hanging="360"/>
      </w:pPr>
    </w:lvl>
    <w:lvl w:ilvl="5" w:tplc="0419001B">
      <w:start w:val="1"/>
      <w:numFmt w:val="lowerRoman"/>
      <w:lvlText w:val="%6."/>
      <w:lvlJc w:val="right"/>
      <w:pPr>
        <w:ind w:left="5066" w:hanging="180"/>
      </w:pPr>
    </w:lvl>
    <w:lvl w:ilvl="6" w:tplc="0419000F">
      <w:start w:val="1"/>
      <w:numFmt w:val="decimal"/>
      <w:lvlText w:val="%7."/>
      <w:lvlJc w:val="left"/>
      <w:pPr>
        <w:ind w:left="5786" w:hanging="360"/>
      </w:pPr>
    </w:lvl>
    <w:lvl w:ilvl="7" w:tplc="04190019">
      <w:start w:val="1"/>
      <w:numFmt w:val="lowerLetter"/>
      <w:lvlText w:val="%8."/>
      <w:lvlJc w:val="left"/>
      <w:pPr>
        <w:ind w:left="6506" w:hanging="360"/>
      </w:pPr>
    </w:lvl>
    <w:lvl w:ilvl="8" w:tplc="0419001B">
      <w:start w:val="1"/>
      <w:numFmt w:val="lowerRoman"/>
      <w:lvlText w:val="%9."/>
      <w:lvlJc w:val="right"/>
      <w:pPr>
        <w:ind w:left="7226" w:hanging="180"/>
      </w:pPr>
    </w:lvl>
  </w:abstractNum>
  <w:abstractNum w:abstractNumId="21">
    <w:nsid w:val="4A7F2B33"/>
    <w:multiLevelType w:val="hybridMultilevel"/>
    <w:tmpl w:val="1AC8CDD2"/>
    <w:lvl w:ilvl="0" w:tplc="5FFA78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CAA69A1"/>
    <w:multiLevelType w:val="hybridMultilevel"/>
    <w:tmpl w:val="430ED510"/>
    <w:lvl w:ilvl="0" w:tplc="51B86D2A">
      <w:start w:val="11"/>
      <w:numFmt w:val="decimal"/>
      <w:lvlText w:val="%1."/>
      <w:lvlJc w:val="left"/>
      <w:pPr>
        <w:ind w:left="2162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8100" w:hanging="360"/>
      </w:pPr>
    </w:lvl>
    <w:lvl w:ilvl="2" w:tplc="0419001B">
      <w:start w:val="1"/>
      <w:numFmt w:val="lowerRoman"/>
      <w:lvlText w:val="%3."/>
      <w:lvlJc w:val="right"/>
      <w:pPr>
        <w:ind w:left="8820" w:hanging="180"/>
      </w:pPr>
    </w:lvl>
    <w:lvl w:ilvl="3" w:tplc="0419000F">
      <w:start w:val="1"/>
      <w:numFmt w:val="decimal"/>
      <w:lvlText w:val="%4."/>
      <w:lvlJc w:val="left"/>
      <w:pPr>
        <w:ind w:left="9540" w:hanging="360"/>
      </w:pPr>
    </w:lvl>
    <w:lvl w:ilvl="4" w:tplc="04190019">
      <w:start w:val="1"/>
      <w:numFmt w:val="lowerLetter"/>
      <w:lvlText w:val="%5."/>
      <w:lvlJc w:val="left"/>
      <w:pPr>
        <w:ind w:left="10260" w:hanging="360"/>
      </w:pPr>
    </w:lvl>
    <w:lvl w:ilvl="5" w:tplc="0419001B">
      <w:start w:val="1"/>
      <w:numFmt w:val="lowerRoman"/>
      <w:lvlText w:val="%6."/>
      <w:lvlJc w:val="right"/>
      <w:pPr>
        <w:ind w:left="10980" w:hanging="180"/>
      </w:pPr>
    </w:lvl>
    <w:lvl w:ilvl="6" w:tplc="0419000F">
      <w:start w:val="1"/>
      <w:numFmt w:val="decimal"/>
      <w:lvlText w:val="%7."/>
      <w:lvlJc w:val="left"/>
      <w:pPr>
        <w:ind w:left="11700" w:hanging="360"/>
      </w:pPr>
    </w:lvl>
    <w:lvl w:ilvl="7" w:tplc="04190019">
      <w:start w:val="1"/>
      <w:numFmt w:val="lowerLetter"/>
      <w:lvlText w:val="%8."/>
      <w:lvlJc w:val="left"/>
      <w:pPr>
        <w:ind w:left="12420" w:hanging="360"/>
      </w:pPr>
    </w:lvl>
    <w:lvl w:ilvl="8" w:tplc="0419001B">
      <w:start w:val="1"/>
      <w:numFmt w:val="lowerRoman"/>
      <w:lvlText w:val="%9."/>
      <w:lvlJc w:val="right"/>
      <w:pPr>
        <w:ind w:left="13140" w:hanging="180"/>
      </w:pPr>
    </w:lvl>
  </w:abstractNum>
  <w:abstractNum w:abstractNumId="23">
    <w:nsid w:val="4E5E22EB"/>
    <w:multiLevelType w:val="hybridMultilevel"/>
    <w:tmpl w:val="92847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C73EF0"/>
    <w:multiLevelType w:val="hybridMultilevel"/>
    <w:tmpl w:val="646CF988"/>
    <w:lvl w:ilvl="0" w:tplc="2646CA4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2275A2D"/>
    <w:multiLevelType w:val="hybridMultilevel"/>
    <w:tmpl w:val="76F40F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A9F3C31"/>
    <w:multiLevelType w:val="hybridMultilevel"/>
    <w:tmpl w:val="BC36EC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5ECB65CC"/>
    <w:multiLevelType w:val="hybridMultilevel"/>
    <w:tmpl w:val="2242983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9ED83B8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5F051449"/>
    <w:multiLevelType w:val="hybridMultilevel"/>
    <w:tmpl w:val="ACA832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5F8E10E8"/>
    <w:multiLevelType w:val="hybridMultilevel"/>
    <w:tmpl w:val="A89880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5FD53082"/>
    <w:multiLevelType w:val="hybridMultilevel"/>
    <w:tmpl w:val="532C28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617E7794"/>
    <w:multiLevelType w:val="hybridMultilevel"/>
    <w:tmpl w:val="8D0449F2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32">
    <w:nsid w:val="647C33A5"/>
    <w:multiLevelType w:val="hybridMultilevel"/>
    <w:tmpl w:val="D6283F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659F50E5"/>
    <w:multiLevelType w:val="hybridMultilevel"/>
    <w:tmpl w:val="36F847AA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34">
    <w:nsid w:val="70180D78"/>
    <w:multiLevelType w:val="hybridMultilevel"/>
    <w:tmpl w:val="F24C13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>
    <w:nsid w:val="70FC36ED"/>
    <w:multiLevelType w:val="hybridMultilevel"/>
    <w:tmpl w:val="9B906B06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36">
    <w:nsid w:val="71035F0E"/>
    <w:multiLevelType w:val="hybridMultilevel"/>
    <w:tmpl w:val="B72E0E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718016D7"/>
    <w:multiLevelType w:val="hybridMultilevel"/>
    <w:tmpl w:val="D69CAB8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8">
    <w:nsid w:val="74651567"/>
    <w:multiLevelType w:val="hybridMultilevel"/>
    <w:tmpl w:val="A90830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76D34767"/>
    <w:multiLevelType w:val="hybridMultilevel"/>
    <w:tmpl w:val="3ED860DA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40">
    <w:nsid w:val="7AC76786"/>
    <w:multiLevelType w:val="multilevel"/>
    <w:tmpl w:val="9A866CD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C162CEA"/>
    <w:multiLevelType w:val="hybridMultilevel"/>
    <w:tmpl w:val="9FEE1294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42">
    <w:nsid w:val="7CC20123"/>
    <w:multiLevelType w:val="hybridMultilevel"/>
    <w:tmpl w:val="6ECE62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>
    <w:nsid w:val="7FFE0879"/>
    <w:multiLevelType w:val="hybridMultilevel"/>
    <w:tmpl w:val="6A9E89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7"/>
  </w:num>
  <w:num w:numId="3">
    <w:abstractNumId w:val="39"/>
  </w:num>
  <w:num w:numId="4">
    <w:abstractNumId w:val="7"/>
  </w:num>
  <w:num w:numId="5">
    <w:abstractNumId w:val="33"/>
  </w:num>
  <w:num w:numId="6">
    <w:abstractNumId w:val="3"/>
  </w:num>
  <w:num w:numId="7">
    <w:abstractNumId w:val="37"/>
  </w:num>
  <w:num w:numId="8">
    <w:abstractNumId w:val="6"/>
  </w:num>
  <w:num w:numId="9">
    <w:abstractNumId w:val="32"/>
  </w:num>
  <w:num w:numId="10">
    <w:abstractNumId w:val="35"/>
  </w:num>
  <w:num w:numId="11">
    <w:abstractNumId w:val="31"/>
  </w:num>
  <w:num w:numId="12">
    <w:abstractNumId w:val="41"/>
  </w:num>
  <w:num w:numId="13">
    <w:abstractNumId w:val="5"/>
  </w:num>
  <w:num w:numId="14">
    <w:abstractNumId w:val="15"/>
  </w:num>
  <w:num w:numId="15">
    <w:abstractNumId w:val="18"/>
  </w:num>
  <w:num w:numId="16">
    <w:abstractNumId w:val="19"/>
  </w:num>
  <w:num w:numId="17">
    <w:abstractNumId w:val="40"/>
  </w:num>
  <w:num w:numId="18">
    <w:abstractNumId w:val="43"/>
  </w:num>
  <w:num w:numId="19">
    <w:abstractNumId w:val="27"/>
  </w:num>
  <w:num w:numId="20">
    <w:abstractNumId w:val="14"/>
  </w:num>
  <w:num w:numId="21">
    <w:abstractNumId w:val="2"/>
  </w:num>
  <w:num w:numId="22">
    <w:abstractNumId w:val="25"/>
  </w:num>
  <w:num w:numId="23">
    <w:abstractNumId w:val="29"/>
  </w:num>
  <w:num w:numId="24">
    <w:abstractNumId w:val="42"/>
  </w:num>
  <w:num w:numId="25">
    <w:abstractNumId w:val="10"/>
  </w:num>
  <w:num w:numId="26">
    <w:abstractNumId w:val="30"/>
  </w:num>
  <w:num w:numId="27">
    <w:abstractNumId w:val="4"/>
  </w:num>
  <w:num w:numId="28">
    <w:abstractNumId w:val="12"/>
  </w:num>
  <w:num w:numId="29">
    <w:abstractNumId w:val="34"/>
  </w:num>
  <w:num w:numId="30">
    <w:abstractNumId w:val="38"/>
  </w:num>
  <w:num w:numId="31">
    <w:abstractNumId w:val="8"/>
  </w:num>
  <w:num w:numId="32">
    <w:abstractNumId w:val="26"/>
  </w:num>
  <w:num w:numId="33">
    <w:abstractNumId w:val="36"/>
  </w:num>
  <w:num w:numId="34">
    <w:abstractNumId w:val="28"/>
  </w:num>
  <w:num w:numId="35">
    <w:abstractNumId w:val="13"/>
  </w:num>
  <w:num w:numId="36">
    <w:abstractNumId w:val="1"/>
  </w:num>
  <w:num w:numId="37">
    <w:abstractNumId w:val="23"/>
  </w:num>
  <w:num w:numId="38">
    <w:abstractNumId w:val="16"/>
  </w:num>
  <w:num w:numId="39">
    <w:abstractNumId w:val="11"/>
  </w:num>
  <w:num w:numId="40">
    <w:abstractNumId w:val="22"/>
  </w:num>
  <w:num w:numId="41">
    <w:abstractNumId w:val="9"/>
  </w:num>
  <w:num w:numId="42">
    <w:abstractNumId w:val="21"/>
  </w:num>
  <w:num w:numId="43">
    <w:abstractNumId w:val="24"/>
  </w:num>
  <w:num w:numId="4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5449"/>
    <w:rsid w:val="00014B15"/>
    <w:rsid w:val="000172A5"/>
    <w:rsid w:val="000244BF"/>
    <w:rsid w:val="00035FE6"/>
    <w:rsid w:val="000420BD"/>
    <w:rsid w:val="00052024"/>
    <w:rsid w:val="00077252"/>
    <w:rsid w:val="00087B7F"/>
    <w:rsid w:val="00106C52"/>
    <w:rsid w:val="001270A3"/>
    <w:rsid w:val="0013277F"/>
    <w:rsid w:val="00132BBF"/>
    <w:rsid w:val="0014607A"/>
    <w:rsid w:val="00160041"/>
    <w:rsid w:val="00165E60"/>
    <w:rsid w:val="00193655"/>
    <w:rsid w:val="001E4EAD"/>
    <w:rsid w:val="001E599C"/>
    <w:rsid w:val="001F77BC"/>
    <w:rsid w:val="00207AB3"/>
    <w:rsid w:val="00267FDF"/>
    <w:rsid w:val="002C1382"/>
    <w:rsid w:val="002E1734"/>
    <w:rsid w:val="002E5019"/>
    <w:rsid w:val="002E76DF"/>
    <w:rsid w:val="002F380A"/>
    <w:rsid w:val="002F4EFE"/>
    <w:rsid w:val="00332DFA"/>
    <w:rsid w:val="00346D2E"/>
    <w:rsid w:val="00346E6C"/>
    <w:rsid w:val="003746E2"/>
    <w:rsid w:val="003B3C80"/>
    <w:rsid w:val="003C553D"/>
    <w:rsid w:val="003D5D6B"/>
    <w:rsid w:val="003F4C54"/>
    <w:rsid w:val="003F615E"/>
    <w:rsid w:val="004602C8"/>
    <w:rsid w:val="004611E1"/>
    <w:rsid w:val="00461C54"/>
    <w:rsid w:val="00462FC5"/>
    <w:rsid w:val="00471413"/>
    <w:rsid w:val="004C2B80"/>
    <w:rsid w:val="004D4361"/>
    <w:rsid w:val="004D7410"/>
    <w:rsid w:val="004E4B51"/>
    <w:rsid w:val="004F6BB9"/>
    <w:rsid w:val="0050514D"/>
    <w:rsid w:val="00511743"/>
    <w:rsid w:val="00565425"/>
    <w:rsid w:val="005942B3"/>
    <w:rsid w:val="005A0C9A"/>
    <w:rsid w:val="005C4436"/>
    <w:rsid w:val="005D5825"/>
    <w:rsid w:val="005E421C"/>
    <w:rsid w:val="005E464D"/>
    <w:rsid w:val="005F03D7"/>
    <w:rsid w:val="00601C87"/>
    <w:rsid w:val="00616776"/>
    <w:rsid w:val="0062630E"/>
    <w:rsid w:val="00645A8F"/>
    <w:rsid w:val="00646057"/>
    <w:rsid w:val="00652C76"/>
    <w:rsid w:val="006533C1"/>
    <w:rsid w:val="00665BED"/>
    <w:rsid w:val="006665BA"/>
    <w:rsid w:val="00681848"/>
    <w:rsid w:val="006A105E"/>
    <w:rsid w:val="006A6F10"/>
    <w:rsid w:val="00707628"/>
    <w:rsid w:val="00742475"/>
    <w:rsid w:val="0074506F"/>
    <w:rsid w:val="00745F15"/>
    <w:rsid w:val="0075357F"/>
    <w:rsid w:val="007701B2"/>
    <w:rsid w:val="007B044D"/>
    <w:rsid w:val="007B622F"/>
    <w:rsid w:val="008026FD"/>
    <w:rsid w:val="00812A13"/>
    <w:rsid w:val="0082437B"/>
    <w:rsid w:val="008318CF"/>
    <w:rsid w:val="008461E8"/>
    <w:rsid w:val="00852C37"/>
    <w:rsid w:val="00861BDE"/>
    <w:rsid w:val="00876B55"/>
    <w:rsid w:val="008902B4"/>
    <w:rsid w:val="008B3867"/>
    <w:rsid w:val="0090225F"/>
    <w:rsid w:val="00904EA3"/>
    <w:rsid w:val="00912A29"/>
    <w:rsid w:val="00935691"/>
    <w:rsid w:val="00943B04"/>
    <w:rsid w:val="009461CC"/>
    <w:rsid w:val="00964D36"/>
    <w:rsid w:val="009749EA"/>
    <w:rsid w:val="00981037"/>
    <w:rsid w:val="009A6695"/>
    <w:rsid w:val="009B41A6"/>
    <w:rsid w:val="009B4DEA"/>
    <w:rsid w:val="009D317E"/>
    <w:rsid w:val="009F11D2"/>
    <w:rsid w:val="00A00C8F"/>
    <w:rsid w:val="00A61CDD"/>
    <w:rsid w:val="00A70E8B"/>
    <w:rsid w:val="00A757B8"/>
    <w:rsid w:val="00A86305"/>
    <w:rsid w:val="00A97381"/>
    <w:rsid w:val="00AB6DAC"/>
    <w:rsid w:val="00B167FB"/>
    <w:rsid w:val="00B20BE8"/>
    <w:rsid w:val="00B21FE1"/>
    <w:rsid w:val="00B327F8"/>
    <w:rsid w:val="00B63868"/>
    <w:rsid w:val="00B965EC"/>
    <w:rsid w:val="00BA58BF"/>
    <w:rsid w:val="00BB7966"/>
    <w:rsid w:val="00BC1BC4"/>
    <w:rsid w:val="00BE5834"/>
    <w:rsid w:val="00C014CB"/>
    <w:rsid w:val="00C06A2F"/>
    <w:rsid w:val="00C130DF"/>
    <w:rsid w:val="00C4238C"/>
    <w:rsid w:val="00C42B95"/>
    <w:rsid w:val="00C46D5C"/>
    <w:rsid w:val="00C478CC"/>
    <w:rsid w:val="00C73D93"/>
    <w:rsid w:val="00C9413C"/>
    <w:rsid w:val="00CB3982"/>
    <w:rsid w:val="00CE68F1"/>
    <w:rsid w:val="00CF0A0C"/>
    <w:rsid w:val="00D10EBC"/>
    <w:rsid w:val="00D13242"/>
    <w:rsid w:val="00D558E3"/>
    <w:rsid w:val="00D7532C"/>
    <w:rsid w:val="00D75EDB"/>
    <w:rsid w:val="00DC6A2B"/>
    <w:rsid w:val="00E00D4D"/>
    <w:rsid w:val="00E03ECE"/>
    <w:rsid w:val="00E05449"/>
    <w:rsid w:val="00E15EC8"/>
    <w:rsid w:val="00E26C1B"/>
    <w:rsid w:val="00E26D2A"/>
    <w:rsid w:val="00E30018"/>
    <w:rsid w:val="00E510D5"/>
    <w:rsid w:val="00E52A8D"/>
    <w:rsid w:val="00E574E4"/>
    <w:rsid w:val="00E636C7"/>
    <w:rsid w:val="00E84705"/>
    <w:rsid w:val="00E90093"/>
    <w:rsid w:val="00E90EA8"/>
    <w:rsid w:val="00E96871"/>
    <w:rsid w:val="00F156D0"/>
    <w:rsid w:val="00F309FA"/>
    <w:rsid w:val="00F3526B"/>
    <w:rsid w:val="00F43473"/>
    <w:rsid w:val="00F6135D"/>
    <w:rsid w:val="00F74C04"/>
    <w:rsid w:val="00F863EA"/>
    <w:rsid w:val="00FC6447"/>
    <w:rsid w:val="00FD17B1"/>
    <w:rsid w:val="00FD1B23"/>
    <w:rsid w:val="00FD2DC1"/>
    <w:rsid w:val="00FD3767"/>
    <w:rsid w:val="00FF5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A8F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E05449"/>
    <w:pPr>
      <w:ind w:left="720"/>
    </w:pPr>
  </w:style>
  <w:style w:type="paragraph" w:styleId="a3">
    <w:name w:val="List Paragraph"/>
    <w:basedOn w:val="a"/>
    <w:uiPriority w:val="99"/>
    <w:qFormat/>
    <w:rsid w:val="003F4C54"/>
    <w:pPr>
      <w:ind w:left="720"/>
    </w:pPr>
  </w:style>
  <w:style w:type="table" w:styleId="a4">
    <w:name w:val="Table Grid"/>
    <w:basedOn w:val="a1"/>
    <w:uiPriority w:val="99"/>
    <w:rsid w:val="00876B5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semiHidden/>
    <w:rsid w:val="009B4DEA"/>
    <w:rPr>
      <w:color w:val="0000FF"/>
      <w:u w:val="single"/>
    </w:rPr>
  </w:style>
  <w:style w:type="paragraph" w:styleId="a6">
    <w:name w:val="header"/>
    <w:basedOn w:val="a"/>
    <w:link w:val="a7"/>
    <w:uiPriority w:val="99"/>
    <w:rsid w:val="00E52A8D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7">
    <w:name w:val="Верхний колонтитул Знак"/>
    <w:link w:val="a6"/>
    <w:uiPriority w:val="99"/>
    <w:locked/>
    <w:rsid w:val="00E52A8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E52A8D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9">
    <w:name w:val="Нижний колонтитул Знак"/>
    <w:link w:val="a8"/>
    <w:uiPriority w:val="99"/>
    <w:locked/>
    <w:rsid w:val="00E52A8D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rsid w:val="00E52A8D"/>
    <w:pPr>
      <w:spacing w:after="120"/>
      <w:ind w:left="283"/>
    </w:pPr>
    <w:rPr>
      <w:rFonts w:eastAsia="Times New Roman"/>
    </w:rPr>
  </w:style>
  <w:style w:type="character" w:customStyle="1" w:styleId="ab">
    <w:name w:val="Основной текст с отступом Знак"/>
    <w:link w:val="aa"/>
    <w:uiPriority w:val="99"/>
    <w:locked/>
    <w:rsid w:val="00E52A8D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No Spacing"/>
    <w:link w:val="ad"/>
    <w:uiPriority w:val="99"/>
    <w:qFormat/>
    <w:rsid w:val="00E52A8D"/>
    <w:pPr>
      <w:spacing w:after="200" w:line="276" w:lineRule="auto"/>
    </w:pPr>
    <w:rPr>
      <w:rFonts w:cs="Calibri"/>
      <w:sz w:val="22"/>
      <w:szCs w:val="22"/>
    </w:rPr>
  </w:style>
  <w:style w:type="character" w:customStyle="1" w:styleId="ad">
    <w:name w:val="Без интервала Знак"/>
    <w:link w:val="ac"/>
    <w:uiPriority w:val="99"/>
    <w:locked/>
    <w:rsid w:val="00E52A8D"/>
    <w:rPr>
      <w:sz w:val="22"/>
      <w:szCs w:val="22"/>
      <w:lang w:eastAsia="ru-RU"/>
    </w:rPr>
  </w:style>
  <w:style w:type="character" w:customStyle="1" w:styleId="BalloonTextChar">
    <w:name w:val="Balloon Text Char"/>
    <w:uiPriority w:val="99"/>
    <w:semiHidden/>
    <w:locked/>
    <w:rsid w:val="00E52A8D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f"/>
    <w:uiPriority w:val="99"/>
    <w:semiHidden/>
    <w:rsid w:val="00E52A8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1F77BC"/>
    <w:rPr>
      <w:rFonts w:ascii="Times New Roman" w:hAnsi="Times New Roman" w:cs="Times New Roman"/>
      <w:sz w:val="2"/>
      <w:szCs w:val="2"/>
    </w:rPr>
  </w:style>
  <w:style w:type="character" w:customStyle="1" w:styleId="10">
    <w:name w:val="Текст выноски Знак1"/>
    <w:uiPriority w:val="99"/>
    <w:semiHidden/>
    <w:rsid w:val="00E52A8D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43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slova.ndo.ru/" TargetMode="External"/><Relationship Id="rId18" Type="http://schemas.openxmlformats.org/officeDocument/2006/relationships/hyperlink" Target="http://www.ruscenter.ru/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http://my-shop.ru/shop/books/1745085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ramma.ru/" TargetMode="External"/><Relationship Id="rId17" Type="http://schemas.openxmlformats.org/officeDocument/2006/relationships/hyperlink" Target="http://character.webzone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philol.msu.ru/rus/galya-1/" TargetMode="External"/><Relationship Id="rId20" Type="http://schemas.openxmlformats.org/officeDocument/2006/relationships/hyperlink" Target="http://my-shop.ru/shop/books/1653017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anguage.edu.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gramota.ru/book/ritorika/" TargetMode="External"/><Relationship Id="rId23" Type="http://schemas.openxmlformats.org/officeDocument/2006/relationships/hyperlink" Target="http://my-shop.ru/shop/books/1745099.html" TargetMode="External"/><Relationship Id="rId10" Type="http://schemas.openxmlformats.org/officeDocument/2006/relationships/hyperlink" Target="http://www.gramota.ru/" TargetMode="External"/><Relationship Id="rId19" Type="http://schemas.openxmlformats.org/officeDocument/2006/relationships/hyperlink" Target="http://learning-russian.gramot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s.1september.ru/" TargetMode="External"/><Relationship Id="rId14" Type="http://schemas.openxmlformats.org/officeDocument/2006/relationships/hyperlink" Target="http://www.stihi-rus.ru/pravila.htm" TargetMode="External"/><Relationship Id="rId22" Type="http://schemas.openxmlformats.org/officeDocument/2006/relationships/hyperlink" Target="http://my-shop.ru/shop/books/1745098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2EEEE-8657-4612-94C0-8ACAEE9C7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1</Pages>
  <Words>18672</Words>
  <Characters>106432</Characters>
  <Application>Microsoft Office Word</Application>
  <DocSecurity>0</DocSecurity>
  <Lines>886</Lines>
  <Paragraphs>249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</cp:lastModifiedBy>
  <cp:revision>24</cp:revision>
  <cp:lastPrinted>2014-10-19T04:48:00Z</cp:lastPrinted>
  <dcterms:created xsi:type="dcterms:W3CDTF">2014-08-14T17:17:00Z</dcterms:created>
  <dcterms:modified xsi:type="dcterms:W3CDTF">2015-12-25T10:00:00Z</dcterms:modified>
</cp:coreProperties>
</file>